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D" w:rsidRPr="00017EC8" w:rsidRDefault="003B087D" w:rsidP="003B0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ДИСТАНЦИОННАЯ</w:t>
      </w:r>
      <w:r w:rsidRPr="00017EC8">
        <w:rPr>
          <w:rFonts w:ascii="Times New Roman" w:hAnsi="Times New Roman" w:cs="Times New Roman"/>
          <w:b/>
          <w:sz w:val="24"/>
          <w:szCs w:val="24"/>
        </w:rPr>
        <w:t xml:space="preserve"> ОНЛАЙН  РЕАБИЛИТАЦИ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17EC8">
        <w:rPr>
          <w:rFonts w:ascii="Times New Roman" w:hAnsi="Times New Roman" w:cs="Times New Roman"/>
          <w:b/>
          <w:sz w:val="24"/>
          <w:szCs w:val="24"/>
        </w:rPr>
        <w:t xml:space="preserve">  ПАЦИЕНТА С ЗАБОЛЕВАНИЯМИ И ПОВРЕЖДЕНИЯМИ ПЕРИФЕРИЧЕСКИХ НЕРВОВ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ВЕРХНИХ И НИЖНИХ КОНЕЧНОСТЕЙ</w:t>
      </w:r>
      <w:r w:rsidRPr="00017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87D" w:rsidRDefault="003B087D" w:rsidP="003B0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476">
        <w:rPr>
          <w:rFonts w:ascii="Times New Roman" w:hAnsi="Times New Roman" w:cs="Times New Roman"/>
          <w:sz w:val="24"/>
          <w:szCs w:val="24"/>
        </w:rPr>
        <w:t>(примечание : длительность бесплатного 1 сеанса ZOOM- конференции 45мин,отключение автоматически)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9"/>
        <w:gridCol w:w="1730"/>
        <w:gridCol w:w="927"/>
        <w:gridCol w:w="207"/>
        <w:gridCol w:w="1055"/>
        <w:gridCol w:w="2630"/>
        <w:gridCol w:w="1134"/>
        <w:gridCol w:w="1382"/>
        <w:gridCol w:w="461"/>
        <w:gridCol w:w="3857"/>
      </w:tblGrid>
      <w:tr w:rsidR="003B087D" w:rsidRPr="00413476" w:rsidTr="0022464A">
        <w:tc>
          <w:tcPr>
            <w:tcW w:w="1639" w:type="dxa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Сроки -14 рабочих дней</w:t>
            </w:r>
          </w:p>
        </w:tc>
        <w:tc>
          <w:tcPr>
            <w:tcW w:w="1730" w:type="dxa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134" w:type="dxa"/>
            <w:gridSpan w:val="2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Начало, работы</w:t>
            </w:r>
          </w:p>
        </w:tc>
        <w:tc>
          <w:tcPr>
            <w:tcW w:w="3685" w:type="dxa"/>
            <w:gridSpan w:val="2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Длительность работы</w:t>
            </w:r>
          </w:p>
        </w:tc>
        <w:tc>
          <w:tcPr>
            <w:tcW w:w="3857" w:type="dxa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Требования к сопровождающему:</w:t>
            </w:r>
          </w:p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(Все занятия проводятся с участием сопровождающего)</w:t>
            </w:r>
          </w:p>
        </w:tc>
      </w:tr>
      <w:tr w:rsidR="003B087D" w:rsidRPr="00413476" w:rsidTr="0022464A"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медико-социальная  ZOOM- конференция</w:t>
            </w:r>
          </w:p>
        </w:tc>
        <w:tc>
          <w:tcPr>
            <w:tcW w:w="1134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с 09 час</w:t>
            </w: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Обсуждение , подведение ежедневных результатов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43" w:type="dxa"/>
            <w:gridSpan w:val="2"/>
          </w:tcPr>
          <w:p w:rsidR="003B087D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Время на оформление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857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во время подключения платформы,  выполнение требований врача, подготовка пациента к занятиям.</w:t>
            </w:r>
          </w:p>
        </w:tc>
      </w:tr>
      <w:tr w:rsidR="003B087D" w:rsidRPr="00413476" w:rsidTr="0022464A">
        <w:trPr>
          <w:trHeight w:val="300"/>
        </w:trPr>
        <w:tc>
          <w:tcPr>
            <w:tcW w:w="1639" w:type="dxa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1730" w:type="dxa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 xml:space="preserve">Онлайн -приём врача первичный </w:t>
            </w:r>
          </w:p>
        </w:tc>
        <w:tc>
          <w:tcPr>
            <w:tcW w:w="1134" w:type="dxa"/>
            <w:gridSpan w:val="2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1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конференции: 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1) создание канала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87D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приглашения пациентам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3) обучение сопровождающего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843" w:type="dxa"/>
            <w:gridSpan w:val="2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35-45 мин</w:t>
            </w:r>
          </w:p>
        </w:tc>
        <w:tc>
          <w:tcPr>
            <w:tcW w:w="3857" w:type="dxa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1) Организация ZOOM- конференции и  личное участие, помощь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2) доступ в интернет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3) удобная спортивная одежда, тонометр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4) подготовка (проветривание помещения, туалет, завтрак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87D" w:rsidRPr="00413476" w:rsidTr="0022464A">
        <w:trPr>
          <w:trHeight w:val="858"/>
        </w:trPr>
        <w:tc>
          <w:tcPr>
            <w:tcW w:w="1639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013777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1.Знакомство, осмотр пациента, оценка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состояния, оценка по шкалам Ашворт, Рэнкин, Рэвермид,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MMSE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Инструктаж  об онлайн-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20 - 30 мин</w:t>
            </w:r>
          </w:p>
        </w:tc>
        <w:tc>
          <w:tcPr>
            <w:tcW w:w="1843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7D" w:rsidRPr="00413476" w:rsidTr="0022464A">
        <w:tc>
          <w:tcPr>
            <w:tcW w:w="1639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знакомление с медицинской документацией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10 -15 мин</w:t>
            </w:r>
          </w:p>
        </w:tc>
        <w:tc>
          <w:tcPr>
            <w:tcW w:w="1843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Предварительно подготовить в электронном варианте</w:t>
            </w:r>
          </w:p>
        </w:tc>
      </w:tr>
      <w:tr w:rsidR="003B087D" w:rsidRPr="00413476" w:rsidTr="0022464A">
        <w:tc>
          <w:tcPr>
            <w:tcW w:w="1639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Назначение  индивидуальной программы реабилитации с пояснением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843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Ежедневно самоконтроль динамики состояния пациента: фиксировать показатели гемодинамики, количества выпитой и выделенной жидкости, наличие отёков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87D" w:rsidRPr="00413476" w:rsidTr="0022464A">
        <w:trPr>
          <w:trHeight w:val="345"/>
        </w:trPr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Прочие рабочие моменты,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реабилитации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7D" w:rsidRPr="00413476" w:rsidTr="0022464A">
        <w:trPr>
          <w:trHeight w:val="179"/>
        </w:trPr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7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7D" w:rsidRPr="00413476" w:rsidTr="0022464A">
        <w:trPr>
          <w:trHeight w:val="270"/>
        </w:trPr>
        <w:tc>
          <w:tcPr>
            <w:tcW w:w="1639" w:type="dxa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Все последующие дни</w:t>
            </w:r>
          </w:p>
        </w:tc>
        <w:tc>
          <w:tcPr>
            <w:tcW w:w="1730" w:type="dxa"/>
            <w:vMerge w:val="restart"/>
          </w:tcPr>
          <w:p w:rsidR="003B087D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онлайн о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смотр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согласно расписания реабилитационного маршрута (ЛФК, физиотерапия, обучение приемам массажа, эрготерапия,  занятия с психологом, логопедом, культурно-досуговые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мероприятия), просмотр видеоматериалов.</w:t>
            </w:r>
          </w:p>
        </w:tc>
        <w:tc>
          <w:tcPr>
            <w:tcW w:w="1134" w:type="dxa"/>
            <w:gridSpan w:val="2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ZOOM- конференции. 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35-45 мин</w:t>
            </w:r>
          </w:p>
        </w:tc>
        <w:tc>
          <w:tcPr>
            <w:tcW w:w="3857" w:type="dxa"/>
            <w:vMerge w:val="restart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Организация ZOOM- конференции и  личное участие, помощь</w:t>
            </w:r>
          </w:p>
          <w:p w:rsidR="003B087D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 безопасности выполнения упражнений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удобной спортивной одеждой</w:t>
            </w:r>
          </w:p>
          <w:p w:rsidR="003B087D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4) подготовка (проветривание помещения, туалет, завтрак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5)контроль динамики состояния пациента (АД, ЧСС).</w:t>
            </w:r>
          </w:p>
        </w:tc>
      </w:tr>
      <w:tr w:rsidR="003B087D" w:rsidRPr="00413476" w:rsidTr="0022464A">
        <w:trPr>
          <w:trHeight w:val="1065"/>
        </w:trPr>
        <w:tc>
          <w:tcPr>
            <w:tcW w:w="1639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Беседа. Контроль динамики самочувствия  пациента. ответы на вопросы. Советы врача</w:t>
            </w:r>
          </w:p>
        </w:tc>
        <w:tc>
          <w:tcPr>
            <w:tcW w:w="1134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15-25 мин</w:t>
            </w:r>
          </w:p>
        </w:tc>
        <w:tc>
          <w:tcPr>
            <w:tcW w:w="1843" w:type="dxa"/>
            <w:gridSpan w:val="2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7D" w:rsidRPr="00413476" w:rsidTr="0022464A">
        <w:trPr>
          <w:trHeight w:val="270"/>
        </w:trPr>
        <w:tc>
          <w:tcPr>
            <w:tcW w:w="15022" w:type="dxa"/>
            <w:gridSpan w:val="10"/>
            <w:tcBorders>
              <w:top w:val="nil"/>
              <w:left w:val="nil"/>
              <w:right w:val="nil"/>
            </w:tcBorders>
          </w:tcPr>
          <w:p w:rsidR="003B087D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ПРИМЕРНАЯ СХЕМА РЕАБИЛИТАЦИОННЫХ МЕРОПРИЯТИЙ</w:t>
            </w:r>
          </w:p>
        </w:tc>
      </w:tr>
      <w:tr w:rsidR="003B087D" w:rsidRPr="00413476" w:rsidTr="0022464A">
        <w:trPr>
          <w:trHeight w:val="445"/>
        </w:trPr>
        <w:tc>
          <w:tcPr>
            <w:tcW w:w="1639" w:type="dxa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</w:t>
            </w:r>
          </w:p>
        </w:tc>
        <w:tc>
          <w:tcPr>
            <w:tcW w:w="1262" w:type="dxa"/>
            <w:gridSpan w:val="2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630" w:type="dxa"/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516" w:type="dxa"/>
            <w:gridSpan w:val="2"/>
            <w:tcBorders>
              <w:top w:val="nil"/>
            </w:tcBorders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Длительность ZOOM- конференции</w:t>
            </w:r>
          </w:p>
        </w:tc>
        <w:tc>
          <w:tcPr>
            <w:tcW w:w="4318" w:type="dxa"/>
            <w:gridSpan w:val="2"/>
            <w:tcBorders>
              <w:top w:val="nil"/>
            </w:tcBorders>
            <w:vAlign w:val="center"/>
          </w:tcPr>
          <w:p w:rsidR="003B087D" w:rsidRPr="00413476" w:rsidRDefault="003B087D" w:rsidP="002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7D" w:rsidRPr="00413476" w:rsidTr="0022464A">
        <w:trPr>
          <w:trHeight w:val="602"/>
        </w:trPr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ЛФК.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</w:t>
            </w:r>
          </w:p>
        </w:tc>
        <w:tc>
          <w:tcPr>
            <w:tcW w:w="1262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6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8" w:type="dxa"/>
            <w:gridSpan w:val="2"/>
            <w:tcBorders>
              <w:top w:val="nil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(онлайн), домашнее задание</w:t>
            </w:r>
          </w:p>
        </w:tc>
      </w:tr>
      <w:tr w:rsidR="003B087D" w:rsidRPr="00413476" w:rsidTr="0022464A">
        <w:trPr>
          <w:trHeight w:val="602"/>
        </w:trPr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</w:tcPr>
          <w:p w:rsidR="003B087D" w:rsidRPr="005E2D93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ЛФК разработка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Бобат терпаия,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PNF</w:t>
            </w:r>
            <w:r w:rsidRPr="005E2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баланс, механотерапия, обучение ходьбе</w:t>
            </w:r>
          </w:p>
        </w:tc>
        <w:tc>
          <w:tcPr>
            <w:tcW w:w="1262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индив.идуальные, групповые</w:t>
            </w:r>
          </w:p>
        </w:tc>
        <w:tc>
          <w:tcPr>
            <w:tcW w:w="26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инструктор ЛФК, врач</w:t>
            </w: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4318" w:type="dxa"/>
            <w:gridSpan w:val="2"/>
            <w:tcBorders>
              <w:top w:val="nil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групповые занятия. Занятия индивидуально с лечащим врачом.</w:t>
            </w:r>
          </w:p>
        </w:tc>
      </w:tr>
      <w:tr w:rsidR="003B087D" w:rsidRPr="00413476" w:rsidTr="0022464A"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</w:p>
        </w:tc>
        <w:tc>
          <w:tcPr>
            <w:tcW w:w="1262" w:type="dxa"/>
            <w:gridSpan w:val="2"/>
          </w:tcPr>
          <w:p w:rsidR="003B087D" w:rsidRDefault="003B087D" w:rsidP="0022464A">
            <w:r w:rsidRPr="00A77A43">
              <w:rPr>
                <w:rFonts w:ascii="Times New Roman" w:hAnsi="Times New Roman" w:cs="Times New Roman"/>
                <w:sz w:val="24"/>
                <w:szCs w:val="24"/>
              </w:rPr>
              <w:t>индив.</w:t>
            </w:r>
          </w:p>
        </w:tc>
        <w:tc>
          <w:tcPr>
            <w:tcW w:w="26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</w:p>
        </w:tc>
        <w:tc>
          <w:tcPr>
            <w:tcW w:w="2516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(онлайн) + домашнее задание</w:t>
            </w:r>
          </w:p>
        </w:tc>
      </w:tr>
      <w:tr w:rsidR="003B087D" w:rsidRPr="00413476" w:rsidTr="0022464A"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262" w:type="dxa"/>
            <w:gridSpan w:val="2"/>
          </w:tcPr>
          <w:p w:rsidR="003B087D" w:rsidRDefault="003B087D" w:rsidP="0022464A">
            <w:r w:rsidRPr="00A77A43">
              <w:rPr>
                <w:rFonts w:ascii="Times New Roman" w:hAnsi="Times New Roman" w:cs="Times New Roman"/>
                <w:sz w:val="24"/>
                <w:szCs w:val="24"/>
              </w:rPr>
              <w:t>индив.</w:t>
            </w:r>
          </w:p>
        </w:tc>
        <w:tc>
          <w:tcPr>
            <w:tcW w:w="26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16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Групповые занятия (онлайн) Индивидуальные по показаниям</w:t>
            </w:r>
          </w:p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+ домашнее задание</w:t>
            </w:r>
          </w:p>
        </w:tc>
      </w:tr>
      <w:tr w:rsidR="003B087D" w:rsidRPr="00413476" w:rsidTr="0022464A">
        <w:tc>
          <w:tcPr>
            <w:tcW w:w="1639" w:type="dxa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B087D" w:rsidRDefault="003B087D" w:rsidP="0022464A">
            <w:r w:rsidRPr="00A77A43">
              <w:rPr>
                <w:rFonts w:ascii="Times New Roman" w:hAnsi="Times New Roman" w:cs="Times New Roman"/>
                <w:sz w:val="24"/>
                <w:szCs w:val="24"/>
              </w:rPr>
              <w:t>индив.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инструктор ЛФК, врач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индивидуально с лечащим врачом.</w:t>
            </w:r>
          </w:p>
        </w:tc>
      </w:tr>
      <w:tr w:rsidR="003B087D" w:rsidRPr="00413476" w:rsidTr="0022464A">
        <w:trPr>
          <w:trHeight w:val="632"/>
        </w:trPr>
        <w:tc>
          <w:tcPr>
            <w:tcW w:w="1639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657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ZOOM программа</w:t>
            </w:r>
          </w:p>
        </w:tc>
        <w:tc>
          <w:tcPr>
            <w:tcW w:w="1262" w:type="dxa"/>
            <w:gridSpan w:val="2"/>
          </w:tcPr>
          <w:p w:rsidR="003B087D" w:rsidRDefault="003B087D" w:rsidP="0022464A">
            <w:r w:rsidRPr="00A77A43">
              <w:rPr>
                <w:rFonts w:ascii="Times New Roman" w:hAnsi="Times New Roman" w:cs="Times New Roman"/>
                <w:sz w:val="24"/>
                <w:szCs w:val="24"/>
              </w:rPr>
              <w:t>индив.</w:t>
            </w:r>
          </w:p>
        </w:tc>
        <w:tc>
          <w:tcPr>
            <w:tcW w:w="2630" w:type="dxa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Культурно-массовый организатор</w:t>
            </w:r>
          </w:p>
        </w:tc>
        <w:tc>
          <w:tcPr>
            <w:tcW w:w="2516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(онлайн) + домашнее задание</w:t>
            </w:r>
          </w:p>
        </w:tc>
      </w:tr>
      <w:tr w:rsidR="003B087D" w:rsidRPr="00413476" w:rsidTr="0022464A">
        <w:trPr>
          <w:trHeight w:val="632"/>
        </w:trPr>
        <w:tc>
          <w:tcPr>
            <w:tcW w:w="1639" w:type="dxa"/>
            <w:tcBorders>
              <w:bottom w:val="single" w:sz="4" w:space="0" w:color="auto"/>
            </w:tcBorders>
          </w:tcPr>
          <w:p w:rsidR="003B087D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видеоматериалов, лекций, выполнение домашнего задания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B087D" w:rsidRPr="00A77A43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4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 мин.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:rsidR="003B087D" w:rsidRPr="00413476" w:rsidRDefault="003B087D" w:rsidP="002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с сопровождающим.</w:t>
            </w:r>
          </w:p>
        </w:tc>
      </w:tr>
    </w:tbl>
    <w:p w:rsidR="003B087D" w:rsidRPr="00413476" w:rsidRDefault="003B087D" w:rsidP="003B087D">
      <w:pPr>
        <w:rPr>
          <w:rFonts w:ascii="Times New Roman" w:hAnsi="Times New Roman" w:cs="Times New Roman"/>
          <w:sz w:val="28"/>
          <w:szCs w:val="28"/>
        </w:rPr>
      </w:pPr>
    </w:p>
    <w:p w:rsidR="003B087D" w:rsidRDefault="003B087D" w:rsidP="003B087D">
      <w:pPr>
        <w:pStyle w:val="a9"/>
        <w:rPr>
          <w:sz w:val="20"/>
        </w:rPr>
      </w:pPr>
    </w:p>
    <w:p w:rsidR="003B087D" w:rsidRDefault="003B087D" w:rsidP="003B087D">
      <w:pPr>
        <w:pStyle w:val="a9"/>
        <w:spacing w:before="1"/>
        <w:rPr>
          <w:sz w:val="24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pStyle w:val="a9"/>
        <w:spacing w:before="8"/>
        <w:rPr>
          <w:b/>
          <w:i/>
          <w:sz w:val="27"/>
        </w:rPr>
      </w:pPr>
    </w:p>
    <w:p w:rsidR="003B087D" w:rsidRDefault="003B087D" w:rsidP="003B087D">
      <w:pPr>
        <w:spacing w:line="322" w:lineRule="exact"/>
        <w:ind w:left="2010" w:right="1132"/>
        <w:jc w:val="center"/>
        <w:rPr>
          <w:b/>
          <w:sz w:val="28"/>
        </w:rPr>
      </w:pPr>
      <w:r>
        <w:rPr>
          <w:b/>
          <w:sz w:val="28"/>
        </w:rPr>
        <w:t>ПРОТОКОЛ РАННЕЙ МЕДИЦИНСКОЙ РЕАБИЛИТАЦИИ ПАЦИЕНТОВ</w:t>
      </w:r>
    </w:p>
    <w:p w:rsidR="003B087D" w:rsidRDefault="003B087D" w:rsidP="003B087D">
      <w:pPr>
        <w:ind w:left="2010" w:right="1849"/>
        <w:jc w:val="center"/>
        <w:rPr>
          <w:b/>
          <w:sz w:val="28"/>
        </w:rPr>
      </w:pPr>
      <w:r>
        <w:rPr>
          <w:b/>
          <w:sz w:val="28"/>
        </w:rPr>
        <w:t>С ПЕРИФЕРИЧЕСКИМИ НЕВРОПАТИЯМИ ВЕРХНИХ И НИЖНИХ КОНЕЧНОСТЕЙ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63"/>
        <w:gridCol w:w="1724"/>
        <w:gridCol w:w="4251"/>
        <w:gridCol w:w="1844"/>
        <w:gridCol w:w="1277"/>
        <w:gridCol w:w="2410"/>
      </w:tblGrid>
      <w:tr w:rsidR="003B087D" w:rsidTr="0022464A">
        <w:trPr>
          <w:trHeight w:val="554"/>
        </w:trPr>
        <w:tc>
          <w:tcPr>
            <w:tcW w:w="1385" w:type="dxa"/>
            <w:vMerge w:val="restart"/>
          </w:tcPr>
          <w:p w:rsidR="003B087D" w:rsidRPr="004668F5" w:rsidRDefault="003B087D" w:rsidP="0022464A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Нозологич еская</w:t>
            </w:r>
          </w:p>
          <w:p w:rsidR="003B087D" w:rsidRDefault="003B087D" w:rsidP="0022464A">
            <w:pPr>
              <w:pStyle w:val="TableParagraph"/>
              <w:spacing w:before="1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3687" w:type="dxa"/>
            <w:gridSpan w:val="2"/>
          </w:tcPr>
          <w:p w:rsidR="003B087D" w:rsidRDefault="003B087D" w:rsidP="0022464A">
            <w:pPr>
              <w:pStyle w:val="TableParagraph"/>
              <w:spacing w:line="270" w:lineRule="exact"/>
              <w:ind w:left="311" w:right="303"/>
              <w:jc w:val="center"/>
              <w:rPr>
                <w:sz w:val="24"/>
              </w:rPr>
            </w:pPr>
            <w:r>
              <w:rPr>
                <w:sz w:val="24"/>
              </w:rPr>
              <w:t>Реабилитационно-экспертная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095" w:type="dxa"/>
            <w:gridSpan w:val="2"/>
          </w:tcPr>
          <w:p w:rsidR="003B087D" w:rsidRDefault="003B087D" w:rsidP="0022464A">
            <w:pPr>
              <w:pStyle w:val="TableParagraph"/>
              <w:spacing w:line="270" w:lineRule="exact"/>
              <w:ind w:left="1598" w:right="159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598" w:right="1591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 реабилитации</w:t>
            </w:r>
          </w:p>
        </w:tc>
        <w:tc>
          <w:tcPr>
            <w:tcW w:w="1277" w:type="dxa"/>
            <w:vMerge w:val="restart"/>
            <w:textDirection w:val="btLr"/>
          </w:tcPr>
          <w:p w:rsidR="003B087D" w:rsidRDefault="003B087D" w:rsidP="0022464A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B087D" w:rsidRDefault="003B087D" w:rsidP="0022464A">
            <w:pPr>
              <w:pStyle w:val="TableParagraph"/>
              <w:spacing w:line="247" w:lineRule="auto"/>
              <w:ind w:left="227" w:right="209" w:firstLine="268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410" w:type="dxa"/>
            <w:vMerge w:val="restart"/>
          </w:tcPr>
          <w:p w:rsidR="003B087D" w:rsidRPr="004668F5" w:rsidRDefault="003B087D" w:rsidP="0022464A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308" w:right="303"/>
              <w:jc w:val="center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Критерии оценки эффективности медицинской реабилитации</w:t>
            </w:r>
          </w:p>
        </w:tc>
      </w:tr>
      <w:tr w:rsidR="003B087D" w:rsidTr="0022464A">
        <w:trPr>
          <w:trHeight w:val="1077"/>
        </w:trPr>
        <w:tc>
          <w:tcPr>
            <w:tcW w:w="1385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3" w:type="dxa"/>
          </w:tcPr>
          <w:p w:rsidR="003B087D" w:rsidRPr="004668F5" w:rsidRDefault="003B087D" w:rsidP="0022464A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292" w:right="281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</w:tc>
        <w:tc>
          <w:tcPr>
            <w:tcW w:w="1724" w:type="dxa"/>
          </w:tcPr>
          <w:p w:rsidR="003B087D" w:rsidRDefault="003B087D" w:rsidP="0022464A">
            <w:pPr>
              <w:pStyle w:val="TableParagraph"/>
              <w:spacing w:before="117"/>
              <w:ind w:left="225" w:right="212" w:hanging="2"/>
              <w:jc w:val="center"/>
              <w:rPr>
                <w:sz w:val="24"/>
              </w:rPr>
            </w:pPr>
            <w:r>
              <w:rPr>
                <w:sz w:val="24"/>
              </w:rPr>
              <w:t>дополни- тельная (по показаниям)</w:t>
            </w:r>
          </w:p>
        </w:tc>
        <w:tc>
          <w:tcPr>
            <w:tcW w:w="4251" w:type="dxa"/>
          </w:tcPr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spacing w:before="1"/>
              <w:ind w:left="1451" w:right="144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перечень мероприятий</w:t>
            </w:r>
          </w:p>
        </w:tc>
        <w:tc>
          <w:tcPr>
            <w:tcW w:w="1844" w:type="dxa"/>
          </w:tcPr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spacing w:before="1"/>
              <w:ind w:left="417" w:right="338" w:hanging="46"/>
              <w:rPr>
                <w:sz w:val="24"/>
              </w:rPr>
            </w:pPr>
            <w:r>
              <w:rPr>
                <w:sz w:val="24"/>
              </w:rPr>
              <w:t>продолжи- тельность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275"/>
        </w:trPr>
        <w:tc>
          <w:tcPr>
            <w:tcW w:w="1385" w:type="dxa"/>
          </w:tcPr>
          <w:p w:rsidR="003B087D" w:rsidRDefault="003B087D" w:rsidP="0022464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 w:rsidR="003B087D" w:rsidRDefault="003B087D" w:rsidP="0022464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3B087D" w:rsidRDefault="003B087D" w:rsidP="0022464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3B087D" w:rsidRDefault="003B087D" w:rsidP="0022464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B087D" w:rsidRDefault="003B087D" w:rsidP="0022464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3B087D" w:rsidRDefault="003B087D" w:rsidP="0022464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3B087D" w:rsidRDefault="003B087D" w:rsidP="0022464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B087D" w:rsidTr="0022464A">
        <w:trPr>
          <w:trHeight w:val="6350"/>
        </w:trPr>
        <w:tc>
          <w:tcPr>
            <w:tcW w:w="1385" w:type="dxa"/>
          </w:tcPr>
          <w:p w:rsidR="003B087D" w:rsidRPr="004668F5" w:rsidRDefault="003B087D" w:rsidP="0022464A">
            <w:pPr>
              <w:pStyle w:val="TableParagraph"/>
              <w:ind w:left="107" w:right="18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Восстанов ительный период, выраженн ые</w:t>
            </w:r>
          </w:p>
          <w:p w:rsidR="003B087D" w:rsidRPr="004668F5" w:rsidRDefault="003B087D" w:rsidP="0022464A">
            <w:pPr>
              <w:pStyle w:val="TableParagraph"/>
              <w:ind w:left="107" w:right="12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двигательн ые нарушения ФК3-ФК4</w:t>
            </w:r>
          </w:p>
        </w:tc>
        <w:tc>
          <w:tcPr>
            <w:tcW w:w="1963" w:type="dxa"/>
          </w:tcPr>
          <w:p w:rsidR="003B087D" w:rsidRPr="004668F5" w:rsidRDefault="003B087D" w:rsidP="0022464A">
            <w:pPr>
              <w:pStyle w:val="TableParagraph"/>
              <w:ind w:left="108" w:right="258"/>
              <w:rPr>
                <w:sz w:val="24"/>
                <w:lang w:val="ru-RU"/>
              </w:rPr>
            </w:pPr>
            <w:r w:rsidRPr="004668F5">
              <w:rPr>
                <w:sz w:val="24"/>
                <w:u w:val="single"/>
                <w:lang w:val="ru-RU"/>
              </w:rPr>
              <w:t>1-й день</w:t>
            </w:r>
            <w:r w:rsidRPr="004668F5">
              <w:rPr>
                <w:sz w:val="24"/>
                <w:lang w:val="ru-RU"/>
              </w:rPr>
              <w:t xml:space="preserve"> 1.Неврологиче- ский статус (врач-</w:t>
            </w:r>
          </w:p>
          <w:p w:rsidR="003B087D" w:rsidRDefault="003B087D" w:rsidP="002246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реабилитолог)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right="354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Оценка степени </w:t>
            </w:r>
            <w:r w:rsidRPr="004668F5">
              <w:rPr>
                <w:spacing w:val="-1"/>
                <w:sz w:val="24"/>
                <w:lang w:val="ru-RU"/>
              </w:rPr>
              <w:t xml:space="preserve">выраженности </w:t>
            </w:r>
            <w:r w:rsidRPr="004668F5">
              <w:rPr>
                <w:sz w:val="24"/>
                <w:lang w:val="ru-RU"/>
              </w:rPr>
              <w:t>нарушений (по ФК)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Оценка физической</w:t>
            </w:r>
          </w:p>
          <w:p w:rsidR="003B087D" w:rsidRPr="004668F5" w:rsidRDefault="003B087D" w:rsidP="0022464A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работоспособно сти (толерантности к физическим нагрузкам) 4.Психодиагно- стика (психологическа я мотивация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на</w:t>
            </w:r>
          </w:p>
          <w:p w:rsidR="003B087D" w:rsidRDefault="003B087D" w:rsidP="0022464A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z w:val="24"/>
              </w:rPr>
              <w:t>реабилитацию) 1, 7, 14, 21-е сут</w:t>
            </w:r>
          </w:p>
        </w:tc>
        <w:tc>
          <w:tcPr>
            <w:tcW w:w="1724" w:type="dxa"/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1.</w:t>
            </w:r>
          </w:p>
          <w:p w:rsidR="003B087D" w:rsidRPr="004668F5" w:rsidRDefault="003B087D" w:rsidP="0022464A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Электронейро миография (далее — ЭНМГ)</w:t>
            </w:r>
          </w:p>
          <w:p w:rsidR="003B087D" w:rsidRPr="004668F5" w:rsidRDefault="003B087D" w:rsidP="002246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2.</w:t>
            </w:r>
          </w:p>
          <w:p w:rsidR="003B087D" w:rsidRPr="004668F5" w:rsidRDefault="003B087D" w:rsidP="0022464A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Консультация узких специалистов (невролога, </w:t>
            </w:r>
            <w:r w:rsidRPr="004668F5">
              <w:rPr>
                <w:spacing w:val="-10"/>
                <w:sz w:val="24"/>
                <w:lang w:val="ru-RU"/>
              </w:rPr>
              <w:t xml:space="preserve">нейрохирурга- травматолога) </w:t>
            </w:r>
            <w:r w:rsidRPr="004668F5">
              <w:rPr>
                <w:sz w:val="24"/>
                <w:lang w:val="ru-RU"/>
              </w:rPr>
              <w:t>3.</w:t>
            </w:r>
          </w:p>
          <w:p w:rsidR="003B087D" w:rsidRPr="004668F5" w:rsidRDefault="003B087D" w:rsidP="0022464A">
            <w:pPr>
              <w:pStyle w:val="TableParagraph"/>
              <w:ind w:left="108" w:right="48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Электро- кардиогра- фия</w:t>
            </w:r>
          </w:p>
          <w:p w:rsidR="003B087D" w:rsidRDefault="003B087D" w:rsidP="0022464A">
            <w:pPr>
              <w:pStyle w:val="TableParagraph"/>
              <w:ind w:left="108" w:right="64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(далее — ЭКГ)</w:t>
            </w:r>
          </w:p>
          <w:p w:rsidR="003B087D" w:rsidRPr="004668F5" w:rsidRDefault="003B087D" w:rsidP="0022464A">
            <w:pPr>
              <w:pStyle w:val="TableParagraph"/>
              <w:ind w:left="108" w:right="6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возможности)</w:t>
            </w:r>
          </w:p>
        </w:tc>
        <w:tc>
          <w:tcPr>
            <w:tcW w:w="4251" w:type="dxa"/>
          </w:tcPr>
          <w:p w:rsidR="003B087D" w:rsidRPr="004668F5" w:rsidRDefault="003B087D" w:rsidP="0022464A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4668F5">
              <w:rPr>
                <w:b/>
                <w:sz w:val="24"/>
                <w:lang w:val="ru-RU"/>
              </w:rPr>
              <w:t>Мероприятия</w:t>
            </w:r>
          </w:p>
          <w:p w:rsidR="003B087D" w:rsidRPr="004668F5" w:rsidRDefault="003B087D" w:rsidP="0022464A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4668F5">
              <w:rPr>
                <w:b/>
                <w:sz w:val="24"/>
                <w:lang w:val="ru-RU"/>
              </w:rPr>
              <w:t>физической реабилитации</w:t>
            </w:r>
          </w:p>
          <w:p w:rsidR="003B087D" w:rsidRPr="004668F5" w:rsidRDefault="003B087D" w:rsidP="0022464A">
            <w:pPr>
              <w:pStyle w:val="TableParagraph"/>
              <w:ind w:left="107" w:right="822" w:firstLine="74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1. </w:t>
            </w:r>
            <w:r w:rsidRPr="004668F5">
              <w:rPr>
                <w:b/>
                <w:sz w:val="24"/>
                <w:lang w:val="ru-RU"/>
              </w:rPr>
              <w:t xml:space="preserve">Лечение положением </w:t>
            </w:r>
            <w:r w:rsidRPr="004668F5">
              <w:rPr>
                <w:sz w:val="24"/>
                <w:lang w:val="ru-RU"/>
              </w:rPr>
              <w:t>(Физиологические укладки, препятствующие развитию</w:t>
            </w:r>
          </w:p>
          <w:p w:rsidR="003B087D" w:rsidRPr="004668F5" w:rsidRDefault="003B087D" w:rsidP="0022464A">
            <w:pPr>
              <w:pStyle w:val="TableParagraph"/>
              <w:ind w:left="107" w:right="37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контрактур, перерастяжению мышц, нервов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 связочного аппарата)</w:t>
            </w:r>
          </w:p>
          <w:p w:rsidR="003B087D" w:rsidRDefault="003B087D" w:rsidP="0022464A">
            <w:pPr>
              <w:pStyle w:val="TableParagraph"/>
              <w:spacing w:before="7" w:line="235" w:lineRule="auto"/>
              <w:ind w:left="1202" w:right="843" w:hanging="332"/>
              <w:rPr>
                <w:sz w:val="24"/>
              </w:rPr>
            </w:pPr>
            <w:r>
              <w:rPr>
                <w:b/>
                <w:sz w:val="24"/>
              </w:rPr>
              <w:t>Лечебная физкультура (кинезотерапия</w:t>
            </w:r>
            <w:r>
              <w:rPr>
                <w:sz w:val="24"/>
              </w:rPr>
              <w:t>):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07" w:right="127" w:firstLine="0"/>
              <w:rPr>
                <w:sz w:val="24"/>
              </w:rPr>
            </w:pPr>
            <w:r>
              <w:rPr>
                <w:sz w:val="24"/>
              </w:rPr>
              <w:t>Утренняя гигиеническая гимнастика (УГГ)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107" w:right="239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ЛГ (примерный комплекс</w:t>
            </w:r>
            <w:r w:rsidRPr="004668F5">
              <w:rPr>
                <w:spacing w:val="-14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лечебной гимнастики — см.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приложение):</w:t>
            </w:r>
          </w:p>
          <w:p w:rsidR="003B087D" w:rsidRPr="004668F5" w:rsidRDefault="003B087D" w:rsidP="0022464A">
            <w:pPr>
              <w:pStyle w:val="TableParagraph"/>
              <w:numPr>
                <w:ilvl w:val="1"/>
                <w:numId w:val="29"/>
              </w:numPr>
              <w:tabs>
                <w:tab w:val="left" w:pos="540"/>
              </w:tabs>
              <w:ind w:right="181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Общеразвивающие упражнения</w:t>
            </w:r>
            <w:r w:rsidRPr="004668F5">
              <w:rPr>
                <w:spacing w:val="-1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(с охватом всех мышечных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групп,</w:t>
            </w:r>
          </w:p>
          <w:p w:rsidR="003B087D" w:rsidRPr="004668F5" w:rsidRDefault="003B087D" w:rsidP="0022464A">
            <w:pPr>
              <w:pStyle w:val="TableParagraph"/>
              <w:ind w:left="120" w:right="4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динамические упражнения для укрепления мышц спины и живота)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9"/>
              </w:numPr>
              <w:tabs>
                <w:tab w:val="left" w:pos="540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Статические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динамические дыхательные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B087D" w:rsidRPr="004668F5" w:rsidRDefault="003B087D" w:rsidP="0022464A">
            <w:pPr>
              <w:pStyle w:val="TableParagraph"/>
              <w:ind w:left="120" w:right="59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(выполняются в перерывах между специальными упражнениями).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9"/>
              </w:numPr>
              <w:tabs>
                <w:tab w:val="left" w:pos="540"/>
              </w:tabs>
              <w:spacing w:line="266" w:lineRule="exact"/>
              <w:ind w:left="54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</w:tc>
        <w:tc>
          <w:tcPr>
            <w:tcW w:w="1844" w:type="dxa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2–3 ч.</w:t>
            </w:r>
          </w:p>
          <w:p w:rsidR="003B087D" w:rsidRDefault="003B087D" w:rsidP="0022464A">
            <w:pPr>
              <w:pStyle w:val="TableParagraph"/>
              <w:ind w:left="110" w:right="956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у</w:t>
            </w:r>
            <w:r>
              <w:rPr>
                <w:spacing w:val="-3"/>
                <w:sz w:val="24"/>
              </w:rPr>
              <w:t>тки</w:t>
            </w:r>
            <w:r>
              <w:rPr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ж</w:t>
            </w:r>
            <w:r>
              <w:rPr>
                <w:spacing w:val="4"/>
                <w:sz w:val="24"/>
              </w:rPr>
              <w:t>д</w:t>
            </w:r>
            <w:r>
              <w:rPr>
                <w:sz w:val="24"/>
              </w:rPr>
              <w:t>у</w:t>
            </w:r>
          </w:p>
          <w:p w:rsidR="003B087D" w:rsidRDefault="003B087D" w:rsidP="0022464A">
            <w:pPr>
              <w:pStyle w:val="TableParagraph"/>
              <w:spacing w:before="1"/>
              <w:ind w:left="110" w:right="163"/>
              <w:rPr>
                <w:sz w:val="24"/>
              </w:rPr>
            </w:pPr>
            <w:r>
              <w:rPr>
                <w:sz w:val="24"/>
              </w:rPr>
              <w:t>процедурами и после них)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AD31E6">
              <w:rPr>
                <w:sz w:val="24"/>
                <w:lang w:val="ru-RU"/>
              </w:rPr>
              <w:t>10</w:t>
            </w:r>
            <w:r w:rsidRPr="00AD31E6">
              <w:rPr>
                <w:spacing w:val="-1"/>
                <w:sz w:val="24"/>
                <w:lang w:val="ru-RU"/>
              </w:rPr>
              <w:t xml:space="preserve"> </w:t>
            </w:r>
            <w:r w:rsidRPr="00AD31E6">
              <w:rPr>
                <w:sz w:val="24"/>
                <w:lang w:val="ru-RU"/>
              </w:rPr>
              <w:t>мин</w:t>
            </w:r>
          </w:p>
          <w:p w:rsidR="003B087D" w:rsidRPr="00AD31E6" w:rsidRDefault="003B087D" w:rsidP="0022464A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31E6">
              <w:rPr>
                <w:sz w:val="24"/>
                <w:lang w:val="ru-RU"/>
              </w:rPr>
              <w:t>45</w:t>
            </w:r>
            <w:r w:rsidRPr="00AD31E6">
              <w:rPr>
                <w:spacing w:val="-1"/>
                <w:sz w:val="24"/>
                <w:lang w:val="ru-RU"/>
              </w:rPr>
              <w:t xml:space="preserve"> </w:t>
            </w:r>
            <w:r w:rsidRPr="00AD31E6">
              <w:rPr>
                <w:sz w:val="24"/>
                <w:lang w:val="ru-RU"/>
              </w:rPr>
              <w:t>мин</w:t>
            </w:r>
          </w:p>
          <w:p w:rsidR="003B087D" w:rsidRPr="00AD31E6" w:rsidRDefault="003B087D" w:rsidP="0022464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31E6">
              <w:rPr>
                <w:sz w:val="24"/>
                <w:lang w:val="ru-RU"/>
              </w:rPr>
              <w:t>ежедневно,</w:t>
            </w:r>
          </w:p>
          <w:p w:rsidR="003B087D" w:rsidRPr="00AD31E6" w:rsidRDefault="003B087D" w:rsidP="0022464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D31E6">
              <w:rPr>
                <w:sz w:val="24"/>
                <w:lang w:val="ru-RU"/>
              </w:rPr>
              <w:t>индивидуально</w:t>
            </w:r>
          </w:p>
          <w:p w:rsidR="003B087D" w:rsidRPr="00AD31E6" w:rsidRDefault="003B087D" w:rsidP="0022464A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AD31E6">
              <w:rPr>
                <w:sz w:val="24"/>
                <w:lang w:val="ru-RU"/>
              </w:rPr>
              <w:t>,с 3–5-го дня групповые</w:t>
            </w:r>
          </w:p>
        </w:tc>
        <w:tc>
          <w:tcPr>
            <w:tcW w:w="1277" w:type="dxa"/>
          </w:tcPr>
          <w:p w:rsidR="003B087D" w:rsidRPr="004668F5" w:rsidRDefault="003B087D" w:rsidP="0022464A">
            <w:pPr>
              <w:pStyle w:val="TableParagraph"/>
              <w:ind w:left="109" w:right="13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1-го дня в течение всего курса</w:t>
            </w:r>
          </w:p>
        </w:tc>
        <w:tc>
          <w:tcPr>
            <w:tcW w:w="2410" w:type="dxa"/>
          </w:tcPr>
          <w:p w:rsidR="003B087D" w:rsidRDefault="003B087D" w:rsidP="0022464A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ind w:right="826" w:firstLine="12"/>
              <w:rPr>
                <w:sz w:val="24"/>
              </w:rPr>
            </w:pPr>
            <w:r>
              <w:rPr>
                <w:sz w:val="24"/>
              </w:rPr>
              <w:t>Появление произвольных движений</w:t>
            </w:r>
          </w:p>
          <w:p w:rsidR="003B087D" w:rsidRPr="004668F5" w:rsidRDefault="003B087D" w:rsidP="0022464A">
            <w:pPr>
              <w:pStyle w:val="TableParagraph"/>
              <w:ind w:left="107" w:right="134" w:firstLine="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или их элементов в паретичных мышцах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Увеличение объема 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3B087D" w:rsidRDefault="003B087D" w:rsidP="0022464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пассивных движений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spacing w:line="237" w:lineRule="auto"/>
              <w:ind w:right="174" w:firstLine="12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pacing w:val="-4"/>
                <w:sz w:val="24"/>
              </w:rPr>
              <w:t xml:space="preserve">силы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мышц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155" w:firstLine="0"/>
              <w:rPr>
                <w:sz w:val="24"/>
                <w:lang w:val="ru-RU"/>
              </w:rPr>
            </w:pPr>
            <w:r w:rsidRPr="004668F5">
              <w:rPr>
                <w:spacing w:val="-10"/>
                <w:sz w:val="24"/>
                <w:lang w:val="ru-RU"/>
              </w:rPr>
              <w:t xml:space="preserve">Улучшение </w:t>
            </w:r>
            <w:r w:rsidRPr="004668F5">
              <w:rPr>
                <w:spacing w:val="-9"/>
                <w:sz w:val="24"/>
                <w:lang w:val="ru-RU"/>
              </w:rPr>
              <w:t xml:space="preserve">степени </w:t>
            </w:r>
            <w:r w:rsidRPr="004668F5">
              <w:rPr>
                <w:spacing w:val="-10"/>
                <w:sz w:val="24"/>
                <w:lang w:val="ru-RU"/>
              </w:rPr>
              <w:t xml:space="preserve">двигательных нарушений </w:t>
            </w:r>
            <w:r w:rsidRPr="004668F5">
              <w:rPr>
                <w:sz w:val="24"/>
                <w:lang w:val="ru-RU"/>
              </w:rPr>
              <w:t xml:space="preserve">в </w:t>
            </w:r>
            <w:r w:rsidRPr="004668F5">
              <w:rPr>
                <w:spacing w:val="-10"/>
                <w:sz w:val="24"/>
                <w:lang w:val="ru-RU"/>
              </w:rPr>
              <w:t xml:space="preserve">пределах </w:t>
            </w:r>
            <w:r w:rsidRPr="004668F5">
              <w:rPr>
                <w:sz w:val="24"/>
                <w:lang w:val="ru-RU"/>
              </w:rPr>
              <w:t>1</w:t>
            </w:r>
            <w:r w:rsidRPr="004668F5">
              <w:rPr>
                <w:spacing w:val="-20"/>
                <w:sz w:val="24"/>
                <w:lang w:val="ru-RU"/>
              </w:rPr>
              <w:t xml:space="preserve"> </w:t>
            </w:r>
            <w:r w:rsidRPr="004668F5">
              <w:rPr>
                <w:spacing w:val="-10"/>
                <w:sz w:val="24"/>
                <w:lang w:val="ru-RU"/>
              </w:rPr>
              <w:t>ФК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right="483" w:firstLine="12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Полное </w:t>
            </w:r>
            <w:r>
              <w:rPr>
                <w:spacing w:val="-10"/>
                <w:sz w:val="24"/>
              </w:rPr>
              <w:t>восстановление самообслуживания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270" w:lineRule="atLeast"/>
              <w:ind w:right="452" w:firstLine="12"/>
              <w:rPr>
                <w:sz w:val="24"/>
                <w:lang w:val="ru-RU"/>
              </w:rPr>
            </w:pPr>
            <w:r w:rsidRPr="004668F5">
              <w:rPr>
                <w:spacing w:val="-10"/>
                <w:sz w:val="24"/>
                <w:lang w:val="ru-RU"/>
              </w:rPr>
              <w:t xml:space="preserve">Достижение </w:t>
            </w:r>
            <w:r w:rsidRPr="004668F5">
              <w:rPr>
                <w:spacing w:val="-9"/>
                <w:sz w:val="24"/>
                <w:lang w:val="ru-RU"/>
              </w:rPr>
              <w:t xml:space="preserve">стойкой </w:t>
            </w:r>
            <w:r w:rsidRPr="004668F5">
              <w:rPr>
                <w:spacing w:val="-10"/>
                <w:sz w:val="24"/>
                <w:lang w:val="ru-RU"/>
              </w:rPr>
              <w:t xml:space="preserve">мотивации </w:t>
            </w:r>
            <w:r w:rsidRPr="004668F5">
              <w:rPr>
                <w:spacing w:val="-5"/>
                <w:sz w:val="24"/>
                <w:lang w:val="ru-RU"/>
              </w:rPr>
              <w:t xml:space="preserve">на </w:t>
            </w:r>
            <w:r w:rsidRPr="004668F5">
              <w:rPr>
                <w:spacing w:val="-10"/>
                <w:sz w:val="24"/>
                <w:lang w:val="ru-RU"/>
              </w:rPr>
              <w:t>дальнейшую реабилитацию</w:t>
            </w:r>
          </w:p>
        </w:tc>
      </w:tr>
    </w:tbl>
    <w:p w:rsidR="003B087D" w:rsidRDefault="003B087D" w:rsidP="003B087D">
      <w:pPr>
        <w:spacing w:line="270" w:lineRule="atLeast"/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rPr>
          <w:b/>
          <w:sz w:val="20"/>
        </w:rPr>
      </w:pPr>
    </w:p>
    <w:p w:rsidR="003B087D" w:rsidRDefault="003B087D" w:rsidP="003B087D">
      <w:pPr>
        <w:pStyle w:val="a9"/>
        <w:rPr>
          <w:b/>
          <w:sz w:val="20"/>
        </w:rPr>
      </w:pPr>
    </w:p>
    <w:p w:rsidR="003B087D" w:rsidRDefault="003B087D" w:rsidP="003B087D">
      <w:pPr>
        <w:pStyle w:val="a9"/>
        <w:spacing w:before="9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63"/>
        <w:gridCol w:w="1724"/>
        <w:gridCol w:w="4251"/>
        <w:gridCol w:w="1844"/>
        <w:gridCol w:w="1277"/>
        <w:gridCol w:w="2410"/>
      </w:tblGrid>
      <w:tr w:rsidR="003B087D" w:rsidTr="0022464A">
        <w:trPr>
          <w:trHeight w:val="9385"/>
        </w:trPr>
        <w:tc>
          <w:tcPr>
            <w:tcW w:w="1385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3" w:type="dxa"/>
          </w:tcPr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087D" w:rsidRDefault="003B087D" w:rsidP="0022464A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27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Классическая </w:t>
            </w:r>
            <w:r>
              <w:rPr>
                <w:sz w:val="24"/>
              </w:rPr>
              <w:t>электро-</w:t>
            </w:r>
          </w:p>
          <w:p w:rsidR="003B087D" w:rsidRPr="004668F5" w:rsidRDefault="003B087D" w:rsidP="0022464A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диагностика (далее КЭД) — спустя 2 </w:t>
            </w:r>
            <w:r w:rsidRPr="004668F5">
              <w:rPr>
                <w:spacing w:val="-4"/>
                <w:sz w:val="24"/>
                <w:lang w:val="ru-RU"/>
              </w:rPr>
              <w:t xml:space="preserve">недели </w:t>
            </w:r>
            <w:r w:rsidRPr="004668F5">
              <w:rPr>
                <w:sz w:val="24"/>
                <w:lang w:val="ru-RU"/>
              </w:rPr>
              <w:t>от начала заболевания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1"/>
              <w:ind w:right="555" w:firstLine="0"/>
              <w:rPr>
                <w:sz w:val="24"/>
              </w:rPr>
            </w:pPr>
            <w:r>
              <w:rPr>
                <w:sz w:val="24"/>
              </w:rPr>
              <w:t>РВГ конечностей</w:t>
            </w:r>
          </w:p>
        </w:tc>
        <w:tc>
          <w:tcPr>
            <w:tcW w:w="1724" w:type="dxa"/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3B087D" w:rsidRDefault="003B087D" w:rsidP="0022464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упражнения:пассивные и активные</w:t>
            </w:r>
          </w:p>
          <w:p w:rsidR="003B087D" w:rsidRPr="004668F5" w:rsidRDefault="003B087D" w:rsidP="0022464A">
            <w:pPr>
              <w:pStyle w:val="TableParagraph"/>
              <w:ind w:left="120" w:right="22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движения в суставах, динамические и статические упражнения для конечностей, упражнения</w:t>
            </w:r>
          </w:p>
          <w:p w:rsidR="003B087D" w:rsidRPr="004668F5" w:rsidRDefault="003B087D" w:rsidP="0022464A">
            <w:pPr>
              <w:pStyle w:val="TableParagraph"/>
              <w:ind w:left="120" w:right="48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облегченных положениях (скользящие плоскости, роликовые приспособления)</w:t>
            </w:r>
          </w:p>
          <w:p w:rsidR="003B087D" w:rsidRPr="004668F5" w:rsidRDefault="003B087D" w:rsidP="0022464A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постепенным нарастанием</w:t>
            </w:r>
          </w:p>
          <w:p w:rsidR="003B087D" w:rsidRPr="004668F5" w:rsidRDefault="003B087D" w:rsidP="0022464A">
            <w:pPr>
              <w:pStyle w:val="TableParagraph"/>
              <w:ind w:left="120" w:right="47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физической нагрузки, добавлением отягощения)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5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3B087D" w:rsidRPr="004668F5" w:rsidRDefault="003B087D" w:rsidP="0022464A">
            <w:pPr>
              <w:pStyle w:val="TableParagraph"/>
              <w:ind w:left="120" w:right="67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для мелких и средних мышечных групп конечностей и суставов конечностей.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540"/>
              </w:tabs>
              <w:ind w:left="120" w:right="447" w:firstLine="0"/>
              <w:rPr>
                <w:sz w:val="24"/>
              </w:rPr>
            </w:pPr>
            <w:r>
              <w:rPr>
                <w:sz w:val="24"/>
              </w:rPr>
              <w:t>Идеомоторные и рефлекторные упражнения</w:t>
            </w:r>
          </w:p>
          <w:p w:rsidR="003B087D" w:rsidRPr="004668F5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540"/>
              </w:tabs>
              <w:ind w:left="120" w:right="464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на координацию и точность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движений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540"/>
              </w:tabs>
              <w:ind w:left="120" w:right="1160" w:firstLine="0"/>
              <w:rPr>
                <w:sz w:val="24"/>
              </w:rPr>
            </w:pPr>
            <w:r>
              <w:rPr>
                <w:sz w:val="24"/>
              </w:rPr>
              <w:t xml:space="preserve">Упражнения на </w:t>
            </w:r>
            <w:r>
              <w:rPr>
                <w:spacing w:val="-3"/>
                <w:sz w:val="24"/>
              </w:rPr>
              <w:t xml:space="preserve">блочных </w:t>
            </w:r>
            <w:r>
              <w:rPr>
                <w:sz w:val="24"/>
              </w:rPr>
              <w:t>приспособлениях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540"/>
              </w:tabs>
              <w:ind w:left="120" w:right="310" w:firstLine="0"/>
              <w:rPr>
                <w:sz w:val="24"/>
              </w:rPr>
            </w:pPr>
            <w:r>
              <w:rPr>
                <w:sz w:val="24"/>
              </w:rPr>
              <w:t>Тренировка навыков правильной ходьбы,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3B087D" w:rsidRPr="004668F5" w:rsidRDefault="003B087D" w:rsidP="0022464A">
            <w:pPr>
              <w:pStyle w:val="TableParagraph"/>
              <w:ind w:left="120" w:right="83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(при поражении нервов нижних конечностей)</w:t>
            </w:r>
          </w:p>
          <w:p w:rsidR="003B087D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660"/>
              </w:tabs>
              <w:ind w:left="660" w:hanging="540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  <w:p w:rsidR="003B087D" w:rsidRDefault="003B087D" w:rsidP="0022464A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на велотренажере, тредбане, степпере</w:t>
            </w:r>
          </w:p>
          <w:p w:rsidR="003B087D" w:rsidRPr="004668F5" w:rsidRDefault="003B087D" w:rsidP="0022464A">
            <w:pPr>
              <w:pStyle w:val="TableParagraph"/>
              <w:numPr>
                <w:ilvl w:val="1"/>
                <w:numId w:val="25"/>
              </w:numPr>
              <w:tabs>
                <w:tab w:val="left" w:pos="660"/>
              </w:tabs>
              <w:ind w:left="120" w:right="141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Тренажер для активно-пассивной реабилитации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Terra</w:t>
            </w:r>
            <w:r w:rsidRPr="004668F5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vital</w:t>
            </w:r>
            <w:r w:rsidRPr="004668F5">
              <w:rPr>
                <w:sz w:val="24"/>
                <w:lang w:val="ru-RU"/>
              </w:rPr>
              <w:t>)</w:t>
            </w:r>
          </w:p>
          <w:p w:rsidR="003B087D" w:rsidRPr="004668F5" w:rsidRDefault="003B087D" w:rsidP="0022464A">
            <w:pPr>
              <w:pStyle w:val="TableParagraph"/>
              <w:spacing w:before="5" w:line="274" w:lineRule="exact"/>
              <w:ind w:right="1368"/>
              <w:jc w:val="right"/>
              <w:rPr>
                <w:b/>
                <w:sz w:val="24"/>
                <w:lang w:val="ru-RU"/>
              </w:rPr>
            </w:pPr>
            <w:r w:rsidRPr="004668F5">
              <w:rPr>
                <w:b/>
                <w:sz w:val="24"/>
                <w:lang w:val="ru-RU"/>
              </w:rPr>
              <w:t>Эрготерапия:</w:t>
            </w:r>
          </w:p>
          <w:p w:rsidR="003B087D" w:rsidRPr="004668F5" w:rsidRDefault="003B087D" w:rsidP="0022464A">
            <w:pPr>
              <w:pStyle w:val="TableParagraph"/>
              <w:spacing w:line="274" w:lineRule="exact"/>
              <w:ind w:right="1324"/>
              <w:jc w:val="right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Сенсомоторная тренировка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027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Тренировка чувствительности Тренировка мелкой моторики Тренировка перемещения</w:t>
            </w:r>
          </w:p>
        </w:tc>
        <w:tc>
          <w:tcPr>
            <w:tcW w:w="1844" w:type="dxa"/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30–40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30 мин ежедневно</w:t>
            </w:r>
          </w:p>
        </w:tc>
        <w:tc>
          <w:tcPr>
            <w:tcW w:w="1277" w:type="dxa"/>
          </w:tcPr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9" w:right="149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1-го дня пребыван ия</w:t>
            </w:r>
          </w:p>
        </w:tc>
        <w:tc>
          <w:tcPr>
            <w:tcW w:w="2410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rPr>
          <w:b/>
          <w:sz w:val="20"/>
        </w:rPr>
      </w:pPr>
    </w:p>
    <w:p w:rsidR="003B087D" w:rsidRDefault="003B087D" w:rsidP="003B087D">
      <w:pPr>
        <w:pStyle w:val="a9"/>
        <w:rPr>
          <w:b/>
          <w:sz w:val="20"/>
        </w:rPr>
      </w:pPr>
    </w:p>
    <w:p w:rsidR="003B087D" w:rsidRDefault="003B087D" w:rsidP="003B087D">
      <w:pPr>
        <w:pStyle w:val="a9"/>
        <w:spacing w:before="9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63"/>
        <w:gridCol w:w="1724"/>
        <w:gridCol w:w="4251"/>
        <w:gridCol w:w="1844"/>
        <w:gridCol w:w="1277"/>
        <w:gridCol w:w="2410"/>
      </w:tblGrid>
      <w:tr w:rsidR="003B087D" w:rsidTr="0022464A">
        <w:trPr>
          <w:trHeight w:val="2972"/>
        </w:trPr>
        <w:tc>
          <w:tcPr>
            <w:tcW w:w="1385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3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4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1" w:type="dxa"/>
          </w:tcPr>
          <w:p w:rsidR="003B087D" w:rsidRPr="004668F5" w:rsidRDefault="003B087D" w:rsidP="0022464A">
            <w:pPr>
              <w:pStyle w:val="TableParagraph"/>
              <w:ind w:left="107" w:right="153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Восстановление навыков самообслуживания</w:t>
            </w:r>
          </w:p>
          <w:p w:rsidR="003B087D" w:rsidRPr="004668F5" w:rsidRDefault="003B087D" w:rsidP="0022464A">
            <w:pPr>
              <w:pStyle w:val="TableParagraph"/>
              <w:spacing w:line="274" w:lineRule="exact"/>
              <w:ind w:left="1355"/>
              <w:rPr>
                <w:b/>
                <w:sz w:val="24"/>
                <w:lang w:val="ru-RU"/>
              </w:rPr>
            </w:pPr>
            <w:r w:rsidRPr="004668F5">
              <w:rPr>
                <w:b/>
                <w:sz w:val="24"/>
                <w:lang w:val="ru-RU"/>
              </w:rPr>
              <w:t>Трудотерапия</w:t>
            </w:r>
          </w:p>
          <w:p w:rsidR="003B087D" w:rsidRPr="004668F5" w:rsidRDefault="003B087D" w:rsidP="0022464A">
            <w:pPr>
              <w:pStyle w:val="TableParagraph"/>
              <w:ind w:left="107" w:right="313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Лепка Плетение Вязание</w:t>
            </w:r>
          </w:p>
          <w:p w:rsidR="003B087D" w:rsidRPr="004668F5" w:rsidRDefault="003B087D" w:rsidP="0022464A">
            <w:pPr>
              <w:pStyle w:val="TableParagraph"/>
              <w:spacing w:line="242" w:lineRule="auto"/>
              <w:ind w:left="107" w:right="449"/>
              <w:rPr>
                <w:b/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Картонажные работы </w:t>
            </w:r>
            <w:r w:rsidRPr="004668F5">
              <w:rPr>
                <w:b/>
                <w:sz w:val="24"/>
                <w:lang w:val="ru-RU"/>
              </w:rPr>
              <w:t>Мероприятия психологической реабилитации: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left="107" w:right="22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психотерапия и психокоррекция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</w:p>
          <w:p w:rsidR="003B087D" w:rsidRPr="004668F5" w:rsidRDefault="003B087D" w:rsidP="0022464A">
            <w:pPr>
              <w:pStyle w:val="TableParagraph"/>
              <w:ind w:left="107" w:right="52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эмоционально-волевой активации пациента, формирование взаимной заинтересованности</w:t>
            </w: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реабилитации)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left="107" w:right="859" w:firstLine="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психотерапия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показаниям)</w:t>
            </w:r>
          </w:p>
          <w:p w:rsidR="003B087D" w:rsidRPr="004C7C78" w:rsidRDefault="003B087D" w:rsidP="0022464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4C7C78">
              <w:rPr>
                <w:b/>
                <w:sz w:val="24"/>
                <w:lang w:val="ru-RU"/>
              </w:rPr>
              <w:t>Массаж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4C7C78">
              <w:rPr>
                <w:sz w:val="24"/>
                <w:lang w:val="ru-RU"/>
              </w:rPr>
              <w:t>(обучение приемам массажа сопровождающего)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Массаж сегментарно- рефлекторный 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:rsidR="003B087D" w:rsidRDefault="003B087D" w:rsidP="0022464A">
            <w:pPr>
              <w:pStyle w:val="TableParagraph"/>
              <w:ind w:left="141" w:right="472"/>
              <w:rPr>
                <w:sz w:val="24"/>
              </w:rPr>
            </w:pPr>
            <w:r>
              <w:rPr>
                <w:sz w:val="24"/>
              </w:rPr>
              <w:t>классическим верхних или нижних конечностей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</w:p>
          <w:p w:rsidR="003B087D" w:rsidRDefault="003B087D" w:rsidP="0022464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 стимулирующей методике</w:t>
            </w:r>
          </w:p>
          <w:p w:rsidR="003B087D" w:rsidRPr="00684823" w:rsidRDefault="003B087D" w:rsidP="0022464A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Вибрационный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:rsidR="003B087D" w:rsidRPr="00684823" w:rsidRDefault="003B087D" w:rsidP="0022464A">
            <w:pPr>
              <w:pStyle w:val="TableParagraph"/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</w:p>
          <w:p w:rsidR="003B087D" w:rsidRDefault="003B087D" w:rsidP="0022464A">
            <w:pPr>
              <w:pStyle w:val="TableParagraph"/>
              <w:tabs>
                <w:tab w:val="left" w:pos="827"/>
                <w:tab w:val="left" w:pos="828"/>
              </w:tabs>
              <w:ind w:left="141"/>
              <w:rPr>
                <w:b/>
                <w:sz w:val="24"/>
                <w:lang w:val="ru-RU"/>
              </w:rPr>
            </w:pPr>
            <w:r w:rsidRPr="00684823">
              <w:rPr>
                <w:b/>
                <w:sz w:val="24"/>
                <w:lang w:val="ru-RU"/>
              </w:rPr>
              <w:t>Культу</w:t>
            </w:r>
            <w:r>
              <w:rPr>
                <w:b/>
                <w:sz w:val="24"/>
                <w:lang w:val="ru-RU"/>
              </w:rPr>
              <w:t>рно-досуговые мер</w:t>
            </w:r>
            <w:r w:rsidRPr="00684823">
              <w:rPr>
                <w:b/>
                <w:sz w:val="24"/>
                <w:lang w:val="ru-RU"/>
              </w:rPr>
              <w:t>оприятия:</w:t>
            </w:r>
          </w:p>
          <w:p w:rsidR="003B087D" w:rsidRPr="00684823" w:rsidRDefault="003B087D" w:rsidP="0022464A">
            <w:pPr>
              <w:pStyle w:val="TableParagraph"/>
              <w:tabs>
                <w:tab w:val="left" w:pos="827"/>
                <w:tab w:val="left" w:pos="828"/>
              </w:tabs>
              <w:ind w:left="141"/>
              <w:rPr>
                <w:b/>
                <w:sz w:val="24"/>
              </w:rPr>
            </w:pPr>
          </w:p>
          <w:p w:rsidR="003B087D" w:rsidRPr="00D3076F" w:rsidRDefault="003B087D" w:rsidP="0022464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left="107" w:right="5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D3076F">
              <w:rPr>
                <w:sz w:val="24"/>
                <w:lang w:val="ru-RU"/>
              </w:rPr>
              <w:t>Индивидуальн</w:t>
            </w:r>
            <w:r>
              <w:rPr>
                <w:sz w:val="24"/>
                <w:lang w:val="ru-RU"/>
              </w:rPr>
              <w:t>ые ме</w:t>
            </w:r>
            <w:r w:rsidRPr="00D3076F">
              <w:rPr>
                <w:sz w:val="24"/>
                <w:lang w:val="ru-RU"/>
              </w:rPr>
              <w:t>роприятия культурного досуга по интересам (прослушивание песен, стихов,  просмотр фильмов, выполнение простых танцевальных движений, просмотр выступления артистов)</w:t>
            </w:r>
            <w:r w:rsidRPr="00D3076F">
              <w:rPr>
                <w:spacing w:val="-11"/>
                <w:sz w:val="24"/>
                <w:lang w:val="ru-RU"/>
              </w:rPr>
              <w:t xml:space="preserve"> </w:t>
            </w:r>
            <w:r w:rsidRPr="00D3076F">
              <w:rPr>
                <w:sz w:val="24"/>
                <w:lang w:val="ru-RU"/>
              </w:rPr>
              <w:lastRenderedPageBreak/>
              <w:t>эмоционально-волевой активации пациента, формирование взаимной заинтересованности</w:t>
            </w: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реабилитации)</w:t>
            </w:r>
          </w:p>
          <w:p w:rsidR="003B087D" w:rsidRPr="00D3076F" w:rsidRDefault="003B087D" w:rsidP="0022464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right="859"/>
              <w:rPr>
                <w:sz w:val="24"/>
                <w:lang w:val="ru-RU"/>
              </w:rPr>
            </w:pPr>
            <w:r w:rsidRPr="00D3076F">
              <w:rPr>
                <w:sz w:val="24"/>
                <w:lang w:val="ru-RU"/>
              </w:rPr>
              <w:t>Группов</w:t>
            </w:r>
            <w:r>
              <w:rPr>
                <w:sz w:val="24"/>
                <w:lang w:val="ru-RU"/>
              </w:rPr>
              <w:t xml:space="preserve">ые мероприятия культурного досуга (общение по интересам в группе чата </w:t>
            </w:r>
            <w:r>
              <w:rPr>
                <w:sz w:val="24"/>
              </w:rPr>
              <w:t>ZOOM</w:t>
            </w:r>
            <w:r w:rsidRPr="00D3076F">
              <w:rPr>
                <w:sz w:val="24"/>
                <w:lang w:val="ru-RU"/>
              </w:rPr>
              <w:t>) (по</w:t>
            </w:r>
            <w:r w:rsidRPr="00D3076F">
              <w:rPr>
                <w:spacing w:val="-1"/>
                <w:sz w:val="24"/>
                <w:lang w:val="ru-RU"/>
              </w:rPr>
              <w:t xml:space="preserve"> </w:t>
            </w:r>
            <w:r w:rsidRPr="00D3076F">
              <w:rPr>
                <w:sz w:val="24"/>
                <w:lang w:val="ru-RU"/>
              </w:rPr>
              <w:t>показаниям)</w:t>
            </w:r>
          </w:p>
          <w:p w:rsidR="003B087D" w:rsidRPr="00D3076F" w:rsidRDefault="003B087D" w:rsidP="0022464A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828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3B087D" w:rsidRPr="00D3076F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before="176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</w:t>
            </w:r>
          </w:p>
          <w:p w:rsidR="003B087D" w:rsidRPr="003B087D" w:rsidRDefault="003B087D" w:rsidP="0022464A">
            <w:pPr>
              <w:pStyle w:val="TableParagraph"/>
              <w:spacing w:before="176"/>
              <w:rPr>
                <w:sz w:val="24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  </w:t>
            </w:r>
            <w:r w:rsidRPr="003B087D">
              <w:rPr>
                <w:sz w:val="24"/>
                <w:lang w:val="ru-RU"/>
              </w:rPr>
              <w:t>30–40</w:t>
            </w:r>
            <w:r w:rsidRPr="003B087D">
              <w:rPr>
                <w:spacing w:val="-1"/>
                <w:sz w:val="24"/>
                <w:lang w:val="ru-RU"/>
              </w:rPr>
              <w:t xml:space="preserve"> </w:t>
            </w:r>
            <w:r w:rsidRPr="003B087D">
              <w:rPr>
                <w:sz w:val="24"/>
                <w:lang w:val="ru-RU"/>
              </w:rPr>
              <w:t>мин</w:t>
            </w: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3B087D">
              <w:rPr>
                <w:sz w:val="24"/>
                <w:lang w:val="ru-RU"/>
              </w:rPr>
              <w:t>15 мин ежедневно</w:t>
            </w:r>
          </w:p>
          <w:p w:rsidR="003B087D" w:rsidRDefault="003B087D" w:rsidP="0022464A">
            <w:pPr>
              <w:pStyle w:val="TableParagraph"/>
              <w:spacing w:before="208"/>
              <w:rPr>
                <w:b/>
                <w:sz w:val="26"/>
                <w:lang w:val="ru-RU"/>
              </w:rPr>
            </w:pPr>
          </w:p>
          <w:p w:rsidR="003B087D" w:rsidRPr="00684823" w:rsidRDefault="003B087D" w:rsidP="0022464A">
            <w:pPr>
              <w:pStyle w:val="TableParagraph"/>
              <w:spacing w:before="208"/>
              <w:rPr>
                <w:sz w:val="24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 </w:t>
            </w:r>
            <w:r w:rsidRPr="00684823">
              <w:rPr>
                <w:sz w:val="24"/>
                <w:lang w:val="ru-RU"/>
              </w:rPr>
              <w:t>40 мин</w:t>
            </w:r>
          </w:p>
          <w:p w:rsidR="003B087D" w:rsidRPr="00684823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684823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  <w:p w:rsidR="003B087D" w:rsidRPr="00684823" w:rsidRDefault="003B087D" w:rsidP="0022464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30-45мин 2 раза в неделю</w:t>
            </w:r>
          </w:p>
        </w:tc>
        <w:tc>
          <w:tcPr>
            <w:tcW w:w="1277" w:type="dxa"/>
          </w:tcPr>
          <w:p w:rsidR="003B087D" w:rsidRPr="00684823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684823" w:rsidRDefault="003B087D" w:rsidP="0022464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9" w:right="149"/>
              <w:jc w:val="both"/>
              <w:rPr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9" w:right="149"/>
              <w:jc w:val="both"/>
              <w:rPr>
                <w:sz w:val="24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ind w:right="149"/>
              <w:jc w:val="both"/>
              <w:rPr>
                <w:sz w:val="24"/>
                <w:lang w:val="ru-RU"/>
              </w:rPr>
            </w:pPr>
            <w:r w:rsidRPr="00AD31E6">
              <w:rPr>
                <w:sz w:val="24"/>
                <w:lang w:val="ru-RU"/>
              </w:rPr>
              <w:t xml:space="preserve">с 1-го </w:t>
            </w:r>
            <w:r w:rsidRPr="00AD31E6">
              <w:rPr>
                <w:spacing w:val="-5"/>
                <w:sz w:val="24"/>
                <w:lang w:val="ru-RU"/>
              </w:rPr>
              <w:t xml:space="preserve">дня </w:t>
            </w: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ind w:left="109" w:right="149"/>
              <w:jc w:val="both"/>
              <w:rPr>
                <w:b/>
                <w:sz w:val="26"/>
                <w:lang w:val="ru-RU"/>
              </w:rPr>
            </w:pPr>
            <w:r>
              <w:rPr>
                <w:sz w:val="24"/>
                <w:lang w:val="ru-RU"/>
              </w:rPr>
              <w:t>с 4</w:t>
            </w:r>
            <w:r w:rsidRPr="00AD31E6">
              <w:rPr>
                <w:sz w:val="24"/>
                <w:lang w:val="ru-RU"/>
              </w:rPr>
              <w:t xml:space="preserve">-го </w:t>
            </w:r>
            <w:r w:rsidRPr="00AD31E6">
              <w:rPr>
                <w:spacing w:val="-5"/>
                <w:sz w:val="24"/>
                <w:lang w:val="ru-RU"/>
              </w:rPr>
              <w:t xml:space="preserve">дня </w:t>
            </w: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AD31E6" w:rsidRDefault="003B087D" w:rsidP="0022464A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ind w:left="109" w:right="149"/>
              <w:jc w:val="both"/>
              <w:rPr>
                <w:sz w:val="24"/>
                <w:lang w:val="ru-RU"/>
              </w:rPr>
            </w:pPr>
          </w:p>
          <w:p w:rsidR="003B087D" w:rsidRPr="003B087D" w:rsidRDefault="003B087D" w:rsidP="0022464A">
            <w:pPr>
              <w:pStyle w:val="TableParagraph"/>
              <w:ind w:left="109" w:right="149"/>
              <w:jc w:val="both"/>
              <w:rPr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9" w:right="14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с3 дня</w:t>
            </w:r>
          </w:p>
        </w:tc>
        <w:tc>
          <w:tcPr>
            <w:tcW w:w="2410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rPr>
          <w:b/>
          <w:sz w:val="20"/>
        </w:rPr>
      </w:pPr>
    </w:p>
    <w:p w:rsidR="003B087D" w:rsidRDefault="003B087D" w:rsidP="003B087D">
      <w:pPr>
        <w:pStyle w:val="a9"/>
        <w:rPr>
          <w:b/>
          <w:sz w:val="20"/>
        </w:rPr>
      </w:pPr>
    </w:p>
    <w:p w:rsidR="003B087D" w:rsidRDefault="003B087D" w:rsidP="003B087D">
      <w:pPr>
        <w:pStyle w:val="a9"/>
        <w:spacing w:before="9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63"/>
        <w:gridCol w:w="1724"/>
        <w:gridCol w:w="4251"/>
        <w:gridCol w:w="1844"/>
        <w:gridCol w:w="1277"/>
        <w:gridCol w:w="2410"/>
      </w:tblGrid>
      <w:tr w:rsidR="003B087D" w:rsidTr="0022464A">
        <w:trPr>
          <w:trHeight w:val="3312"/>
        </w:trPr>
        <w:tc>
          <w:tcPr>
            <w:tcW w:w="1385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3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4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1" w:type="dxa"/>
          </w:tcPr>
          <w:p w:rsidR="003B087D" w:rsidRPr="004668F5" w:rsidRDefault="003B087D" w:rsidP="0022464A">
            <w:pPr>
              <w:pStyle w:val="TableParagraph"/>
              <w:spacing w:line="274" w:lineRule="exact"/>
              <w:ind w:left="662"/>
              <w:rPr>
                <w:b/>
                <w:sz w:val="24"/>
                <w:lang w:val="ru-RU"/>
              </w:rPr>
            </w:pPr>
            <w:r w:rsidRPr="004668F5">
              <w:rPr>
                <w:b/>
                <w:sz w:val="24"/>
                <w:lang w:val="ru-RU"/>
              </w:rPr>
              <w:t>Медикаментозная терапия</w:t>
            </w:r>
          </w:p>
          <w:p w:rsidR="003B087D" w:rsidRPr="004668F5" w:rsidRDefault="003B087D" w:rsidP="0022464A">
            <w:pPr>
              <w:pStyle w:val="TableParagraph"/>
              <w:ind w:left="107" w:right="314" w:firstLine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(контроль и коррекция назначенного лечащим врачом лечения, консультирование, рекомендации</w:t>
            </w:r>
            <w:r w:rsidRPr="004668F5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>. У</w:t>
            </w:r>
            <w:r w:rsidRPr="004668F5">
              <w:rPr>
                <w:sz w:val="24"/>
                <w:lang w:val="ru-RU"/>
              </w:rPr>
              <w:t>читывается тяжесть и выраженность основной патологии и сопутствующей патологии,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15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а также лечение, полученное на предыдущих этапах</w:t>
            </w:r>
          </w:p>
        </w:tc>
        <w:tc>
          <w:tcPr>
            <w:tcW w:w="1844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2"/>
        <w:rPr>
          <w:b/>
          <w:sz w:val="19"/>
        </w:rPr>
      </w:pPr>
    </w:p>
    <w:p w:rsidR="003B087D" w:rsidRDefault="003B087D" w:rsidP="003B087D">
      <w:pPr>
        <w:spacing w:before="89" w:after="3"/>
        <w:ind w:left="1173"/>
        <w:rPr>
          <w:b/>
          <w:sz w:val="28"/>
        </w:rPr>
      </w:pPr>
      <w:r>
        <w:rPr>
          <w:b/>
          <w:sz w:val="28"/>
        </w:rPr>
        <w:t>ПРИМЕНЕНИЕ КОМПЛЕКСНЫХ ФИЗИЧЕСКИХ УПРАЖНЕНИЙ ПРИ ЛУЧЕВОЙ НЕВРОПАТИИ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6"/>
        <w:gridCol w:w="1699"/>
        <w:gridCol w:w="1702"/>
        <w:gridCol w:w="3970"/>
      </w:tblGrid>
      <w:tr w:rsidR="003B087D" w:rsidTr="0022464A">
        <w:trPr>
          <w:trHeight w:val="275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48" w:right="422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1985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29" w:right="402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354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142" w:right="1112" w:firstLine="127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01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970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B087D" w:rsidRDefault="003B087D" w:rsidP="0022464A">
            <w:pPr>
              <w:pStyle w:val="TableParagraph"/>
              <w:spacing w:before="131"/>
              <w:ind w:left="581" w:right="57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02" w:type="dxa"/>
          </w:tcPr>
          <w:p w:rsidR="003B087D" w:rsidRDefault="003B087D" w:rsidP="0022464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2200"/>
        </w:trPr>
        <w:tc>
          <w:tcPr>
            <w:tcW w:w="170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spacing w:line="480" w:lineRule="auto"/>
              <w:ind w:left="107" w:right="1352"/>
              <w:rPr>
                <w:sz w:val="24"/>
              </w:rPr>
            </w:pPr>
            <w:r>
              <w:rPr>
                <w:sz w:val="24"/>
              </w:rPr>
              <w:t>Стоя Стоя</w:t>
            </w:r>
          </w:p>
        </w:tc>
        <w:tc>
          <w:tcPr>
            <w:tcW w:w="3546" w:type="dxa"/>
            <w:vMerge w:val="restart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на месте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14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Наклоны </w:t>
            </w:r>
            <w:r w:rsidRPr="004668F5">
              <w:rPr>
                <w:spacing w:val="-3"/>
                <w:sz w:val="24"/>
                <w:lang w:val="ru-RU"/>
              </w:rPr>
              <w:t xml:space="preserve">туловища </w:t>
            </w:r>
            <w:r w:rsidRPr="004668F5">
              <w:rPr>
                <w:sz w:val="24"/>
                <w:lang w:val="ru-RU"/>
              </w:rPr>
              <w:t>в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стороны</w:t>
            </w:r>
          </w:p>
          <w:p w:rsidR="003B087D" w:rsidRPr="004668F5" w:rsidRDefault="003B087D" w:rsidP="0022464A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поясе, 2 шага поворот туловища</w:t>
            </w:r>
          </w:p>
          <w:p w:rsidR="003B087D" w:rsidRPr="004668F5" w:rsidRDefault="003B087D" w:rsidP="0022464A">
            <w:pPr>
              <w:pStyle w:val="TableParagraph"/>
              <w:ind w:left="107" w:right="49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правую сторону, 2 шага — поворот в левую сторону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7" w:right="103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 Поочередное встряхивание рук Ходьба с ускорением и замедлением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бедрах</w:t>
            </w:r>
          </w:p>
          <w:p w:rsidR="003B087D" w:rsidRPr="004668F5" w:rsidRDefault="003B087D" w:rsidP="0022464A">
            <w:pPr>
              <w:pStyle w:val="TableParagraph"/>
              <w:ind w:left="107" w:right="37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Повороты головы вправо и возвращение в исходное положение; повороты головы влево и возвращение в исходное положение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 w:right="39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Приведение кисти (движение кисти</w:t>
            </w:r>
          </w:p>
          <w:p w:rsidR="003B087D" w:rsidRPr="004668F5" w:rsidRDefault="003B087D" w:rsidP="0022464A">
            <w:pPr>
              <w:pStyle w:val="TableParagraph"/>
              <w:ind w:left="107" w:right="2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локтевую сторону) сначала с помощью, затем самостоятельно, потом с оптимальным сопротивлением Отведение (движение кисти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лучевую сторону)</w:t>
            </w:r>
          </w:p>
        </w:tc>
        <w:tc>
          <w:tcPr>
            <w:tcW w:w="1699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5" w:right="43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Средний, чередовать с быстрым Средний</w:t>
            </w:r>
          </w:p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60–80 с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4"/>
              </w:rPr>
            </w:pPr>
          </w:p>
          <w:p w:rsidR="003B087D" w:rsidRDefault="003B087D" w:rsidP="0022464A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4–5 раз</w:t>
            </w:r>
          </w:p>
        </w:tc>
        <w:tc>
          <w:tcPr>
            <w:tcW w:w="3970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пояс;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обычная ходьба с движениями рук. Дыхание произвольное.</w:t>
            </w:r>
          </w:p>
          <w:p w:rsidR="003B087D" w:rsidRPr="004668F5" w:rsidRDefault="003B087D" w:rsidP="0022464A">
            <w:pPr>
              <w:pStyle w:val="TableParagraph"/>
              <w:ind w:left="107" w:right="75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Исходное положение — вдох, при наклоне выдох</w:t>
            </w:r>
          </w:p>
          <w:p w:rsidR="003B087D" w:rsidRPr="004668F5" w:rsidRDefault="003B087D" w:rsidP="0022464A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Дыхание произвольное, чередовать с закрытыми глазами</w:t>
            </w:r>
          </w:p>
        </w:tc>
      </w:tr>
      <w:tr w:rsidR="003B087D" w:rsidTr="0022464A">
        <w:trPr>
          <w:trHeight w:val="542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расслаблением рук</w:t>
            </w:r>
          </w:p>
        </w:tc>
      </w:tr>
      <w:tr w:rsidR="003B087D" w:rsidTr="0022464A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404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полное</w:t>
            </w:r>
          </w:p>
        </w:tc>
      </w:tr>
      <w:tr w:rsidR="003B087D" w:rsidTr="0022464A">
        <w:trPr>
          <w:trHeight w:val="1922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97"/>
              <w:ind w:left="340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Сидя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чередовать со средним и</w:t>
            </w:r>
          </w:p>
          <w:p w:rsidR="003B087D" w:rsidRPr="004668F5" w:rsidRDefault="003B087D" w:rsidP="0022464A">
            <w:pPr>
              <w:pStyle w:val="TableParagraph"/>
              <w:ind w:left="105" w:right="3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быстрым Медленный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46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25–30 с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 w:line="270" w:lineRule="atLeast"/>
              <w:ind w:left="359" w:right="349" w:firstLine="12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4–5 раз в </w:t>
            </w:r>
            <w:r w:rsidRPr="004668F5">
              <w:rPr>
                <w:spacing w:val="-4"/>
                <w:sz w:val="24"/>
                <w:lang w:val="ru-RU"/>
              </w:rPr>
              <w:t xml:space="preserve">каждую </w:t>
            </w:r>
            <w:r w:rsidRPr="004668F5">
              <w:rPr>
                <w:sz w:val="24"/>
                <w:lang w:val="ru-RU"/>
              </w:rPr>
              <w:t>сторону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20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Движения выполнять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ограниченной амплитудой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(не более ½ возможного движения)</w:t>
            </w:r>
          </w:p>
        </w:tc>
      </w:tr>
      <w:tr w:rsidR="003B087D" w:rsidTr="0022464A">
        <w:trPr>
          <w:trHeight w:val="1922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45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столом, предплечье на столе ладонью </w:t>
            </w:r>
            <w:r w:rsidRPr="004668F5">
              <w:rPr>
                <w:spacing w:val="-4"/>
                <w:sz w:val="24"/>
                <w:lang w:val="ru-RU"/>
              </w:rPr>
              <w:t>вниз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338" w:right="331"/>
              <w:jc w:val="center"/>
              <w:rPr>
                <w:sz w:val="24"/>
              </w:rPr>
            </w:pPr>
            <w:r>
              <w:rPr>
                <w:sz w:val="24"/>
              </w:rPr>
              <w:t>22–25 раз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</w:t>
            </w:r>
          </w:p>
          <w:p w:rsidR="003B087D" w:rsidRPr="004668F5" w:rsidRDefault="003B087D" w:rsidP="0022464A">
            <w:pPr>
              <w:pStyle w:val="TableParagraph"/>
              <w:ind w:left="107" w:right="17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подкладывают валик толщиной 2–3 см</w:t>
            </w:r>
          </w:p>
        </w:tc>
      </w:tr>
      <w:tr w:rsidR="003B087D" w:rsidTr="0022464A">
        <w:trPr>
          <w:trHeight w:val="1101"/>
        </w:trPr>
        <w:tc>
          <w:tcPr>
            <w:tcW w:w="170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Сидя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 столом,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0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338" w:right="331"/>
              <w:jc w:val="center"/>
              <w:rPr>
                <w:sz w:val="24"/>
              </w:rPr>
            </w:pPr>
            <w:r>
              <w:rPr>
                <w:sz w:val="24"/>
              </w:rPr>
              <w:t>20–30 раз</w:t>
            </w:r>
          </w:p>
        </w:tc>
        <w:tc>
          <w:tcPr>
            <w:tcW w:w="3970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11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 подкладывают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небольшой валик</w:t>
            </w: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6"/>
        <w:gridCol w:w="1699"/>
        <w:gridCol w:w="1702"/>
        <w:gridCol w:w="3970"/>
      </w:tblGrid>
      <w:tr w:rsidR="003B087D" w:rsidTr="0022464A">
        <w:trPr>
          <w:trHeight w:val="275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48" w:right="422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1985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29" w:right="402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354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142" w:right="1112" w:firstLine="127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01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970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B087D" w:rsidRDefault="003B087D" w:rsidP="0022464A">
            <w:pPr>
              <w:pStyle w:val="TableParagraph"/>
              <w:spacing w:before="131"/>
              <w:ind w:left="581" w:right="57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02" w:type="dxa"/>
          </w:tcPr>
          <w:p w:rsidR="003B087D" w:rsidRDefault="003B087D" w:rsidP="0022464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5788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ладонь и</w:t>
            </w:r>
          </w:p>
          <w:p w:rsidR="003B087D" w:rsidRPr="004668F5" w:rsidRDefault="003B087D" w:rsidP="0022464A">
            <w:pPr>
              <w:pStyle w:val="TableParagraph"/>
              <w:ind w:left="107" w:right="401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предплечье на локтевом крае Сидя</w:t>
            </w:r>
          </w:p>
          <w:p w:rsidR="003B087D" w:rsidRPr="004668F5" w:rsidRDefault="003B087D" w:rsidP="0022464A">
            <w:pPr>
              <w:pStyle w:val="TableParagraph"/>
              <w:ind w:left="107" w:right="45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столом, предплечье на столе, ладонью </w:t>
            </w:r>
            <w:r w:rsidRPr="004668F5">
              <w:rPr>
                <w:spacing w:val="-4"/>
                <w:sz w:val="24"/>
                <w:lang w:val="ru-RU"/>
              </w:rPr>
              <w:t>вниз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45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столом, предплечье на столе, ладонью </w:t>
            </w:r>
            <w:r w:rsidRPr="004668F5">
              <w:rPr>
                <w:spacing w:val="-4"/>
                <w:sz w:val="24"/>
                <w:lang w:val="ru-RU"/>
              </w:rPr>
              <w:t xml:space="preserve">вниз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 ладонь на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4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локтевом </w:t>
            </w:r>
            <w:r w:rsidRPr="004668F5">
              <w:rPr>
                <w:spacing w:val="-5"/>
                <w:sz w:val="24"/>
                <w:lang w:val="ru-RU"/>
              </w:rPr>
              <w:t xml:space="preserve">крае </w:t>
            </w:r>
            <w:r w:rsidRPr="004668F5">
              <w:rPr>
                <w:sz w:val="24"/>
                <w:lang w:val="ru-RU"/>
              </w:rPr>
              <w:t>Предплечье на столе, ладонью</w:t>
            </w:r>
            <w:r w:rsidRPr="004668F5">
              <w:rPr>
                <w:spacing w:val="-3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вниз</w:t>
            </w:r>
          </w:p>
        </w:tc>
        <w:tc>
          <w:tcPr>
            <w:tcW w:w="354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35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Активные разгибания кисти в горизонтальной плоскости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без сопротивления и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 w:right="8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оптимальным сопротивлением Активное разгибание кисти в вертикальной плоскости</w:t>
            </w:r>
          </w:p>
          <w:p w:rsidR="003B087D" w:rsidRPr="004668F5" w:rsidRDefault="003B087D" w:rsidP="0022464A">
            <w:pPr>
              <w:pStyle w:val="TableParagraph"/>
              <w:ind w:left="107" w:right="138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без сопротивления и с сопротивлением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103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Отведение </w:t>
            </w:r>
            <w:r>
              <w:rPr>
                <w:sz w:val="24"/>
              </w:rPr>
              <w:t>I</w:t>
            </w:r>
            <w:r w:rsidRPr="004668F5">
              <w:rPr>
                <w:sz w:val="24"/>
                <w:lang w:val="ru-RU"/>
              </w:rPr>
              <w:t xml:space="preserve"> пальца — приведение в исходное положение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Разгибание пассивно-согнутых пальцев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4668F5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III</w:t>
            </w:r>
            <w:r w:rsidRPr="004668F5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IV</w:t>
            </w:r>
            <w:r w:rsidRPr="004668F5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V</w:t>
            </w: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помощью и самостоятельно</w:t>
            </w:r>
          </w:p>
        </w:tc>
        <w:tc>
          <w:tcPr>
            <w:tcW w:w="1699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21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85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8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105" w:right="3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средний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before="221"/>
              <w:ind w:left="359"/>
              <w:rPr>
                <w:sz w:val="24"/>
              </w:rPr>
            </w:pPr>
            <w:r>
              <w:rPr>
                <w:sz w:val="24"/>
              </w:rPr>
              <w:t>20–25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85"/>
              <w:ind w:left="359"/>
              <w:rPr>
                <w:sz w:val="24"/>
              </w:rPr>
            </w:pPr>
            <w:r>
              <w:rPr>
                <w:sz w:val="24"/>
              </w:rPr>
              <w:t>10–20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08"/>
              <w:ind w:left="359"/>
              <w:rPr>
                <w:sz w:val="24"/>
              </w:rPr>
            </w:pPr>
            <w:r>
              <w:rPr>
                <w:sz w:val="24"/>
              </w:rPr>
              <w:t>10–20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30"/>
              <w:ind w:left="359"/>
              <w:rPr>
                <w:sz w:val="24"/>
              </w:rPr>
            </w:pPr>
            <w:r>
              <w:rPr>
                <w:sz w:val="24"/>
              </w:rPr>
              <w:t>15–20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70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лучезапястным суставом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8"/>
              <w:ind w:left="107" w:right="34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Сначала подкладывают валик под лучезапястный сустав,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затем без валика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Небольшой валик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Небольшой валик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</w:t>
            </w:r>
          </w:p>
        </w:tc>
      </w:tr>
      <w:tr w:rsidR="003B087D" w:rsidTr="0022464A">
        <w:trPr>
          <w:trHeight w:val="265"/>
        </w:trPr>
        <w:tc>
          <w:tcPr>
            <w:tcW w:w="1702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Разгибание I пальца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2758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43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Предплечье на столе, ладонью вниз Сидя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 ладонь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62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локтевой стороне</w:t>
            </w:r>
          </w:p>
        </w:tc>
        <w:tc>
          <w:tcPr>
            <w:tcW w:w="3546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134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Круговые движения </w:t>
            </w:r>
            <w:r>
              <w:rPr>
                <w:sz w:val="24"/>
              </w:rPr>
              <w:t>I</w:t>
            </w:r>
            <w:r w:rsidRPr="004668F5">
              <w:rPr>
                <w:sz w:val="24"/>
                <w:lang w:val="ru-RU"/>
              </w:rPr>
              <w:t xml:space="preserve"> пальцем</w:t>
            </w:r>
          </w:p>
          <w:p w:rsidR="003B087D" w:rsidRPr="004668F5" w:rsidRDefault="003B087D" w:rsidP="0022464A">
            <w:pPr>
              <w:pStyle w:val="TableParagraph"/>
              <w:ind w:left="107" w:right="48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 часовой стрелке и против нее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Щелчковые движения каждым пальцем</w:t>
            </w:r>
          </w:p>
        </w:tc>
        <w:tc>
          <w:tcPr>
            <w:tcW w:w="1699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spacing w:line="720" w:lineRule="auto"/>
              <w:ind w:left="105" w:right="669"/>
              <w:rPr>
                <w:sz w:val="24"/>
              </w:rPr>
            </w:pPr>
            <w:r>
              <w:rPr>
                <w:sz w:val="24"/>
              </w:rPr>
              <w:t>Средний Средний</w:t>
            </w:r>
          </w:p>
        </w:tc>
        <w:tc>
          <w:tcPr>
            <w:tcW w:w="170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10–15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10–12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70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11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 подкладывают валик, затем он убирается</w:t>
            </w:r>
          </w:p>
          <w:p w:rsidR="003B087D" w:rsidRPr="004668F5" w:rsidRDefault="003B087D" w:rsidP="0022464A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Сначала выполняются упражнения с валиком, затем без него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Предплечье пронировано, валик убирается</w:t>
            </w: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6"/>
        <w:gridCol w:w="1699"/>
        <w:gridCol w:w="1702"/>
        <w:gridCol w:w="3970"/>
      </w:tblGrid>
      <w:tr w:rsidR="003B087D" w:rsidTr="0022464A">
        <w:trPr>
          <w:trHeight w:val="275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48" w:right="422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1985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29" w:right="402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354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142" w:right="1112" w:firstLine="127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01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970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B087D" w:rsidRDefault="003B087D" w:rsidP="0022464A">
            <w:pPr>
              <w:pStyle w:val="TableParagraph"/>
              <w:spacing w:before="131"/>
              <w:ind w:left="581" w:right="57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02" w:type="dxa"/>
          </w:tcPr>
          <w:p w:rsidR="003B087D" w:rsidRDefault="003B087D" w:rsidP="0022464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5796"/>
        </w:trPr>
        <w:tc>
          <w:tcPr>
            <w:tcW w:w="1702" w:type="dxa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419" w:right="337" w:hanging="56"/>
              <w:rPr>
                <w:sz w:val="24"/>
              </w:rPr>
            </w:pPr>
            <w:r>
              <w:rPr>
                <w:sz w:val="24"/>
              </w:rPr>
              <w:t>Заключи- тельный</w:t>
            </w:r>
          </w:p>
        </w:tc>
        <w:tc>
          <w:tcPr>
            <w:tcW w:w="1985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 ладонь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на </w:t>
            </w:r>
            <w:r w:rsidRPr="004668F5">
              <w:rPr>
                <w:spacing w:val="-5"/>
                <w:sz w:val="24"/>
                <w:lang w:val="ru-RU"/>
              </w:rPr>
              <w:t xml:space="preserve">столе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</w:t>
            </w:r>
            <w:r w:rsidRPr="004668F5">
              <w:rPr>
                <w:spacing w:val="-4"/>
                <w:sz w:val="24"/>
                <w:lang w:val="ru-RU"/>
              </w:rPr>
              <w:t xml:space="preserve">столом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 Сидя на стуле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107" w:right="4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Сидя на </w:t>
            </w:r>
            <w:r w:rsidRPr="004668F5">
              <w:rPr>
                <w:spacing w:val="-5"/>
                <w:sz w:val="24"/>
                <w:lang w:val="ru-RU"/>
              </w:rPr>
              <w:t xml:space="preserve">стуле </w:t>
            </w:r>
            <w:r w:rsidRPr="004668F5">
              <w:rPr>
                <w:sz w:val="24"/>
                <w:lang w:val="ru-RU"/>
              </w:rPr>
              <w:t>Стоя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3546" w:type="dxa"/>
          </w:tcPr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14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Супинация предплечья и кисти Расчерчивание линий на бумаге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помощью линейки</w:t>
            </w:r>
          </w:p>
          <w:p w:rsidR="003B087D" w:rsidRPr="004668F5" w:rsidRDefault="003B087D" w:rsidP="0022464A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Обведение по трафарету букв и цифр</w:t>
            </w:r>
          </w:p>
          <w:p w:rsidR="003B087D" w:rsidRPr="004668F5" w:rsidRDefault="003B087D" w:rsidP="0022464A">
            <w:pPr>
              <w:pStyle w:val="TableParagraph"/>
              <w:ind w:left="107" w:right="140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Захват предметов от малого диаметра</w:t>
            </w:r>
          </w:p>
          <w:p w:rsidR="003B087D" w:rsidRPr="004668F5" w:rsidRDefault="003B087D" w:rsidP="0022464A">
            <w:pPr>
              <w:pStyle w:val="TableParagraph"/>
              <w:ind w:left="107" w:right="353"/>
              <w:rPr>
                <w:sz w:val="24"/>
                <w:lang w:val="ru-RU"/>
              </w:rPr>
            </w:pPr>
            <w:r w:rsidRPr="004668F5">
              <w:rPr>
                <w:smallCaps/>
                <w:w w:val="91"/>
                <w:sz w:val="24"/>
                <w:lang w:val="ru-RU"/>
              </w:rPr>
              <w:t>к</w:t>
            </w:r>
            <w:r w:rsidRPr="004668F5">
              <w:rPr>
                <w:sz w:val="24"/>
                <w:lang w:val="ru-RU"/>
              </w:rPr>
              <w:t xml:space="preserve"> пр</w:t>
            </w:r>
            <w:r w:rsidRPr="004668F5">
              <w:rPr>
                <w:spacing w:val="-1"/>
                <w:sz w:val="24"/>
                <w:lang w:val="ru-RU"/>
              </w:rPr>
              <w:t>е</w:t>
            </w:r>
            <w:r w:rsidRPr="004668F5">
              <w:rPr>
                <w:sz w:val="24"/>
                <w:lang w:val="ru-RU"/>
              </w:rPr>
              <w:t>дм</w:t>
            </w:r>
            <w:r w:rsidRPr="004668F5">
              <w:rPr>
                <w:spacing w:val="-2"/>
                <w:sz w:val="24"/>
                <w:lang w:val="ru-RU"/>
              </w:rPr>
              <w:t>е</w:t>
            </w:r>
            <w:r w:rsidRPr="004668F5">
              <w:rPr>
                <w:sz w:val="24"/>
                <w:lang w:val="ru-RU"/>
              </w:rPr>
              <w:t>т</w:t>
            </w:r>
            <w:r w:rsidRPr="004668F5">
              <w:rPr>
                <w:spacing w:val="-1"/>
                <w:sz w:val="24"/>
                <w:lang w:val="ru-RU"/>
              </w:rPr>
              <w:t>а</w:t>
            </w:r>
            <w:r w:rsidRPr="004668F5">
              <w:rPr>
                <w:sz w:val="24"/>
                <w:lang w:val="ru-RU"/>
              </w:rPr>
              <w:t>м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pacing w:val="-2"/>
                <w:sz w:val="24"/>
                <w:lang w:val="ru-RU"/>
              </w:rPr>
              <w:t>бол</w:t>
            </w:r>
            <w:r w:rsidRPr="004668F5">
              <w:rPr>
                <w:spacing w:val="-1"/>
                <w:sz w:val="24"/>
                <w:lang w:val="ru-RU"/>
              </w:rPr>
              <w:t>ь</w:t>
            </w:r>
            <w:r w:rsidRPr="004668F5">
              <w:rPr>
                <w:spacing w:val="-2"/>
                <w:sz w:val="24"/>
                <w:lang w:val="ru-RU"/>
              </w:rPr>
              <w:t>шого</w:t>
            </w:r>
            <w:r w:rsidRPr="004668F5">
              <w:rPr>
                <w:sz w:val="24"/>
                <w:lang w:val="ru-RU"/>
              </w:rPr>
              <w:t xml:space="preserve"> д</w:t>
            </w:r>
            <w:r w:rsidRPr="004668F5">
              <w:rPr>
                <w:spacing w:val="1"/>
                <w:sz w:val="24"/>
                <w:lang w:val="ru-RU"/>
              </w:rPr>
              <w:t>и</w:t>
            </w:r>
            <w:r w:rsidRPr="004668F5">
              <w:rPr>
                <w:spacing w:val="-1"/>
                <w:sz w:val="24"/>
                <w:lang w:val="ru-RU"/>
              </w:rPr>
              <w:t>аме</w:t>
            </w:r>
            <w:r w:rsidRPr="004668F5">
              <w:rPr>
                <w:sz w:val="24"/>
                <w:lang w:val="ru-RU"/>
              </w:rPr>
              <w:t>тра</w:t>
            </w:r>
          </w:p>
          <w:p w:rsidR="003B087D" w:rsidRPr="004668F5" w:rsidRDefault="003B087D" w:rsidP="0022464A">
            <w:pPr>
              <w:pStyle w:val="TableParagraph"/>
              <w:ind w:left="107" w:right="14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бедрах Руки на поясе</w:t>
            </w:r>
          </w:p>
          <w:p w:rsidR="003B087D" w:rsidRPr="004668F5" w:rsidRDefault="003B087D" w:rsidP="0022464A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Наклон головы и возвращение в и.п.</w:t>
            </w:r>
          </w:p>
          <w:p w:rsidR="003B087D" w:rsidRPr="004668F5" w:rsidRDefault="003B087D" w:rsidP="0022464A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туловища. Подъем на носки, возвращение в исходное положение</w:t>
            </w: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 на месте</w:t>
            </w:r>
          </w:p>
        </w:tc>
        <w:tc>
          <w:tcPr>
            <w:tcW w:w="1699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105" w:right="3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средний Медленный средний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5" w:right="3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средний</w:t>
            </w:r>
          </w:p>
          <w:p w:rsidR="003B087D" w:rsidRDefault="003B087D" w:rsidP="0022464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30"/>
              <w:ind w:left="105" w:right="349"/>
              <w:rPr>
                <w:sz w:val="24"/>
              </w:rPr>
            </w:pPr>
            <w:r>
              <w:rPr>
                <w:sz w:val="24"/>
              </w:rPr>
              <w:t>Медленный Медленный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02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35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10–15 раз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4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2–3</w:t>
            </w:r>
            <w:r w:rsidRPr="004668F5">
              <w:rPr>
                <w:spacing w:val="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мин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4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3–4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мин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4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мин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46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40–50 с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47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4–5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раз</w:t>
            </w:r>
          </w:p>
          <w:p w:rsidR="003B087D" w:rsidRDefault="003B087D" w:rsidP="0022464A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60–80 с</w:t>
            </w:r>
          </w:p>
        </w:tc>
        <w:tc>
          <w:tcPr>
            <w:tcW w:w="3970" w:type="dxa"/>
          </w:tcPr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лежат на столе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3" w:line="550" w:lineRule="atLeast"/>
              <w:ind w:left="107" w:right="144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Дыхание произвольное Амплитуда ограничена</w:t>
            </w:r>
          </w:p>
          <w:p w:rsidR="003B087D" w:rsidRPr="004668F5" w:rsidRDefault="003B087D" w:rsidP="0022464A">
            <w:pPr>
              <w:pStyle w:val="TableParagraph"/>
              <w:spacing w:before="2" w:line="720" w:lineRule="auto"/>
              <w:ind w:left="107" w:right="65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при сгибании головы — выдох При подъеме на носки вдох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2"/>
        <w:rPr>
          <w:b/>
          <w:sz w:val="19"/>
        </w:rPr>
      </w:pPr>
    </w:p>
    <w:p w:rsidR="003B087D" w:rsidRDefault="003B087D" w:rsidP="003B087D">
      <w:pPr>
        <w:spacing w:before="89" w:after="2"/>
        <w:ind w:left="5544" w:right="3138" w:hanging="2238"/>
        <w:rPr>
          <w:b/>
          <w:sz w:val="28"/>
        </w:rPr>
      </w:pPr>
      <w:r>
        <w:rPr>
          <w:b/>
          <w:sz w:val="28"/>
        </w:rPr>
        <w:t>ПРИМЕНЕНИЕ КОМПЛЕКСНЫХ ФИЗИЧЕСКИХ УПРАЖНЕНИЙ ПРИ ЛОКТЕВОЙ НЕВРОПАТИИ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6"/>
        <w:gridCol w:w="1699"/>
        <w:gridCol w:w="1702"/>
        <w:gridCol w:w="3828"/>
      </w:tblGrid>
      <w:tr w:rsidR="003B087D" w:rsidTr="0022464A">
        <w:trPr>
          <w:trHeight w:val="275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48" w:right="422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1985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29" w:right="402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354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142" w:right="1112" w:firstLine="127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01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828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B087D" w:rsidRDefault="003B087D" w:rsidP="0022464A">
            <w:pPr>
              <w:pStyle w:val="TableParagraph"/>
              <w:spacing w:before="131"/>
              <w:ind w:left="581" w:right="57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02" w:type="dxa"/>
          </w:tcPr>
          <w:p w:rsidR="003B087D" w:rsidRDefault="003B087D" w:rsidP="0022464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1650"/>
        </w:trPr>
        <w:tc>
          <w:tcPr>
            <w:tcW w:w="170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22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 Стоя</w:t>
            </w:r>
          </w:p>
        </w:tc>
        <w:tc>
          <w:tcPr>
            <w:tcW w:w="3546" w:type="dxa"/>
            <w:vMerge w:val="restart"/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по залу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Грудное дыхание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14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Наклоны туловища в стороны</w:t>
            </w:r>
          </w:p>
          <w:p w:rsidR="003B087D" w:rsidRPr="004668F5" w:rsidRDefault="003B087D" w:rsidP="0022464A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Правая ладонь на животе, левая рука к плечу. Одновременные круговые движения в левом плечевом суставе и поглаживание правой ладонью живота против часовой стрелки. Смена направления движения Руки вдоль туловища, кисти плотно прижаты к боковым поверхностям бедер.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потягивание рук вниз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по залу</w:t>
            </w:r>
          </w:p>
          <w:p w:rsidR="003B087D" w:rsidRPr="004668F5" w:rsidRDefault="003B087D" w:rsidP="0022464A">
            <w:pPr>
              <w:pStyle w:val="TableParagraph"/>
              <w:ind w:left="107" w:right="53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ускорением, замедлением, резкими остановками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Повороты и наклоны головы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0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Приведение кисти и возвращение в исходное положение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чередовать со средним Медленный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60–80 с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6–8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828" w:type="dxa"/>
            <w:vMerge w:val="restart"/>
          </w:tcPr>
          <w:p w:rsidR="003B087D" w:rsidRPr="004668F5" w:rsidRDefault="003B087D" w:rsidP="0022464A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Дыхание произвольное, следить за осанкой</w:t>
            </w:r>
          </w:p>
          <w:p w:rsidR="003B087D" w:rsidRPr="004668F5" w:rsidRDefault="003B087D" w:rsidP="0022464A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Следить за осанкой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2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При наклонах туловища — выдох Дыхание свободное,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следить за осанкой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51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После каждого потягивания — хорошее расслабление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Дыхание полное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84"/>
              <w:ind w:left="107" w:right="9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Движения выполняются медленно, с ограниченной амплитудой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 лучезапястный сустав</w:t>
            </w:r>
          </w:p>
        </w:tc>
      </w:tr>
      <w:tr w:rsidR="003B087D" w:rsidTr="0022464A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419"/>
              <w:rPr>
                <w:sz w:val="24"/>
              </w:rPr>
            </w:pPr>
            <w:r>
              <w:rPr>
                <w:sz w:val="24"/>
              </w:rPr>
              <w:t>8–10 раз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1506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359" w:right="349" w:firstLine="120"/>
              <w:rPr>
                <w:sz w:val="24"/>
              </w:rPr>
            </w:pPr>
            <w:r>
              <w:rPr>
                <w:sz w:val="24"/>
              </w:rPr>
              <w:t xml:space="preserve">6–8 раз в </w:t>
            </w:r>
            <w:r>
              <w:rPr>
                <w:spacing w:val="-4"/>
                <w:sz w:val="24"/>
              </w:rPr>
              <w:t xml:space="preserve">каждую </w:t>
            </w:r>
            <w:r>
              <w:rPr>
                <w:sz w:val="24"/>
              </w:rPr>
              <w:t>сторону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955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33"/>
              </w:rPr>
            </w:pP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18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36" w:right="111" w:firstLine="290"/>
              <w:rPr>
                <w:sz w:val="24"/>
              </w:rPr>
            </w:pPr>
            <w:r>
              <w:rPr>
                <w:sz w:val="24"/>
              </w:rPr>
              <w:t>3–4 раза каждой рукой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542"/>
        </w:trPr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25–30 с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2205"/>
        </w:trPr>
        <w:tc>
          <w:tcPr>
            <w:tcW w:w="170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985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Темп соответствует движениям (медленный средний) Медленный</w:t>
            </w:r>
          </w:p>
        </w:tc>
        <w:tc>
          <w:tcPr>
            <w:tcW w:w="170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before="174"/>
              <w:ind w:left="479"/>
              <w:rPr>
                <w:sz w:val="24"/>
              </w:rPr>
            </w:pPr>
            <w:r>
              <w:rPr>
                <w:sz w:val="24"/>
              </w:rPr>
              <w:t>6–8 раз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</w:tbl>
    <w:p w:rsidR="003B087D" w:rsidRDefault="003B087D" w:rsidP="003B087D">
      <w:pPr>
        <w:rPr>
          <w:sz w:val="2"/>
          <w:szCs w:val="2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6"/>
        <w:gridCol w:w="1699"/>
        <w:gridCol w:w="1702"/>
        <w:gridCol w:w="3828"/>
      </w:tblGrid>
      <w:tr w:rsidR="003B087D" w:rsidTr="0022464A">
        <w:trPr>
          <w:trHeight w:val="275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48" w:right="422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1985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29" w:right="402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354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142" w:right="1112" w:firstLine="127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01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828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B087D" w:rsidRDefault="003B087D" w:rsidP="0022464A">
            <w:pPr>
              <w:pStyle w:val="TableParagraph"/>
              <w:spacing w:before="131"/>
              <w:ind w:left="581" w:right="57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02" w:type="dxa"/>
          </w:tcPr>
          <w:p w:rsidR="003B087D" w:rsidRDefault="003B087D" w:rsidP="0022464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833"/>
        </w:trPr>
        <w:tc>
          <w:tcPr>
            <w:tcW w:w="1702" w:type="dxa"/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45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столом, предплечье на столе ладонью </w:t>
            </w:r>
            <w:r w:rsidRPr="004668F5">
              <w:rPr>
                <w:spacing w:val="-4"/>
                <w:sz w:val="24"/>
                <w:lang w:val="ru-RU"/>
              </w:rPr>
              <w:t xml:space="preserve">вниз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</w:t>
            </w:r>
          </w:p>
          <w:p w:rsidR="003B087D" w:rsidRPr="004668F5" w:rsidRDefault="003B087D" w:rsidP="0022464A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область пясти больной руки надета петля резинового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 w:right="125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бинта Сидя</w:t>
            </w:r>
          </w:p>
          <w:p w:rsidR="003B087D" w:rsidRPr="004668F5" w:rsidRDefault="003B087D" w:rsidP="0022464A">
            <w:pPr>
              <w:pStyle w:val="TableParagraph"/>
              <w:ind w:left="107" w:right="40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столом, предплечье и ладонь на локтевом </w:t>
            </w:r>
            <w:r w:rsidRPr="004668F5">
              <w:rPr>
                <w:spacing w:val="-4"/>
                <w:sz w:val="24"/>
                <w:lang w:val="ru-RU"/>
              </w:rPr>
              <w:t xml:space="preserve">крае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67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 предплечье на столе,</w:t>
            </w:r>
          </w:p>
          <w:p w:rsidR="003B087D" w:rsidRPr="004668F5" w:rsidRDefault="003B087D" w:rsidP="0022464A">
            <w:pPr>
              <w:pStyle w:val="TableParagraph"/>
              <w:ind w:left="107" w:right="43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ладонью вниз Сидя</w:t>
            </w:r>
          </w:p>
          <w:p w:rsidR="003B087D" w:rsidRPr="004668F5" w:rsidRDefault="003B087D" w:rsidP="0022464A">
            <w:pPr>
              <w:pStyle w:val="TableParagraph"/>
              <w:ind w:left="107" w:right="67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 предплечье на столе,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 w:right="4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ладонью </w:t>
            </w:r>
            <w:r w:rsidRPr="004668F5">
              <w:rPr>
                <w:spacing w:val="-5"/>
                <w:sz w:val="24"/>
                <w:lang w:val="ru-RU"/>
              </w:rPr>
              <w:t xml:space="preserve">вниз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столом, кисть на локтевом </w:t>
            </w:r>
            <w:r w:rsidRPr="004668F5">
              <w:rPr>
                <w:spacing w:val="-4"/>
                <w:sz w:val="24"/>
                <w:lang w:val="ru-RU"/>
              </w:rPr>
              <w:t xml:space="preserve">крае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 столом,</w:t>
            </w:r>
          </w:p>
        </w:tc>
        <w:tc>
          <w:tcPr>
            <w:tcW w:w="3546" w:type="dxa"/>
          </w:tcPr>
          <w:p w:rsidR="003B087D" w:rsidRPr="004668F5" w:rsidRDefault="003B087D" w:rsidP="0022464A">
            <w:pPr>
              <w:pStyle w:val="TableParagraph"/>
              <w:ind w:left="107" w:right="104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сначала свободно, затем с оптимальным сопротивлением Производят отведение, приведение, сгибание выпрямленной руки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76"/>
              <w:ind w:left="107" w:right="41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Сгибание выпрямленных пальцев (особенно </w:t>
            </w:r>
            <w:r>
              <w:rPr>
                <w:sz w:val="24"/>
              </w:rPr>
              <w:t>IV</w:t>
            </w:r>
            <w:r w:rsidRPr="004668F5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V</w:t>
            </w:r>
            <w:r w:rsidRPr="004668F5">
              <w:rPr>
                <w:sz w:val="24"/>
                <w:lang w:val="ru-RU"/>
              </w:rPr>
              <w:t>) в пястно-фаланговых суставах, скользя по опоре</w:t>
            </w:r>
          </w:p>
          <w:p w:rsidR="003B087D" w:rsidRPr="004668F5" w:rsidRDefault="003B087D" w:rsidP="0022464A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Приведение </w:t>
            </w:r>
            <w:r>
              <w:rPr>
                <w:sz w:val="24"/>
              </w:rPr>
              <w:t>I</w:t>
            </w:r>
            <w:r w:rsidRPr="004668F5">
              <w:rPr>
                <w:sz w:val="24"/>
                <w:lang w:val="ru-RU"/>
              </w:rPr>
              <w:t xml:space="preserve"> пальца ко </w:t>
            </w:r>
            <w:r>
              <w:rPr>
                <w:sz w:val="24"/>
              </w:rPr>
              <w:t>II</w:t>
            </w:r>
            <w:r w:rsidRPr="004668F5">
              <w:rPr>
                <w:sz w:val="24"/>
                <w:lang w:val="ru-RU"/>
              </w:rPr>
              <w:t xml:space="preserve"> пальцу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107" w:right="23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Приведение </w:t>
            </w:r>
            <w:r>
              <w:rPr>
                <w:sz w:val="24"/>
              </w:rPr>
              <w:t>II</w:t>
            </w:r>
            <w:r w:rsidRPr="004668F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IV</w:t>
            </w:r>
            <w:r w:rsidRPr="004668F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V</w:t>
            </w:r>
            <w:r w:rsidRPr="004668F5">
              <w:rPr>
                <w:sz w:val="24"/>
                <w:lang w:val="ru-RU"/>
              </w:rPr>
              <w:t xml:space="preserve"> пальцев к </w:t>
            </w:r>
            <w:r>
              <w:rPr>
                <w:sz w:val="24"/>
              </w:rPr>
              <w:t>III</w:t>
            </w:r>
            <w:r w:rsidRPr="004668F5">
              <w:rPr>
                <w:sz w:val="24"/>
                <w:lang w:val="ru-RU"/>
              </w:rPr>
              <w:t xml:space="preserve"> пальцу</w:t>
            </w:r>
          </w:p>
          <w:p w:rsidR="003B087D" w:rsidRPr="004668F5" w:rsidRDefault="003B087D" w:rsidP="0022464A">
            <w:pPr>
              <w:pStyle w:val="TableParagraph"/>
              <w:ind w:left="107" w:right="138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без сопротивления и с сопротивлением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пальцев в кулак без сопротивления и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сопротивлением</w:t>
            </w:r>
          </w:p>
          <w:p w:rsidR="003B087D" w:rsidRPr="004668F5" w:rsidRDefault="003B087D" w:rsidP="0022464A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34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Круговые движения </w:t>
            </w:r>
            <w:r>
              <w:rPr>
                <w:sz w:val="24"/>
              </w:rPr>
              <w:t>I</w:t>
            </w:r>
            <w:r w:rsidRPr="004668F5">
              <w:rPr>
                <w:sz w:val="24"/>
                <w:lang w:val="ru-RU"/>
              </w:rPr>
              <w:t xml:space="preserve"> пальцем</w:t>
            </w:r>
          </w:p>
        </w:tc>
        <w:tc>
          <w:tcPr>
            <w:tcW w:w="1699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38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8"/>
              <w:ind w:left="105" w:right="3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средний</w:t>
            </w:r>
          </w:p>
        </w:tc>
        <w:tc>
          <w:tcPr>
            <w:tcW w:w="1702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359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10–20 раз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359" w:right="349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10–15 раз в каждую сторону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85"/>
              <w:ind w:left="359"/>
              <w:jc w:val="both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20–25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раз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before="207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10–20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07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10–20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08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15–20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828" w:type="dxa"/>
          </w:tcPr>
          <w:p w:rsidR="003B087D" w:rsidRPr="004668F5" w:rsidRDefault="003B087D" w:rsidP="0022464A">
            <w:pPr>
              <w:pStyle w:val="TableParagraph"/>
              <w:ind w:left="107" w:right="34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подкладывают небольшой валик 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34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 подкладывают небольшой валик 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85"/>
              <w:ind w:left="107" w:right="34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 подкладывают небольшой валик 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см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41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под</w:t>
            </w:r>
            <w:r w:rsidRPr="004668F5">
              <w:rPr>
                <w:spacing w:val="-10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пястно-фаланговыми суставами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0"/>
              <w:ind w:left="107" w:right="41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под</w:t>
            </w:r>
            <w:r w:rsidRPr="004668F5">
              <w:rPr>
                <w:spacing w:val="-10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пястно-фаланговыми суставами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31"/>
              <w:ind w:left="107" w:right="3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под лучезапястный</w:t>
            </w:r>
            <w:r w:rsidRPr="004668F5">
              <w:rPr>
                <w:spacing w:val="-13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сустав При выполнении упражнения с сопротивлением</w:t>
            </w: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Валик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убирается</w:t>
            </w: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6"/>
        <w:gridCol w:w="1699"/>
        <w:gridCol w:w="1702"/>
        <w:gridCol w:w="3828"/>
      </w:tblGrid>
      <w:tr w:rsidR="003B087D" w:rsidTr="0022464A">
        <w:trPr>
          <w:trHeight w:val="275"/>
        </w:trPr>
        <w:tc>
          <w:tcPr>
            <w:tcW w:w="1702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48" w:right="422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1985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429" w:right="402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354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142" w:right="1112" w:firstLine="127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01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828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B087D" w:rsidRDefault="003B087D" w:rsidP="0022464A">
            <w:pPr>
              <w:pStyle w:val="TableParagraph"/>
              <w:spacing w:before="131"/>
              <w:ind w:left="581" w:right="576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02" w:type="dxa"/>
          </w:tcPr>
          <w:p w:rsidR="003B087D" w:rsidRDefault="003B087D" w:rsidP="0022464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7453"/>
        </w:trPr>
        <w:tc>
          <w:tcPr>
            <w:tcW w:w="1702" w:type="dxa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4"/>
              <w:rPr>
                <w:b/>
                <w:sz w:val="37"/>
              </w:rPr>
            </w:pPr>
          </w:p>
          <w:p w:rsidR="003B087D" w:rsidRDefault="003B087D" w:rsidP="0022464A">
            <w:pPr>
              <w:pStyle w:val="TableParagraph"/>
              <w:ind w:left="419" w:right="337" w:hanging="56"/>
              <w:rPr>
                <w:sz w:val="24"/>
              </w:rPr>
            </w:pPr>
            <w:r>
              <w:rPr>
                <w:sz w:val="24"/>
              </w:rPr>
              <w:t>Заключи- тельный</w:t>
            </w:r>
          </w:p>
        </w:tc>
        <w:tc>
          <w:tcPr>
            <w:tcW w:w="1985" w:type="dxa"/>
          </w:tcPr>
          <w:p w:rsidR="003B087D" w:rsidRPr="004668F5" w:rsidRDefault="003B087D" w:rsidP="0022464A">
            <w:pPr>
              <w:pStyle w:val="TableParagraph"/>
              <w:ind w:left="107" w:right="67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предплечье на столе,</w:t>
            </w:r>
          </w:p>
          <w:p w:rsidR="003B087D" w:rsidRPr="004668F5" w:rsidRDefault="003B087D" w:rsidP="0022464A">
            <w:pPr>
              <w:pStyle w:val="TableParagraph"/>
              <w:ind w:left="107" w:right="43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ладонью вниз Сидя</w:t>
            </w:r>
          </w:p>
          <w:p w:rsidR="003B087D" w:rsidRPr="004668F5" w:rsidRDefault="003B087D" w:rsidP="0022464A">
            <w:pPr>
              <w:pStyle w:val="TableParagraph"/>
              <w:ind w:left="107" w:right="67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столом, предплечье на столе,</w:t>
            </w:r>
          </w:p>
          <w:p w:rsidR="003B087D" w:rsidRPr="004668F5" w:rsidRDefault="003B087D" w:rsidP="0022464A">
            <w:pPr>
              <w:pStyle w:val="TableParagraph"/>
              <w:ind w:left="107" w:right="43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ладонью вниз Сидя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 столом</w:t>
            </w:r>
          </w:p>
          <w:p w:rsidR="003B087D" w:rsidRPr="004668F5" w:rsidRDefault="003B087D" w:rsidP="0022464A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</w:t>
            </w:r>
            <w:r w:rsidRPr="004668F5">
              <w:rPr>
                <w:spacing w:val="-4"/>
                <w:sz w:val="24"/>
                <w:lang w:val="ru-RU"/>
              </w:rPr>
              <w:t xml:space="preserve">столом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</w:t>
            </w:r>
            <w:r w:rsidRPr="004668F5">
              <w:rPr>
                <w:spacing w:val="-4"/>
                <w:sz w:val="24"/>
                <w:lang w:val="ru-RU"/>
              </w:rPr>
              <w:t xml:space="preserve">столом </w:t>
            </w: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7" w:right="4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за столом Сидя на </w:t>
            </w:r>
            <w:r w:rsidRPr="004668F5">
              <w:rPr>
                <w:spacing w:val="-5"/>
                <w:sz w:val="24"/>
                <w:lang w:val="ru-RU"/>
              </w:rPr>
              <w:t xml:space="preserve">стуле </w:t>
            </w:r>
            <w:r w:rsidRPr="004668F5">
              <w:rPr>
                <w:sz w:val="24"/>
                <w:lang w:val="ru-RU"/>
              </w:rPr>
              <w:t>Стоя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line="720" w:lineRule="auto"/>
              <w:ind w:left="107" w:right="1352"/>
              <w:rPr>
                <w:sz w:val="24"/>
              </w:rPr>
            </w:pPr>
            <w:r>
              <w:rPr>
                <w:sz w:val="24"/>
              </w:rPr>
              <w:t>Стоя Стоя</w:t>
            </w:r>
          </w:p>
        </w:tc>
        <w:tc>
          <w:tcPr>
            <w:tcW w:w="3546" w:type="dxa"/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2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Щипковые движения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8"/>
              <w:ind w:left="107" w:right="88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Раскладывание мозаики, картинок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Лепка из пластилина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Резка ножницами полосок из бумаги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Склеивание бумаги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</w:t>
            </w:r>
            <w:r w:rsidRPr="004668F5">
              <w:rPr>
                <w:spacing w:val="-8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бедрах</w:t>
            </w:r>
          </w:p>
          <w:p w:rsidR="003B087D" w:rsidRPr="004668F5" w:rsidRDefault="003B087D" w:rsidP="0022464A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пояс. Сгибание головы и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возвращение</w:t>
            </w:r>
          </w:p>
          <w:p w:rsidR="003B087D" w:rsidRPr="004668F5" w:rsidRDefault="003B087D" w:rsidP="0022464A">
            <w:pPr>
              <w:pStyle w:val="TableParagraph"/>
              <w:ind w:left="107" w:right="12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 Поочередное встряхивание рук</w:t>
            </w:r>
          </w:p>
          <w:p w:rsidR="003B087D" w:rsidRPr="004668F5" w:rsidRDefault="003B087D" w:rsidP="0022464A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 Ходьба с отведением рук и их свободным падением</w:t>
            </w:r>
          </w:p>
        </w:tc>
        <w:tc>
          <w:tcPr>
            <w:tcW w:w="1699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Средний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10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Средний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105" w:right="34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Медленный средний Медленный средний Медленный средний Медленный Медленный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"/>
              <w:rPr>
                <w:b/>
              </w:rPr>
            </w:pPr>
          </w:p>
          <w:p w:rsidR="003B087D" w:rsidRDefault="003B087D" w:rsidP="0022464A">
            <w:pPr>
              <w:pStyle w:val="TableParagraph"/>
              <w:spacing w:line="270" w:lineRule="atLeast"/>
              <w:ind w:left="105" w:right="410"/>
              <w:rPr>
                <w:sz w:val="24"/>
              </w:rPr>
            </w:pPr>
            <w:r>
              <w:rPr>
                <w:sz w:val="24"/>
              </w:rPr>
              <w:t>Средний медленный</w:t>
            </w:r>
          </w:p>
        </w:tc>
        <w:tc>
          <w:tcPr>
            <w:tcW w:w="1702" w:type="dxa"/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35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10–15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раз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359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10–15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раз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7"/>
              <w:ind w:left="46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60–80 с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ind w:left="4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мин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4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мин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43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2–3</w:t>
            </w:r>
            <w:r w:rsidRPr="004668F5">
              <w:rPr>
                <w:spacing w:val="-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мин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40–50 с</w:t>
            </w:r>
          </w:p>
          <w:p w:rsidR="003B087D" w:rsidRDefault="003B087D" w:rsidP="0022464A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B087D" w:rsidRDefault="003B087D" w:rsidP="0022464A">
            <w:pPr>
              <w:pStyle w:val="TableParagraph"/>
              <w:rPr>
                <w:b/>
                <w:sz w:val="24"/>
              </w:rPr>
            </w:pPr>
          </w:p>
          <w:p w:rsidR="003B087D" w:rsidRDefault="003B087D" w:rsidP="0022464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1"/>
              <w:rPr>
                <w:b/>
              </w:rPr>
            </w:pPr>
          </w:p>
          <w:p w:rsidR="003B087D" w:rsidRDefault="003B087D" w:rsidP="0022464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40–50 с</w:t>
            </w:r>
          </w:p>
        </w:tc>
        <w:tc>
          <w:tcPr>
            <w:tcW w:w="3828" w:type="dxa"/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21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То же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208"/>
              <w:ind w:left="107" w:right="1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Две руки должны лежать на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столе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1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Две руки должны лежать на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столе</w:t>
            </w:r>
          </w:p>
          <w:p w:rsidR="003B087D" w:rsidRPr="004668F5" w:rsidRDefault="003B087D" w:rsidP="0022464A">
            <w:pPr>
              <w:pStyle w:val="TableParagraph"/>
              <w:ind w:left="107" w:right="1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Две руки должны лежать на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столе</w:t>
            </w:r>
          </w:p>
          <w:p w:rsidR="003B087D" w:rsidRPr="004668F5" w:rsidRDefault="003B087D" w:rsidP="0022464A">
            <w:pPr>
              <w:pStyle w:val="TableParagraph"/>
              <w:spacing w:before="1"/>
              <w:ind w:left="107" w:right="1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Две руки должны лежать на</w:t>
            </w:r>
            <w:r w:rsidRPr="004668F5">
              <w:rPr>
                <w:spacing w:val="-2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столе</w:t>
            </w:r>
          </w:p>
          <w:p w:rsidR="003B087D" w:rsidRPr="004668F5" w:rsidRDefault="003B087D" w:rsidP="0022464A">
            <w:pPr>
              <w:pStyle w:val="TableParagraph"/>
              <w:ind w:left="107" w:right="34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Дыхание произвольное Амплитуда ограничена при сгибании головы — выдох Следить за расслаблением руки</w:t>
            </w:r>
          </w:p>
          <w:p w:rsidR="003B087D" w:rsidRPr="004668F5" w:rsidRDefault="003B087D" w:rsidP="0022464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Дыхание произвольное</w:t>
            </w:r>
          </w:p>
        </w:tc>
      </w:tr>
    </w:tbl>
    <w:p w:rsidR="003B087D" w:rsidRDefault="003B087D" w:rsidP="003B087D">
      <w:pPr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2"/>
        <w:rPr>
          <w:b/>
          <w:sz w:val="19"/>
        </w:rPr>
      </w:pPr>
    </w:p>
    <w:p w:rsidR="003B087D" w:rsidRDefault="003B087D" w:rsidP="003B087D">
      <w:pPr>
        <w:spacing w:before="89" w:after="2"/>
        <w:ind w:left="5433" w:right="3561" w:hanging="1710"/>
        <w:rPr>
          <w:b/>
          <w:sz w:val="28"/>
        </w:rPr>
      </w:pPr>
      <w:r>
        <w:rPr>
          <w:b/>
          <w:sz w:val="28"/>
        </w:rPr>
        <w:t>ПРИМЕРНЫЙ КОМПЛЕКС ФИЗИЧЕСКИХ УПРАЖНЕНИЙ ПРИ СРЕДИННОЙ НЕВРОПАТИИ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4256"/>
        <w:gridCol w:w="1697"/>
        <w:gridCol w:w="1762"/>
        <w:gridCol w:w="3485"/>
      </w:tblGrid>
      <w:tr w:rsidR="003B087D" w:rsidTr="0022464A">
        <w:trPr>
          <w:trHeight w:val="275"/>
        </w:trPr>
        <w:tc>
          <w:tcPr>
            <w:tcW w:w="1560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78" w:right="350" w:firstLine="57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268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571" w:right="543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5" w:right="1487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59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66" w:right="1159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485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3B087D" w:rsidRDefault="003B087D" w:rsidP="0022464A">
            <w:pPr>
              <w:pStyle w:val="TableParagraph"/>
              <w:spacing w:before="131"/>
              <w:ind w:left="579" w:right="575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62" w:type="dxa"/>
          </w:tcPr>
          <w:p w:rsidR="003B087D" w:rsidRDefault="003B087D" w:rsidP="0022464A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колчество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551"/>
        </w:trPr>
        <w:tc>
          <w:tcPr>
            <w:tcW w:w="156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на месте, руки на поясе</w:t>
            </w:r>
          </w:p>
        </w:tc>
        <w:tc>
          <w:tcPr>
            <w:tcW w:w="1697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6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60–80 с</w:t>
            </w:r>
          </w:p>
        </w:tc>
        <w:tc>
          <w:tcPr>
            <w:tcW w:w="3485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Обычная ходьба,</w:t>
            </w:r>
          </w:p>
          <w:p w:rsidR="003B087D" w:rsidRDefault="003B087D" w:rsidP="002246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 произвольное</w:t>
            </w:r>
          </w:p>
        </w:tc>
      </w:tr>
      <w:tr w:rsidR="003B087D" w:rsidTr="0022464A">
        <w:trPr>
          <w:trHeight w:val="552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 на</w:t>
            </w:r>
          </w:p>
          <w:p w:rsidR="003B087D" w:rsidRPr="004668F5" w:rsidRDefault="003B087D" w:rsidP="0022464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ширине плеч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6–8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1104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8" w:right="44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вдоль туловища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14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поднятие правой руки на пояс, затем левой, опускание правой руки в исходное положение</w:t>
            </w:r>
          </w:p>
          <w:p w:rsidR="003B087D" w:rsidRPr="004668F5" w:rsidRDefault="003B087D" w:rsidP="0022464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затем левой в исходное положение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827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Стоя, руки на поясе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67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Поворот туловища влево, вправо, круговые движения туловища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389" w:right="379" w:firstLine="120"/>
              <w:rPr>
                <w:sz w:val="24"/>
              </w:rPr>
            </w:pPr>
            <w:r>
              <w:rPr>
                <w:sz w:val="24"/>
              </w:rPr>
              <w:t>5–6 раз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каждую</w:t>
            </w:r>
          </w:p>
          <w:p w:rsidR="003B087D" w:rsidRDefault="003B087D" w:rsidP="0022464A">
            <w:pPr>
              <w:pStyle w:val="TableParagraph"/>
              <w:spacing w:line="261" w:lineRule="exact"/>
              <w:ind w:left="471"/>
              <w:rPr>
                <w:sz w:val="24"/>
              </w:rPr>
            </w:pPr>
            <w:r>
              <w:rPr>
                <w:sz w:val="24"/>
              </w:rPr>
              <w:t>сторону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При наклоне туловища — выдох</w:t>
            </w:r>
          </w:p>
        </w:tc>
      </w:tr>
      <w:tr w:rsidR="003B087D" w:rsidTr="0022464A">
        <w:trPr>
          <w:trHeight w:val="1377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ind w:left="108" w:right="5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 руки вдоль туловища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сгибание правой ноги в коленном и тазобедренном суставах, затем левая рука на пояс, возвращение в исходное положение правой ноги,</w:t>
            </w:r>
          </w:p>
          <w:p w:rsidR="003B087D" w:rsidRDefault="003B087D" w:rsidP="0022464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затем левой руки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389" w:right="379" w:firstLine="120"/>
              <w:rPr>
                <w:sz w:val="24"/>
              </w:rPr>
            </w:pPr>
            <w:r>
              <w:rPr>
                <w:sz w:val="24"/>
              </w:rPr>
              <w:t xml:space="preserve">6–8 раз в </w:t>
            </w:r>
            <w:r>
              <w:rPr>
                <w:spacing w:val="-4"/>
                <w:sz w:val="24"/>
              </w:rPr>
              <w:t xml:space="preserve">каждую </w:t>
            </w:r>
            <w:r>
              <w:rPr>
                <w:sz w:val="24"/>
              </w:rPr>
              <w:t>сторону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37" w:lineRule="auto"/>
              <w:ind w:left="108" w:right="11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То же повторять с левой ноги и правой руки</w:t>
            </w:r>
          </w:p>
        </w:tc>
      </w:tr>
      <w:tr w:rsidR="003B087D" w:rsidTr="0022464A">
        <w:trPr>
          <w:trHeight w:val="1380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</w:t>
            </w:r>
          </w:p>
          <w:p w:rsidR="003B087D" w:rsidRPr="004668F5" w:rsidRDefault="003B087D" w:rsidP="0022464A">
            <w:pPr>
              <w:pStyle w:val="TableParagraph"/>
              <w:ind w:left="108" w:right="67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стуле, руки на бедрах</w:t>
            </w:r>
          </w:p>
          <w:p w:rsidR="003B087D" w:rsidRDefault="003B087D" w:rsidP="0022464A">
            <w:pPr>
              <w:pStyle w:val="TableParagraph"/>
              <w:spacing w:line="270" w:lineRule="atLeast"/>
              <w:ind w:left="108" w:right="343"/>
              <w:rPr>
                <w:sz w:val="24"/>
              </w:rPr>
            </w:pPr>
            <w:r>
              <w:rPr>
                <w:sz w:val="24"/>
              </w:rPr>
              <w:t>Выполнять перед зеркалом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14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Круговые движения правым плечом и левым поочередно, затем одновременно по часовой</w:t>
            </w:r>
          </w:p>
          <w:p w:rsidR="003B087D" w:rsidRPr="004668F5" w:rsidRDefault="003B087D" w:rsidP="002246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стрелке и против часовой стрелки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389" w:right="379" w:firstLine="120"/>
              <w:rPr>
                <w:sz w:val="24"/>
              </w:rPr>
            </w:pPr>
            <w:r>
              <w:rPr>
                <w:sz w:val="24"/>
              </w:rPr>
              <w:t xml:space="preserve">4–5 раз в </w:t>
            </w:r>
            <w:r>
              <w:rPr>
                <w:spacing w:val="-4"/>
                <w:sz w:val="24"/>
              </w:rPr>
              <w:t xml:space="preserve">каждую </w:t>
            </w:r>
            <w:r>
              <w:rPr>
                <w:sz w:val="24"/>
              </w:rPr>
              <w:t>сторону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Ладони не отрывать от бедер</w:t>
            </w:r>
          </w:p>
        </w:tc>
      </w:tr>
      <w:tr w:rsidR="003B087D" w:rsidTr="0022464A">
        <w:trPr>
          <w:trHeight w:val="828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Предплечье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8" w:right="33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столе ладонью вниз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Отведение кисти и возвращение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8" w:right="38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исходное положение (свободные и с сопротивлением)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20–25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 без сопротивления</w:t>
            </w:r>
          </w:p>
        </w:tc>
      </w:tr>
      <w:tr w:rsidR="003B087D" w:rsidTr="0022464A">
        <w:trPr>
          <w:trHeight w:val="827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за столом ладонью вниз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212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 xml:space="preserve">Отведение </w:t>
            </w:r>
            <w:r>
              <w:rPr>
                <w:sz w:val="24"/>
              </w:rPr>
              <w:t>I</w:t>
            </w:r>
            <w:r w:rsidRPr="004668F5">
              <w:rPr>
                <w:sz w:val="24"/>
                <w:lang w:val="ru-RU"/>
              </w:rPr>
              <w:t xml:space="preserve"> пальца без сопротивления</w:t>
            </w:r>
          </w:p>
          <w:p w:rsidR="003B087D" w:rsidRPr="004668F5" w:rsidRDefault="003B087D" w:rsidP="0022464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 с сопротивлением оптимальным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20–25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830"/>
        </w:trPr>
        <w:tc>
          <w:tcPr>
            <w:tcW w:w="156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25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за столом кисть на локтевом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пальцев</w:t>
            </w:r>
          </w:p>
          <w:p w:rsidR="003B087D" w:rsidRPr="004668F5" w:rsidRDefault="003B087D" w:rsidP="002246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без и с сопротивлением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15–20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подкладывают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8" w:right="44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лучезапястный сустав при движении без движения</w:t>
            </w:r>
          </w:p>
        </w:tc>
      </w:tr>
    </w:tbl>
    <w:p w:rsidR="003B087D" w:rsidRDefault="003B087D" w:rsidP="003B087D">
      <w:pPr>
        <w:spacing w:line="270" w:lineRule="atLeast"/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4256"/>
        <w:gridCol w:w="1697"/>
        <w:gridCol w:w="1762"/>
        <w:gridCol w:w="3485"/>
      </w:tblGrid>
      <w:tr w:rsidR="003B087D" w:rsidTr="0022464A">
        <w:trPr>
          <w:trHeight w:val="275"/>
        </w:trPr>
        <w:tc>
          <w:tcPr>
            <w:tcW w:w="1560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78" w:right="350" w:firstLine="57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268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571" w:right="543" w:firstLine="62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5" w:right="1487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459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66" w:right="1159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485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3B087D" w:rsidRDefault="003B087D" w:rsidP="0022464A">
            <w:pPr>
              <w:pStyle w:val="TableParagraph"/>
              <w:spacing w:before="131"/>
              <w:ind w:left="579" w:right="575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762" w:type="dxa"/>
          </w:tcPr>
          <w:p w:rsidR="003B087D" w:rsidRDefault="003B087D" w:rsidP="0022464A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колчество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1095"/>
        </w:trPr>
        <w:tc>
          <w:tcPr>
            <w:tcW w:w="1560" w:type="dxa"/>
            <w:vMerge w:val="restart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223"/>
              <w:ind w:left="107" w:right="451"/>
              <w:rPr>
                <w:sz w:val="24"/>
              </w:rPr>
            </w:pPr>
            <w:r>
              <w:rPr>
                <w:sz w:val="24"/>
              </w:rPr>
              <w:t>Заключи- тельный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50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за столом, предплечье</w:t>
            </w:r>
          </w:p>
          <w:p w:rsidR="003B087D" w:rsidRPr="004668F5" w:rsidRDefault="003B087D" w:rsidP="002246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столе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ладонью вниз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Круговые движения I пальца</w:t>
            </w:r>
          </w:p>
        </w:tc>
        <w:tc>
          <w:tcPr>
            <w:tcW w:w="1697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sz w:val="24"/>
              </w:rPr>
              <w:t>Медленный, средний</w:t>
            </w:r>
          </w:p>
        </w:tc>
        <w:tc>
          <w:tcPr>
            <w:tcW w:w="176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3485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Валик убирается</w:t>
            </w:r>
          </w:p>
        </w:tc>
      </w:tr>
      <w:tr w:rsidR="003B087D" w:rsidTr="0022464A">
        <w:trPr>
          <w:trHeight w:val="1094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8" w:right="50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за столом, предплечье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8" w:right="33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столе ладонью вниз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Щипковые движения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3" w:right="349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Валик убирается</w:t>
            </w:r>
          </w:p>
        </w:tc>
      </w:tr>
      <w:tr w:rsidR="003B087D" w:rsidTr="0022464A">
        <w:trPr>
          <w:trHeight w:val="1085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за столом,</w:t>
            </w:r>
          </w:p>
          <w:p w:rsidR="003B087D" w:rsidRPr="004668F5" w:rsidRDefault="003B087D" w:rsidP="0022464A">
            <w:pPr>
              <w:pStyle w:val="TableParagraph"/>
              <w:ind w:left="108" w:right="96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предплечье на столе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ладонью вниз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Пронация предплечья и</w:t>
            </w:r>
          </w:p>
          <w:p w:rsidR="003B087D" w:rsidRDefault="003B087D" w:rsidP="002246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7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Предплечье в супинации.</w:t>
            </w:r>
          </w:p>
          <w:p w:rsidR="003B087D" w:rsidRPr="004668F5" w:rsidRDefault="003B087D" w:rsidP="002246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убирается</w:t>
            </w:r>
          </w:p>
        </w:tc>
      </w:tr>
      <w:tr w:rsidR="003B087D" w:rsidTr="0022464A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Сидя за столом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Склеивание полосок бумаги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2–3 мин.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542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Сидя за столом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Сборка и разборка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пирамидок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3–4 мин.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6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Сидя за столом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 пластилином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2–3 мин.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541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Сидя за столом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Закручивание деталей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отверткой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2–3 мин.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1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пояса.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встряхивание рук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15–20 сек.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Следить за расслаблением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мышц руки</w:t>
            </w:r>
          </w:p>
        </w:tc>
      </w:tr>
      <w:tr w:rsidR="003B087D" w:rsidTr="0022464A">
        <w:trPr>
          <w:trHeight w:val="544"/>
        </w:trPr>
        <w:tc>
          <w:tcPr>
            <w:tcW w:w="1560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 на</w:t>
            </w:r>
          </w:p>
          <w:p w:rsidR="003B087D" w:rsidRPr="004668F5" w:rsidRDefault="003B087D" w:rsidP="0022464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ширине плеч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Руки на поясе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4–5 раз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 полное</w:t>
            </w:r>
          </w:p>
        </w:tc>
      </w:tr>
      <w:tr w:rsidR="003B087D" w:rsidTr="0022464A">
        <w:trPr>
          <w:trHeight w:val="270"/>
        </w:trPr>
        <w:tc>
          <w:tcPr>
            <w:tcW w:w="1560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поясе. Ходьба на месте</w:t>
            </w:r>
          </w:p>
        </w:tc>
        <w:tc>
          <w:tcPr>
            <w:tcW w:w="1697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76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51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60–80 сек.</w:t>
            </w:r>
          </w:p>
        </w:tc>
        <w:tc>
          <w:tcPr>
            <w:tcW w:w="3485" w:type="dxa"/>
            <w:tcBorders>
              <w:top w:val="nil"/>
              <w:right w:val="nil"/>
            </w:tcBorders>
          </w:tcPr>
          <w:p w:rsidR="003B087D" w:rsidRDefault="003B087D" w:rsidP="0022464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</w:tbl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  <w:r>
        <w:rPr>
          <w:b/>
          <w:sz w:val="28"/>
        </w:rPr>
        <w:lastRenderedPageBreak/>
        <w:t xml:space="preserve">ПРИМЕРНЫЙ КОМПЛЕКС ФИЗИЧЕСКИХ УПРАЖНЕНИЙ ПРИ  БЕДРЕННОЙ НЕВРОПАТИИ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27"/>
        </w:trPr>
        <w:tc>
          <w:tcPr>
            <w:tcW w:w="1419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вдоль туловища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4–5 раз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828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274"/>
              <w:rPr>
                <w:sz w:val="24"/>
                <w:lang w:val="ru-RU"/>
              </w:rPr>
            </w:pPr>
            <w:r w:rsidRPr="004668F5">
              <w:rPr>
                <w:spacing w:val="-10"/>
                <w:sz w:val="24"/>
                <w:lang w:val="ru-RU"/>
              </w:rPr>
              <w:t xml:space="preserve">на </w:t>
            </w:r>
            <w:r w:rsidRPr="004668F5">
              <w:rPr>
                <w:spacing w:val="-18"/>
                <w:sz w:val="24"/>
                <w:lang w:val="ru-RU"/>
              </w:rPr>
              <w:t xml:space="preserve">ширине </w:t>
            </w:r>
            <w:r w:rsidRPr="004668F5">
              <w:rPr>
                <w:spacing w:val="-17"/>
                <w:sz w:val="24"/>
                <w:lang w:val="ru-RU"/>
              </w:rPr>
              <w:t xml:space="preserve">плеч, пальцы сжаты </w:t>
            </w:r>
            <w:r w:rsidRPr="004668F5">
              <w:rPr>
                <w:sz w:val="24"/>
                <w:lang w:val="ru-RU"/>
              </w:rPr>
              <w:t>в кулак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сгибание–разг</w:t>
            </w:r>
            <w:r>
              <w:rPr>
                <w:sz w:val="24"/>
                <w:lang w:val="ru-RU"/>
              </w:rPr>
              <w:t>ибание ног в коленных</w:t>
            </w:r>
            <w:r w:rsidRPr="004668F5">
              <w:rPr>
                <w:sz w:val="24"/>
                <w:lang w:val="ru-RU"/>
              </w:rPr>
              <w:t xml:space="preserve"> суставах.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33" w:firstLine="343"/>
              <w:rPr>
                <w:sz w:val="24"/>
              </w:rPr>
            </w:pPr>
            <w:r>
              <w:rPr>
                <w:sz w:val="24"/>
              </w:rPr>
              <w:t>6–8 раз каждой рукой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7" w:right="1435"/>
              <w:rPr>
                <w:sz w:val="24"/>
              </w:rPr>
            </w:pPr>
            <w:r>
              <w:rPr>
                <w:sz w:val="24"/>
              </w:rPr>
              <w:t>Дыхание произвольное</w:t>
            </w:r>
          </w:p>
        </w:tc>
      </w:tr>
      <w:tr w:rsidR="003B087D" w:rsidTr="0022464A">
        <w:trPr>
          <w:trHeight w:val="827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вверх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голеностопных</w:t>
            </w:r>
            <w:r w:rsidRPr="004668F5">
              <w:rPr>
                <w:sz w:val="24"/>
                <w:lang w:val="ru-RU"/>
              </w:rPr>
              <w:t xml:space="preserve"> суставах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1102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спине,</w:t>
            </w:r>
          </w:p>
          <w:p w:rsidR="003B087D" w:rsidRPr="004668F5" w:rsidRDefault="003B087D" w:rsidP="0022464A">
            <w:pPr>
              <w:pStyle w:val="TableParagraph"/>
              <w:ind w:left="107" w:right="2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 ноги прямые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</w:t>
            </w:r>
            <w:r>
              <w:rPr>
                <w:sz w:val="24"/>
                <w:lang w:val="ru-RU"/>
              </w:rPr>
              <w:t xml:space="preserve"> разгибание пальцев правой ноги</w:t>
            </w:r>
            <w:r w:rsidRPr="004668F5">
              <w:rPr>
                <w:sz w:val="24"/>
                <w:lang w:val="ru-RU"/>
              </w:rPr>
              <w:t xml:space="preserve">, одновременно </w:t>
            </w:r>
            <w:r>
              <w:rPr>
                <w:sz w:val="24"/>
                <w:lang w:val="ru-RU"/>
              </w:rPr>
              <w:t>сгибание-разги- бание левой ноги</w:t>
            </w:r>
          </w:p>
          <w:p w:rsidR="003B087D" w:rsidRPr="004668F5" w:rsidRDefault="003B087D" w:rsidP="0022464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локтевом суставе и наоборот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B087D" w:rsidRDefault="003B087D" w:rsidP="002246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 быстрый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478" w:right="451" w:hanging="3"/>
              <w:rPr>
                <w:sz w:val="24"/>
              </w:rPr>
            </w:pPr>
            <w:r>
              <w:rPr>
                <w:sz w:val="24"/>
              </w:rPr>
              <w:t>5–6 раз каждое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Выполнять упражнения</w:t>
            </w:r>
          </w:p>
          <w:p w:rsidR="003B087D" w:rsidRPr="004668F5" w:rsidRDefault="003B087D" w:rsidP="0022464A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открытыми и закрытыми глазами</w:t>
            </w:r>
          </w:p>
        </w:tc>
      </w:tr>
      <w:tr w:rsidR="003B087D" w:rsidTr="0022464A">
        <w:trPr>
          <w:trHeight w:val="4695"/>
        </w:trPr>
        <w:tc>
          <w:tcPr>
            <w:tcW w:w="1419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на координацию</w:t>
            </w:r>
          </w:p>
          <w:p w:rsidR="003B087D" w:rsidRPr="004668F5" w:rsidRDefault="003B087D" w:rsidP="0022464A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типа «лестницы» — повернуть голову вправо — в исходное положение — повернуть голову влево — в исходное положение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612" w:firstLine="3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коснуться прав</w:t>
            </w:r>
            <w:r>
              <w:rPr>
                <w:sz w:val="24"/>
                <w:lang w:val="ru-RU"/>
              </w:rPr>
              <w:t>ой  стопой колена и вести вниз до стопы, коснуться левой  стопой колена и вести вниз до стопы</w:t>
            </w:r>
            <w:r w:rsidRPr="004668F5">
              <w:rPr>
                <w:sz w:val="24"/>
                <w:lang w:val="ru-RU"/>
              </w:rPr>
              <w:t>,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открыть глаза, 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и средний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478" w:right="398" w:hanging="56"/>
              <w:rPr>
                <w:sz w:val="24"/>
              </w:rPr>
            </w:pPr>
            <w:r>
              <w:rPr>
                <w:sz w:val="24"/>
              </w:rPr>
              <w:t>3–4 раза каждое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Ноги выпрямлены</w:t>
            </w:r>
          </w:p>
        </w:tc>
      </w:tr>
    </w:tbl>
    <w:p w:rsidR="003B087D" w:rsidRDefault="003B087D" w:rsidP="003B087D">
      <w:pPr>
        <w:spacing w:line="271" w:lineRule="exact"/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19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4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Расслабление мышц голени и бедра легкими потряхиваниями. Руки на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передней поверхности бедер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20–25 сек.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выполнять по одной ноге</w:t>
            </w:r>
            <w:r w:rsidRPr="004668F5">
              <w:rPr>
                <w:spacing w:val="13"/>
                <w:sz w:val="24"/>
                <w:lang w:val="ru-RU"/>
              </w:rPr>
              <w:t xml:space="preserve"> </w:t>
            </w:r>
            <w:r w:rsidRPr="004668F5">
              <w:rPr>
                <w:spacing w:val="-3"/>
                <w:sz w:val="24"/>
                <w:lang w:val="ru-RU"/>
              </w:rPr>
              <w:t>поочередно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вместе.</w:t>
            </w: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спине,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Подъемы таза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15–20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выполнять по одной ноге поочередно и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Поднимание прямых ног и удержание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их несколько секунд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Отведение, приведение прямых ног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Сгибание, разгибание голени с сопротивлением, безсопротивлением.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Ноги поднимать на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высоту 15–20 см от пола</w:t>
            </w: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животе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Подъем прямых ног</w:t>
            </w:r>
          </w:p>
          <w:p w:rsidR="003B087D" w:rsidRPr="00F96088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Сгибание оленей с без нагрузки, с нагрузкой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не задерживать</w:t>
            </w:r>
          </w:p>
        </w:tc>
      </w:tr>
      <w:tr w:rsidR="003B087D" w:rsidTr="0022464A">
        <w:trPr>
          <w:trHeight w:val="817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животе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Изометрическое напряжение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28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ягодичных мышц и тазовой диафрагмы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Медленныйср 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6–8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5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Упор лежа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F96088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Отжимание от пола</w:t>
            </w:r>
            <w:r>
              <w:rPr>
                <w:sz w:val="24"/>
                <w:lang w:val="ru-RU"/>
              </w:rPr>
              <w:t>на носочках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Выгибание</w:t>
            </w:r>
            <w:r w:rsidRPr="004668F5">
              <w:rPr>
                <w:sz w:val="24"/>
                <w:lang w:val="ru-RU"/>
              </w:rPr>
              <w:t xml:space="preserve"> туловища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вперед и назад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10–15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Подьемы  согнутой в коленном суставе ноги  назад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F96088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Подъемы согнутой  в коленном суставе ноги  вперед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10–15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Голову не опускать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держать прямо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Общая пассивная релаксация мышц и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отдых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2–3 мин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137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91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 с согнутой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коленном суставе</w:t>
            </w:r>
          </w:p>
          <w:p w:rsidR="003B087D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под тупым углом ногой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</w:p>
          <w:p w:rsidR="003B087D" w:rsidRDefault="003B087D" w:rsidP="0022464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F96088">
              <w:rPr>
                <w:sz w:val="24"/>
                <w:lang w:val="ru-RU"/>
              </w:rPr>
              <w:t xml:space="preserve">Приведение и отведение </w:t>
            </w:r>
            <w:r>
              <w:rPr>
                <w:sz w:val="24"/>
                <w:lang w:val="ru-RU"/>
              </w:rPr>
              <w:t>бедра</w:t>
            </w:r>
          </w:p>
          <w:p w:rsidR="003B087D" w:rsidRPr="00F96088" w:rsidRDefault="003B087D" w:rsidP="0022464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Поднимание опускание бедра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22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пятку подкладывают твердый предмет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4–5 см высотой</w:t>
            </w:r>
          </w:p>
        </w:tc>
      </w:tr>
    </w:tbl>
    <w:p w:rsidR="003B087D" w:rsidRDefault="003B087D" w:rsidP="003B087D">
      <w:pPr>
        <w:rPr>
          <w:sz w:val="2"/>
          <w:szCs w:val="2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109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Заключи- тельный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согнутой в коленном суставе под прямым углом ногой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Носок на себя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10–12 раз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9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Сначала под пятку подкладывают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твердый предмет, затем его убирают</w:t>
            </w:r>
          </w:p>
        </w:tc>
      </w:tr>
      <w:tr w:rsidR="003B087D" w:rsidTr="0022464A">
        <w:trPr>
          <w:trHeight w:val="1086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согнутой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4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коленном суставе меньше прямого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Разгибание стопы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8–10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Твердый предмет убирают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из-под пятки</w:t>
            </w: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выпрямленной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39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(петля резинового бинта охватывает голеностопный сустав)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33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Упражнение выполняют сперва для здоровой,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затем больной конечности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Обычная ходьба по залу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25–30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на пятках и носках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20–25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5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руки вдоль туловища, ноги на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ширине плеч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06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Сгибание–разгибание кистей, в локтевых суставах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10–12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Потряхивание бедер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передней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поверхности бедер</w:t>
            </w:r>
          </w:p>
        </w:tc>
      </w:tr>
      <w:tr w:rsidR="003B087D" w:rsidTr="0022464A">
        <w:trPr>
          <w:trHeight w:val="549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Исключать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диафрагмальное дыхание</w:t>
            </w:r>
          </w:p>
        </w:tc>
      </w:tr>
    </w:tbl>
    <w:p w:rsidR="003B087D" w:rsidRDefault="003B087D" w:rsidP="003B087D"/>
    <w:p w:rsidR="003B087D" w:rsidRDefault="003B087D" w:rsidP="003B087D">
      <w:pPr>
        <w:spacing w:line="251" w:lineRule="exact"/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2"/>
        <w:rPr>
          <w:b/>
          <w:sz w:val="19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  <w:r>
        <w:rPr>
          <w:b/>
          <w:sz w:val="28"/>
        </w:rPr>
        <w:t>ПРИМЕРНЫЙ КОМПЛЕКС ФИЗИЧЕСКИХ УПРАЖНЕНИЙ ПРИ МАЛОБЕРЦОВОЙ НЕВРОПАТИИ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27"/>
        </w:trPr>
        <w:tc>
          <w:tcPr>
            <w:tcW w:w="1419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вдоль туловища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4–5 раз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828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274"/>
              <w:rPr>
                <w:sz w:val="24"/>
                <w:lang w:val="ru-RU"/>
              </w:rPr>
            </w:pPr>
            <w:r w:rsidRPr="004668F5">
              <w:rPr>
                <w:spacing w:val="-10"/>
                <w:sz w:val="24"/>
                <w:lang w:val="ru-RU"/>
              </w:rPr>
              <w:t xml:space="preserve">на </w:t>
            </w:r>
            <w:r w:rsidRPr="004668F5">
              <w:rPr>
                <w:spacing w:val="-18"/>
                <w:sz w:val="24"/>
                <w:lang w:val="ru-RU"/>
              </w:rPr>
              <w:t xml:space="preserve">ширине </w:t>
            </w:r>
            <w:r w:rsidRPr="004668F5">
              <w:rPr>
                <w:spacing w:val="-17"/>
                <w:sz w:val="24"/>
                <w:lang w:val="ru-RU"/>
              </w:rPr>
              <w:t xml:space="preserve">плеч, пальцы сжаты </w:t>
            </w:r>
            <w:r w:rsidRPr="004668F5">
              <w:rPr>
                <w:sz w:val="24"/>
                <w:lang w:val="ru-RU"/>
              </w:rPr>
              <w:t>в кулак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сгибание–разгибание рук в локтевых суставах.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33" w:firstLine="343"/>
              <w:rPr>
                <w:sz w:val="24"/>
              </w:rPr>
            </w:pPr>
            <w:r>
              <w:rPr>
                <w:sz w:val="24"/>
              </w:rPr>
              <w:t>6–8 раз каждой рукой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7" w:right="1435"/>
              <w:rPr>
                <w:sz w:val="24"/>
              </w:rPr>
            </w:pPr>
            <w:r>
              <w:rPr>
                <w:sz w:val="24"/>
              </w:rPr>
              <w:t>Дыхание произвольное</w:t>
            </w:r>
          </w:p>
        </w:tc>
      </w:tr>
      <w:tr w:rsidR="003B087D" w:rsidTr="0022464A">
        <w:trPr>
          <w:trHeight w:val="827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вверх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лучезапястных суставах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1102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спине,</w:t>
            </w:r>
          </w:p>
          <w:p w:rsidR="003B087D" w:rsidRPr="004668F5" w:rsidRDefault="003B087D" w:rsidP="0022464A">
            <w:pPr>
              <w:pStyle w:val="TableParagraph"/>
              <w:ind w:left="107" w:right="2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 ноги прямые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 пальцев правой кисти, одновременно сгибание-разги- бание левой руки</w:t>
            </w:r>
          </w:p>
          <w:p w:rsidR="003B087D" w:rsidRPr="004668F5" w:rsidRDefault="003B087D" w:rsidP="0022464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локтевом суставе и наоборот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B087D" w:rsidRDefault="003B087D" w:rsidP="002246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 быстрый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478" w:right="451" w:hanging="3"/>
              <w:rPr>
                <w:sz w:val="24"/>
              </w:rPr>
            </w:pPr>
            <w:r>
              <w:rPr>
                <w:sz w:val="24"/>
              </w:rPr>
              <w:t>5–6 раз каждое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Выполнять упражнения</w:t>
            </w:r>
          </w:p>
          <w:p w:rsidR="003B087D" w:rsidRPr="004668F5" w:rsidRDefault="003B087D" w:rsidP="0022464A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открытыми и закрытыми глазами</w:t>
            </w:r>
          </w:p>
        </w:tc>
      </w:tr>
      <w:tr w:rsidR="003B087D" w:rsidTr="0022464A">
        <w:trPr>
          <w:trHeight w:val="4695"/>
        </w:trPr>
        <w:tc>
          <w:tcPr>
            <w:tcW w:w="1419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на координацию</w:t>
            </w:r>
          </w:p>
          <w:p w:rsidR="003B087D" w:rsidRPr="004668F5" w:rsidRDefault="003B087D" w:rsidP="0022464A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типа «лестницы» — повернуть голову вправо — в исходное положение — повернуть голову влево — в исходное положение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612" w:firstLine="3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коснуться правым</w:t>
            </w:r>
            <w:r w:rsidRPr="004668F5">
              <w:rPr>
                <w:spacing w:val="-1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указательным пальцем кончика</w:t>
            </w:r>
            <w:r w:rsidRPr="004668F5">
              <w:rPr>
                <w:spacing w:val="-3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носа,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1"/>
              <w:ind w:left="141" w:right="153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правую руку на пояс, коснуться левым указательным пальцем кончика носа,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левую руку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открыть глаза, 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и средний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478" w:right="398" w:hanging="56"/>
              <w:rPr>
                <w:sz w:val="24"/>
              </w:rPr>
            </w:pPr>
            <w:r>
              <w:rPr>
                <w:sz w:val="24"/>
              </w:rPr>
              <w:t>3–4 раза каждое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Ноги выпрямлены</w:t>
            </w:r>
          </w:p>
        </w:tc>
      </w:tr>
    </w:tbl>
    <w:p w:rsidR="003B087D" w:rsidRDefault="003B087D" w:rsidP="003B087D">
      <w:pPr>
        <w:spacing w:line="271" w:lineRule="exact"/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19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4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Расслабление мышц голени и бедра легкими потряхиваниями. Руки на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передней поверхности бедер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20–25 сек.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выполнять по одной ноге</w:t>
            </w:r>
            <w:r w:rsidRPr="004668F5">
              <w:rPr>
                <w:spacing w:val="13"/>
                <w:sz w:val="24"/>
                <w:lang w:val="ru-RU"/>
              </w:rPr>
              <w:t xml:space="preserve"> </w:t>
            </w:r>
            <w:r w:rsidRPr="004668F5">
              <w:rPr>
                <w:spacing w:val="-3"/>
                <w:sz w:val="24"/>
                <w:lang w:val="ru-RU"/>
              </w:rPr>
              <w:t>поочередно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вместе.</w:t>
            </w: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спине,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 пальцев стоп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15–20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выполнять по одной ноге поочередно и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Поднимание прямых ног и удержание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их несколько секунд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Ноги поднимать на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высоту 15–20 см от пола</w:t>
            </w: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животе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Упражнение «ласточка»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не задерживать</w:t>
            </w:r>
          </w:p>
        </w:tc>
      </w:tr>
      <w:tr w:rsidR="003B087D" w:rsidTr="0022464A">
        <w:trPr>
          <w:trHeight w:val="817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животе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Изометрическое напряжение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28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ягодичных мышц и тазовой диафрагмы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Медленныйср 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6–8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5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Упор лежа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Отжимание от пола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Покачивание туловища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вперед и назад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10–15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Имитационное упражнение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«подлезание под забор»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 вперед и назад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10–15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Голову не опускать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держать прямо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Общая пассивная релаксация мышц и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отдых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2–3 мин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137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91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 с согнутой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коленном суставе</w:t>
            </w:r>
          </w:p>
          <w:p w:rsidR="003B087D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под тупым углом ногой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Приведение и отведение стопы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22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пятку подкладывают твердый предмет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4–5 см высотой</w:t>
            </w:r>
          </w:p>
        </w:tc>
      </w:tr>
      <w:tr w:rsidR="003B087D" w:rsidTr="0022464A">
        <w:trPr>
          <w:trHeight w:val="546"/>
        </w:trPr>
        <w:tc>
          <w:tcPr>
            <w:tcW w:w="1419" w:type="dxa"/>
            <w:vMerge w:val="restart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Разгибание стопы — в исходное</w:t>
            </w:r>
          </w:p>
          <w:p w:rsidR="003B087D" w:rsidRPr="004668F5" w:rsidRDefault="003B087D" w:rsidP="0022464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положение (носок на себя)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vMerge w:val="restart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83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из-под пятки убирается</w:t>
            </w:r>
          </w:p>
        </w:tc>
      </w:tr>
      <w:tr w:rsidR="003B087D" w:rsidTr="0022464A">
        <w:trPr>
          <w:trHeight w:val="1106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7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Разгибание стопы — в исходное положение (носок на себя)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8–10 раз</w:t>
            </w: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</w:tbl>
    <w:p w:rsidR="003B087D" w:rsidRDefault="003B087D" w:rsidP="003B087D">
      <w:pPr>
        <w:rPr>
          <w:sz w:val="2"/>
          <w:szCs w:val="2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109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Заключи- тельный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согнутой в коленном суставе под прямым углом ногой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Носок на себя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10–12 раз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9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Сначала под пятку подкладывают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твердый предмет, затем его убирают</w:t>
            </w:r>
          </w:p>
        </w:tc>
      </w:tr>
      <w:tr w:rsidR="003B087D" w:rsidTr="0022464A">
        <w:trPr>
          <w:trHeight w:val="1086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согнутой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4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коленном суставе меньше прямого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Разгибание стопы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8–10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Твердый предмет убирают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из-под пятки</w:t>
            </w: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выпрямленной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39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(петля резинового бинта охватывает голеностопный сустав)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33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Упражнение выполняют сперва для здоровой,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затем больной конечности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Обычная ходьба по залу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25–30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на пятках и носках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20–25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5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руки вдоль туловища, ноги на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ширине плеч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06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Сгибание–разгибание кистей, в локтевых суставах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10–12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Потряхивание бедер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передней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поверхности бедер</w:t>
            </w:r>
          </w:p>
        </w:tc>
      </w:tr>
      <w:tr w:rsidR="003B087D" w:rsidTr="0022464A">
        <w:trPr>
          <w:trHeight w:val="549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Исключать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диафрагмальное дыхание</w:t>
            </w:r>
          </w:p>
        </w:tc>
      </w:tr>
    </w:tbl>
    <w:p w:rsidR="003B087D" w:rsidRDefault="003B087D" w:rsidP="003B087D"/>
    <w:p w:rsidR="003B087D" w:rsidRDefault="003B087D" w:rsidP="003B087D">
      <w:pPr>
        <w:pStyle w:val="a9"/>
        <w:spacing w:before="2"/>
        <w:rPr>
          <w:b/>
          <w:sz w:val="19"/>
        </w:rPr>
      </w:pPr>
    </w:p>
    <w:p w:rsidR="003B087D" w:rsidRDefault="003B087D" w:rsidP="003B087D">
      <w:pPr>
        <w:spacing w:before="89" w:after="2"/>
        <w:ind w:left="5109" w:right="3558" w:hanging="1383"/>
        <w:rPr>
          <w:b/>
          <w:sz w:val="28"/>
        </w:rPr>
      </w:pPr>
      <w:r>
        <w:rPr>
          <w:b/>
          <w:sz w:val="28"/>
        </w:rPr>
        <w:t>ПРИМЕРНЫЙ КОМПЛЕКС ФИЗИЧЕСКИХ УПРАЖНЕНИЙ ПРИ  БОЛЬШЕБЕРЦОВОЙ  НЕВРОПАТИИ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27"/>
        </w:trPr>
        <w:tc>
          <w:tcPr>
            <w:tcW w:w="1419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Вводный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вдоль туловища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4–5 раз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828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274"/>
              <w:rPr>
                <w:sz w:val="24"/>
                <w:lang w:val="ru-RU"/>
              </w:rPr>
            </w:pPr>
            <w:r w:rsidRPr="004668F5">
              <w:rPr>
                <w:spacing w:val="-10"/>
                <w:sz w:val="24"/>
                <w:lang w:val="ru-RU"/>
              </w:rPr>
              <w:t xml:space="preserve">на </w:t>
            </w:r>
            <w:r w:rsidRPr="004668F5">
              <w:rPr>
                <w:spacing w:val="-18"/>
                <w:sz w:val="24"/>
                <w:lang w:val="ru-RU"/>
              </w:rPr>
              <w:t xml:space="preserve">ширине </w:t>
            </w:r>
            <w:r w:rsidRPr="004668F5">
              <w:rPr>
                <w:spacing w:val="-17"/>
                <w:sz w:val="24"/>
                <w:lang w:val="ru-RU"/>
              </w:rPr>
              <w:t xml:space="preserve">плеч, пальцы сжаты </w:t>
            </w:r>
            <w:r w:rsidRPr="004668F5">
              <w:rPr>
                <w:sz w:val="24"/>
                <w:lang w:val="ru-RU"/>
              </w:rPr>
              <w:t>в кулак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1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Поочередное сгибание–разгибание рук в локтевых суставах.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33" w:firstLine="343"/>
              <w:rPr>
                <w:sz w:val="24"/>
              </w:rPr>
            </w:pPr>
            <w:r>
              <w:rPr>
                <w:sz w:val="24"/>
              </w:rPr>
              <w:t>6–8 раз каждой рукой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7" w:right="1435"/>
              <w:rPr>
                <w:sz w:val="24"/>
              </w:rPr>
            </w:pPr>
            <w:r>
              <w:rPr>
                <w:sz w:val="24"/>
              </w:rPr>
              <w:t>Дыхание произвольное</w:t>
            </w:r>
          </w:p>
        </w:tc>
      </w:tr>
      <w:tr w:rsidR="003B087D" w:rsidTr="0022464A">
        <w:trPr>
          <w:trHeight w:val="827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ноги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на ширине плеч, руки вверх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лучезапястных суставах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1102"/>
        </w:trPr>
        <w:tc>
          <w:tcPr>
            <w:tcW w:w="1419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спине,</w:t>
            </w:r>
          </w:p>
          <w:p w:rsidR="003B087D" w:rsidRPr="004668F5" w:rsidRDefault="003B087D" w:rsidP="0022464A">
            <w:pPr>
              <w:pStyle w:val="TableParagraph"/>
              <w:ind w:left="107" w:right="2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 ноги прямые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 пальцев правой кисти, одновременно сгибание-разги- бание левой руки</w:t>
            </w:r>
          </w:p>
          <w:p w:rsidR="003B087D" w:rsidRPr="004668F5" w:rsidRDefault="003B087D" w:rsidP="0022464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локтевом суставе и наоборот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B087D" w:rsidRDefault="003B087D" w:rsidP="002246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 быстрый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478" w:right="451" w:hanging="3"/>
              <w:rPr>
                <w:sz w:val="24"/>
              </w:rPr>
            </w:pPr>
            <w:r>
              <w:rPr>
                <w:sz w:val="24"/>
              </w:rPr>
              <w:t>5–6 раз каждое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Выполнять упражнения</w:t>
            </w:r>
          </w:p>
          <w:p w:rsidR="003B087D" w:rsidRPr="004668F5" w:rsidRDefault="003B087D" w:rsidP="0022464A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открытыми и закрытыми глазами</w:t>
            </w:r>
          </w:p>
        </w:tc>
      </w:tr>
      <w:tr w:rsidR="003B087D" w:rsidTr="0022464A">
        <w:trPr>
          <w:trHeight w:val="4695"/>
        </w:trPr>
        <w:tc>
          <w:tcPr>
            <w:tcW w:w="1419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на координацию</w:t>
            </w:r>
          </w:p>
          <w:p w:rsidR="003B087D" w:rsidRPr="004668F5" w:rsidRDefault="003B087D" w:rsidP="0022464A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типа «лестницы» — повернуть голову вправо — в исходное положение — повернуть голову влево — в исходное положение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612" w:firstLine="33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коснуться правым</w:t>
            </w:r>
            <w:r w:rsidRPr="004668F5">
              <w:rPr>
                <w:spacing w:val="-11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указательным пальцем кончика</w:t>
            </w:r>
            <w:r w:rsidRPr="004668F5">
              <w:rPr>
                <w:spacing w:val="-3"/>
                <w:sz w:val="24"/>
                <w:lang w:val="ru-RU"/>
              </w:rPr>
              <w:t xml:space="preserve"> </w:t>
            </w:r>
            <w:r w:rsidRPr="004668F5">
              <w:rPr>
                <w:sz w:val="24"/>
                <w:lang w:val="ru-RU"/>
              </w:rPr>
              <w:t>носа,</w:t>
            </w:r>
          </w:p>
          <w:p w:rsidR="003B087D" w:rsidRPr="004668F5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1"/>
              <w:ind w:left="141" w:right="153" w:firstLine="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правую руку на пояс, коснуться левым указательным пальцем кончика носа,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левую руку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открыть глаза, 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</w:p>
          <w:p w:rsidR="003B087D" w:rsidRDefault="003B087D" w:rsidP="0022464A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и средний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478" w:right="398" w:hanging="56"/>
              <w:rPr>
                <w:sz w:val="24"/>
              </w:rPr>
            </w:pPr>
            <w:r>
              <w:rPr>
                <w:sz w:val="24"/>
              </w:rPr>
              <w:t>3–4 раза каждое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Ноги выпрямлены</w:t>
            </w:r>
          </w:p>
        </w:tc>
      </w:tr>
    </w:tbl>
    <w:p w:rsidR="003B087D" w:rsidRDefault="003B087D" w:rsidP="003B087D">
      <w:pPr>
        <w:spacing w:line="271" w:lineRule="exact"/>
        <w:rPr>
          <w:sz w:val="24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819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4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Расслабление мышц голени и бедра легкими потряхиваниями. Руки на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передней поверхности бедер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20–25 сек.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выполнять по одной ноге</w:t>
            </w:r>
            <w:r w:rsidRPr="004668F5">
              <w:rPr>
                <w:spacing w:val="13"/>
                <w:sz w:val="24"/>
                <w:lang w:val="ru-RU"/>
              </w:rPr>
              <w:t xml:space="preserve"> </w:t>
            </w:r>
            <w:r w:rsidRPr="004668F5">
              <w:rPr>
                <w:spacing w:val="-3"/>
                <w:sz w:val="24"/>
                <w:lang w:val="ru-RU"/>
              </w:rPr>
              <w:t>поочередно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вместе.</w:t>
            </w: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Лежа на спине,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вдоль туловища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и разгибание пальцев стоп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15–20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Упражнения выполнять по одной ноге поочередно и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Поднимание прямых ног и удержание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их несколько секунд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Ноги поднимать на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высоту 15–20 см от пола</w:t>
            </w: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животе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Упражнение «ласточка»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3–4 раза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не задерживать</w:t>
            </w:r>
          </w:p>
        </w:tc>
      </w:tr>
      <w:tr w:rsidR="003B087D" w:rsidTr="0022464A">
        <w:trPr>
          <w:trHeight w:val="817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животе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Изометрическое напряжение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128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ягодичных мышц и тазовой диафрагмы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Медленныйср 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6–8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5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Упор лежа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Отжимание от пола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Покачивание туловища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вперед и назад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10–15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Имитационное упражнение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«подлезание под забор»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542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четвереньках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 вперед и назад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10–15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Голову не опускать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держать прямо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 на спине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Общая пассивная релаксация мышц и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отдых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2–3 мин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137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91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 с согнутой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коленном суставе</w:t>
            </w:r>
          </w:p>
          <w:p w:rsidR="003B087D" w:rsidRDefault="003B087D" w:rsidP="0022464A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под тупым углом ногой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Приведение и отведение стопы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Медленный средний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Pr="004668F5" w:rsidRDefault="003B087D" w:rsidP="0022464A">
            <w:pPr>
              <w:pStyle w:val="TableParagraph"/>
              <w:ind w:left="107" w:right="22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Под пятку подкладывают твердый предмет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4–5 см высотой</w:t>
            </w:r>
          </w:p>
        </w:tc>
      </w:tr>
      <w:tr w:rsidR="003B087D" w:rsidTr="0022464A">
        <w:trPr>
          <w:trHeight w:val="546"/>
        </w:trPr>
        <w:tc>
          <w:tcPr>
            <w:tcW w:w="1419" w:type="dxa"/>
            <w:vMerge w:val="restart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Разгибание стопы — в исходное</w:t>
            </w:r>
          </w:p>
          <w:p w:rsidR="003B087D" w:rsidRPr="004668F5" w:rsidRDefault="003B087D" w:rsidP="0022464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положение (носок на себя)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vMerge w:val="restart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3B087D" w:rsidRPr="004668F5" w:rsidRDefault="003B087D" w:rsidP="0022464A">
            <w:pPr>
              <w:pStyle w:val="TableParagraph"/>
              <w:ind w:left="107" w:right="83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Валик из-под пятки убирается</w:t>
            </w:r>
          </w:p>
        </w:tc>
      </w:tr>
      <w:tr w:rsidR="003B087D" w:rsidTr="0022464A">
        <w:trPr>
          <w:trHeight w:val="1106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79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Разгибание стопы — в исходное положение (носок на себя)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71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8–10 раз</w:t>
            </w: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</w:tbl>
    <w:p w:rsidR="003B087D" w:rsidRDefault="003B087D" w:rsidP="003B087D">
      <w:pPr>
        <w:rPr>
          <w:sz w:val="2"/>
          <w:szCs w:val="2"/>
        </w:rPr>
        <w:sectPr w:rsidR="003B087D">
          <w:pgSz w:w="16850" w:h="11910" w:orient="landscape"/>
          <w:pgMar w:top="1100" w:right="840" w:bottom="280" w:left="680" w:header="720" w:footer="720" w:gutter="0"/>
          <w:cols w:space="720"/>
        </w:sectPr>
      </w:pPr>
    </w:p>
    <w:p w:rsidR="003B087D" w:rsidRDefault="003B087D" w:rsidP="003B087D">
      <w:pPr>
        <w:pStyle w:val="a9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4256"/>
        <w:gridCol w:w="1700"/>
        <w:gridCol w:w="1698"/>
        <w:gridCol w:w="2982"/>
      </w:tblGrid>
      <w:tr w:rsidR="003B087D" w:rsidTr="0022464A">
        <w:trPr>
          <w:trHeight w:val="27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306" w:right="281" w:firstLine="60"/>
              <w:rPr>
                <w:sz w:val="24"/>
              </w:rPr>
            </w:pPr>
            <w:r>
              <w:rPr>
                <w:sz w:val="24"/>
              </w:rPr>
              <w:t>Раздел занятий</w:t>
            </w:r>
          </w:p>
        </w:tc>
        <w:tc>
          <w:tcPr>
            <w:tcW w:w="255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</w:p>
        </w:tc>
        <w:tc>
          <w:tcPr>
            <w:tcW w:w="4256" w:type="dxa"/>
            <w:vMerge w:val="restart"/>
          </w:tcPr>
          <w:p w:rsidR="003B087D" w:rsidRDefault="003B087D" w:rsidP="0022464A">
            <w:pPr>
              <w:pStyle w:val="TableParagraph"/>
              <w:spacing w:before="135"/>
              <w:ind w:left="1494" w:right="14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упражнений</w:t>
            </w:r>
          </w:p>
        </w:tc>
        <w:tc>
          <w:tcPr>
            <w:tcW w:w="3398" w:type="dxa"/>
            <w:gridSpan w:val="2"/>
          </w:tcPr>
          <w:p w:rsidR="003B087D" w:rsidRDefault="003B087D" w:rsidP="0022464A">
            <w:pPr>
              <w:pStyle w:val="TableParagraph"/>
              <w:spacing w:line="256" w:lineRule="exact"/>
              <w:ind w:left="1136" w:right="1128"/>
              <w:jc w:val="center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982" w:type="dxa"/>
            <w:vMerge w:val="restart"/>
          </w:tcPr>
          <w:p w:rsidR="003B087D" w:rsidRDefault="003B087D" w:rsidP="002246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087D" w:rsidRDefault="003B087D" w:rsidP="0022464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3B087D" w:rsidTr="0022464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B087D" w:rsidRDefault="003B087D" w:rsidP="0022464A">
            <w:pPr>
              <w:pStyle w:val="TableParagraph"/>
              <w:spacing w:before="131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1698" w:type="dxa"/>
          </w:tcPr>
          <w:p w:rsidR="003B087D" w:rsidRDefault="003B087D" w:rsidP="0022464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повторений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</w:tr>
      <w:tr w:rsidR="003B087D" w:rsidTr="0022464A">
        <w:trPr>
          <w:trHeight w:val="1095"/>
        </w:trPr>
        <w:tc>
          <w:tcPr>
            <w:tcW w:w="1419" w:type="dxa"/>
            <w:vMerge w:val="restart"/>
          </w:tcPr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rPr>
                <w:b/>
                <w:sz w:val="26"/>
              </w:rPr>
            </w:pPr>
          </w:p>
          <w:p w:rsidR="003B087D" w:rsidRDefault="003B087D" w:rsidP="0022464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B087D" w:rsidRDefault="003B087D" w:rsidP="002246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Заключи- тельный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согнутой в коленном суставе под прямым углом ногой</w:t>
            </w:r>
          </w:p>
        </w:tc>
        <w:tc>
          <w:tcPr>
            <w:tcW w:w="4256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Носок на себя</w:t>
            </w:r>
          </w:p>
        </w:tc>
        <w:tc>
          <w:tcPr>
            <w:tcW w:w="1700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bottom w:val="nil"/>
            </w:tcBorders>
          </w:tcPr>
          <w:p w:rsidR="003B087D" w:rsidRDefault="003B087D" w:rsidP="0022464A">
            <w:pPr>
              <w:pStyle w:val="TableParagraph"/>
              <w:spacing w:line="268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10–12 раз</w:t>
            </w:r>
          </w:p>
        </w:tc>
        <w:tc>
          <w:tcPr>
            <w:tcW w:w="2982" w:type="dxa"/>
            <w:tcBorders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9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Сначала под пятку подкладывают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954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твердый предмет, затем его убирают</w:t>
            </w:r>
          </w:p>
        </w:tc>
      </w:tr>
      <w:tr w:rsidR="003B087D" w:rsidTr="0022464A">
        <w:trPr>
          <w:trHeight w:val="1086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Сидя на стуле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 согнутой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425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в коленном суставе меньше прямого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Разгибание стопы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58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8–10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Твердый предмет убирают</w:t>
            </w:r>
          </w:p>
          <w:p w:rsidR="003B087D" w:rsidRPr="004668F5" w:rsidRDefault="003B087D" w:rsidP="002246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из-под пятки</w:t>
            </w: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 выпрямленной</w:t>
            </w:r>
          </w:p>
          <w:p w:rsidR="003B087D" w:rsidRPr="004668F5" w:rsidRDefault="003B087D" w:rsidP="0022464A">
            <w:pPr>
              <w:pStyle w:val="TableParagraph"/>
              <w:spacing w:line="270" w:lineRule="atLeast"/>
              <w:ind w:left="107" w:right="391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(петля резинового бинта охватывает голеностопный сустав)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10–15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330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Упражнение выполняют сперва для здоровой,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затем больной конечности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стуле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24"/>
              </w:rPr>
            </w:pP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Обычная ходьба по залу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25–30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Следить за осанкой</w:t>
            </w:r>
          </w:p>
        </w:tc>
      </w:tr>
      <w:tr w:rsidR="003B087D" w:rsidTr="0022464A">
        <w:trPr>
          <w:trHeight w:val="266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Ходьба на пятках и носках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4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20–25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rPr>
                <w:sz w:val="18"/>
              </w:rPr>
            </w:pPr>
          </w:p>
        </w:tc>
      </w:tr>
      <w:tr w:rsidR="003B087D" w:rsidTr="0022464A">
        <w:trPr>
          <w:trHeight w:val="818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52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Стоя, руки вдоль туловища, ноги на</w:t>
            </w:r>
          </w:p>
          <w:p w:rsidR="003B087D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ширине плеч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ind w:left="107" w:right="1068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Сгибание–разгибание кистей, в локтевых суставах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10–12 раз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 свободное</w:t>
            </w:r>
          </w:p>
        </w:tc>
      </w:tr>
      <w:tr w:rsidR="003B087D" w:rsidTr="0022464A">
        <w:trPr>
          <w:trHeight w:val="541"/>
        </w:trPr>
        <w:tc>
          <w:tcPr>
            <w:tcW w:w="1419" w:type="dxa"/>
            <w:vMerge/>
            <w:tcBorders>
              <w:top w:val="nil"/>
            </w:tcBorders>
          </w:tcPr>
          <w:p w:rsidR="003B087D" w:rsidRDefault="003B087D" w:rsidP="0022464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Потряхивание бедер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15–20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B087D" w:rsidRPr="004668F5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Руки на передней</w:t>
            </w:r>
          </w:p>
          <w:p w:rsidR="003B087D" w:rsidRPr="004668F5" w:rsidRDefault="003B087D" w:rsidP="002246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68F5">
              <w:rPr>
                <w:sz w:val="24"/>
                <w:lang w:val="ru-RU"/>
              </w:rPr>
              <w:t>поверхности бедер</w:t>
            </w:r>
          </w:p>
        </w:tc>
      </w:tr>
      <w:tr w:rsidR="003B087D" w:rsidTr="0022464A">
        <w:trPr>
          <w:trHeight w:val="549"/>
        </w:trPr>
        <w:tc>
          <w:tcPr>
            <w:tcW w:w="1419" w:type="dxa"/>
            <w:vMerge/>
            <w:tcBorders>
              <w:top w:val="nil"/>
            </w:tcBorders>
          </w:tcPr>
          <w:p w:rsidR="003B087D" w:rsidRPr="004668F5" w:rsidRDefault="003B087D" w:rsidP="002246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4256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Грудное дыхание</w:t>
            </w:r>
          </w:p>
        </w:tc>
        <w:tc>
          <w:tcPr>
            <w:tcW w:w="1700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w="1698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5–6 раз</w:t>
            </w:r>
          </w:p>
        </w:tc>
        <w:tc>
          <w:tcPr>
            <w:tcW w:w="2982" w:type="dxa"/>
            <w:tcBorders>
              <w:top w:val="nil"/>
            </w:tcBorders>
          </w:tcPr>
          <w:p w:rsidR="003B087D" w:rsidRDefault="003B087D" w:rsidP="0022464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Исключать</w:t>
            </w:r>
          </w:p>
          <w:p w:rsidR="003B087D" w:rsidRDefault="003B087D" w:rsidP="00224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диафрагмальное дыхание</w:t>
            </w:r>
          </w:p>
        </w:tc>
      </w:tr>
    </w:tbl>
    <w:p w:rsidR="003B087D" w:rsidRDefault="003B087D" w:rsidP="003B087D"/>
    <w:p w:rsidR="003B087D" w:rsidRDefault="003B087D" w:rsidP="003B08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87D" w:rsidRDefault="003B087D" w:rsidP="003B08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87D" w:rsidRDefault="003B087D" w:rsidP="003B087D"/>
    <w:p w:rsidR="001E156E" w:rsidRDefault="001E156E"/>
    <w:sectPr w:rsidR="001E156E" w:rsidSect="004D4E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AFC"/>
    <w:multiLevelType w:val="multilevel"/>
    <w:tmpl w:val="C4D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3772"/>
    <w:multiLevelType w:val="multilevel"/>
    <w:tmpl w:val="AE4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3722D"/>
    <w:multiLevelType w:val="hybridMultilevel"/>
    <w:tmpl w:val="A34044CA"/>
    <w:lvl w:ilvl="0" w:tplc="462EDCA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A14E4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D24098AC">
      <w:numFmt w:val="bullet"/>
      <w:lvlText w:val="•"/>
      <w:lvlJc w:val="left"/>
      <w:pPr>
        <w:ind w:left="929" w:hanging="142"/>
      </w:pPr>
      <w:rPr>
        <w:rFonts w:hint="default"/>
        <w:lang w:val="ru-RU" w:eastAsia="en-US" w:bidi="ar-SA"/>
      </w:rPr>
    </w:lvl>
    <w:lvl w:ilvl="3" w:tplc="9A9A959A">
      <w:numFmt w:val="bullet"/>
      <w:lvlText w:val="•"/>
      <w:lvlJc w:val="left"/>
      <w:pPr>
        <w:ind w:left="1343" w:hanging="142"/>
      </w:pPr>
      <w:rPr>
        <w:rFonts w:hint="default"/>
        <w:lang w:val="ru-RU" w:eastAsia="en-US" w:bidi="ar-SA"/>
      </w:rPr>
    </w:lvl>
    <w:lvl w:ilvl="4" w:tplc="D878FB8C">
      <w:numFmt w:val="bullet"/>
      <w:lvlText w:val="•"/>
      <w:lvlJc w:val="left"/>
      <w:pPr>
        <w:ind w:left="1758" w:hanging="142"/>
      </w:pPr>
      <w:rPr>
        <w:rFonts w:hint="default"/>
        <w:lang w:val="ru-RU" w:eastAsia="en-US" w:bidi="ar-SA"/>
      </w:rPr>
    </w:lvl>
    <w:lvl w:ilvl="5" w:tplc="B4D021D4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6" w:tplc="32041F6C">
      <w:numFmt w:val="bullet"/>
      <w:lvlText w:val="•"/>
      <w:lvlJc w:val="left"/>
      <w:pPr>
        <w:ind w:left="2587" w:hanging="142"/>
      </w:pPr>
      <w:rPr>
        <w:rFonts w:hint="default"/>
        <w:lang w:val="ru-RU" w:eastAsia="en-US" w:bidi="ar-SA"/>
      </w:rPr>
    </w:lvl>
    <w:lvl w:ilvl="7" w:tplc="E486AD6E">
      <w:numFmt w:val="bullet"/>
      <w:lvlText w:val="•"/>
      <w:lvlJc w:val="left"/>
      <w:pPr>
        <w:ind w:left="3002" w:hanging="142"/>
      </w:pPr>
      <w:rPr>
        <w:rFonts w:hint="default"/>
        <w:lang w:val="ru-RU" w:eastAsia="en-US" w:bidi="ar-SA"/>
      </w:rPr>
    </w:lvl>
    <w:lvl w:ilvl="8" w:tplc="FB22E85A">
      <w:numFmt w:val="bullet"/>
      <w:lvlText w:val="•"/>
      <w:lvlJc w:val="left"/>
      <w:pPr>
        <w:ind w:left="3416" w:hanging="142"/>
      </w:pPr>
      <w:rPr>
        <w:rFonts w:hint="default"/>
        <w:lang w:val="ru-RU" w:eastAsia="en-US" w:bidi="ar-SA"/>
      </w:rPr>
    </w:lvl>
  </w:abstractNum>
  <w:abstractNum w:abstractNumId="3">
    <w:nsid w:val="08740033"/>
    <w:multiLevelType w:val="hybridMultilevel"/>
    <w:tmpl w:val="9DB0E3A6"/>
    <w:lvl w:ilvl="0" w:tplc="DA7A2310">
      <w:start w:val="1"/>
      <w:numFmt w:val="decimal"/>
      <w:lvlText w:val="%1."/>
      <w:lvlJc w:val="left"/>
      <w:pPr>
        <w:ind w:left="141" w:hanging="68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9CF4A7DA">
      <w:numFmt w:val="bullet"/>
      <w:lvlText w:val="•"/>
      <w:lvlJc w:val="left"/>
      <w:pPr>
        <w:ind w:left="550" w:hanging="687"/>
      </w:pPr>
      <w:rPr>
        <w:rFonts w:hint="default"/>
        <w:lang w:val="ru-RU" w:eastAsia="en-US" w:bidi="ar-SA"/>
      </w:rPr>
    </w:lvl>
    <w:lvl w:ilvl="2" w:tplc="BEF67BD0">
      <w:numFmt w:val="bullet"/>
      <w:lvlText w:val="•"/>
      <w:lvlJc w:val="left"/>
      <w:pPr>
        <w:ind w:left="960" w:hanging="687"/>
      </w:pPr>
      <w:rPr>
        <w:rFonts w:hint="default"/>
        <w:lang w:val="ru-RU" w:eastAsia="en-US" w:bidi="ar-SA"/>
      </w:rPr>
    </w:lvl>
    <w:lvl w:ilvl="3" w:tplc="3C76E4A2">
      <w:numFmt w:val="bullet"/>
      <w:lvlText w:val="•"/>
      <w:lvlJc w:val="left"/>
      <w:pPr>
        <w:ind w:left="1370" w:hanging="687"/>
      </w:pPr>
      <w:rPr>
        <w:rFonts w:hint="default"/>
        <w:lang w:val="ru-RU" w:eastAsia="en-US" w:bidi="ar-SA"/>
      </w:rPr>
    </w:lvl>
    <w:lvl w:ilvl="4" w:tplc="C59EEFBA">
      <w:numFmt w:val="bullet"/>
      <w:lvlText w:val="•"/>
      <w:lvlJc w:val="left"/>
      <w:pPr>
        <w:ind w:left="1780" w:hanging="687"/>
      </w:pPr>
      <w:rPr>
        <w:rFonts w:hint="default"/>
        <w:lang w:val="ru-RU" w:eastAsia="en-US" w:bidi="ar-SA"/>
      </w:rPr>
    </w:lvl>
    <w:lvl w:ilvl="5" w:tplc="4CA23E8C">
      <w:numFmt w:val="bullet"/>
      <w:lvlText w:val="•"/>
      <w:lvlJc w:val="left"/>
      <w:pPr>
        <w:ind w:left="2190" w:hanging="687"/>
      </w:pPr>
      <w:rPr>
        <w:rFonts w:hint="default"/>
        <w:lang w:val="ru-RU" w:eastAsia="en-US" w:bidi="ar-SA"/>
      </w:rPr>
    </w:lvl>
    <w:lvl w:ilvl="6" w:tplc="DFC6417E">
      <w:numFmt w:val="bullet"/>
      <w:lvlText w:val="•"/>
      <w:lvlJc w:val="left"/>
      <w:pPr>
        <w:ind w:left="2600" w:hanging="687"/>
      </w:pPr>
      <w:rPr>
        <w:rFonts w:hint="default"/>
        <w:lang w:val="ru-RU" w:eastAsia="en-US" w:bidi="ar-SA"/>
      </w:rPr>
    </w:lvl>
    <w:lvl w:ilvl="7" w:tplc="DFB49202">
      <w:numFmt w:val="bullet"/>
      <w:lvlText w:val="•"/>
      <w:lvlJc w:val="left"/>
      <w:pPr>
        <w:ind w:left="3010" w:hanging="687"/>
      </w:pPr>
      <w:rPr>
        <w:rFonts w:hint="default"/>
        <w:lang w:val="ru-RU" w:eastAsia="en-US" w:bidi="ar-SA"/>
      </w:rPr>
    </w:lvl>
    <w:lvl w:ilvl="8" w:tplc="CACC7CAE">
      <w:numFmt w:val="bullet"/>
      <w:lvlText w:val="•"/>
      <w:lvlJc w:val="left"/>
      <w:pPr>
        <w:ind w:left="3420" w:hanging="687"/>
      </w:pPr>
      <w:rPr>
        <w:rFonts w:hint="default"/>
        <w:lang w:val="ru-RU" w:eastAsia="en-US" w:bidi="ar-SA"/>
      </w:rPr>
    </w:lvl>
  </w:abstractNum>
  <w:abstractNum w:abstractNumId="4">
    <w:nsid w:val="10676AFA"/>
    <w:multiLevelType w:val="multilevel"/>
    <w:tmpl w:val="A59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A1290"/>
    <w:multiLevelType w:val="multilevel"/>
    <w:tmpl w:val="ACA47BD6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0" w:hanging="420"/>
      </w:pPr>
      <w:rPr>
        <w:rFonts w:hint="default"/>
        <w:lang w:val="ru-RU" w:eastAsia="en-US" w:bidi="ar-SA"/>
      </w:rPr>
    </w:lvl>
  </w:abstractNum>
  <w:abstractNum w:abstractNumId="6">
    <w:nsid w:val="1446652B"/>
    <w:multiLevelType w:val="multilevel"/>
    <w:tmpl w:val="C41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623D8"/>
    <w:multiLevelType w:val="multilevel"/>
    <w:tmpl w:val="A448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9163DB"/>
    <w:multiLevelType w:val="multilevel"/>
    <w:tmpl w:val="0B9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33000"/>
    <w:multiLevelType w:val="multilevel"/>
    <w:tmpl w:val="37A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C3691"/>
    <w:multiLevelType w:val="hybridMultilevel"/>
    <w:tmpl w:val="19D679E6"/>
    <w:lvl w:ilvl="0" w:tplc="D3C8380A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4D889EE">
      <w:numFmt w:val="bullet"/>
      <w:lvlText w:val="•"/>
      <w:lvlJc w:val="left"/>
      <w:pPr>
        <w:ind w:left="285" w:hanging="181"/>
      </w:pPr>
      <w:rPr>
        <w:rFonts w:hint="default"/>
        <w:lang w:val="ru-RU" w:eastAsia="en-US" w:bidi="ar-SA"/>
      </w:rPr>
    </w:lvl>
    <w:lvl w:ilvl="2" w:tplc="F9AE2190">
      <w:numFmt w:val="bullet"/>
      <w:lvlText w:val="•"/>
      <w:lvlJc w:val="left"/>
      <w:pPr>
        <w:ind w:left="470" w:hanging="181"/>
      </w:pPr>
      <w:rPr>
        <w:rFonts w:hint="default"/>
        <w:lang w:val="ru-RU" w:eastAsia="en-US" w:bidi="ar-SA"/>
      </w:rPr>
    </w:lvl>
    <w:lvl w:ilvl="3" w:tplc="EAF8E9E2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4" w:tplc="0A3295EC">
      <w:numFmt w:val="bullet"/>
      <w:lvlText w:val="•"/>
      <w:lvlJc w:val="left"/>
      <w:pPr>
        <w:ind w:left="841" w:hanging="181"/>
      </w:pPr>
      <w:rPr>
        <w:rFonts w:hint="default"/>
        <w:lang w:val="ru-RU" w:eastAsia="en-US" w:bidi="ar-SA"/>
      </w:rPr>
    </w:lvl>
    <w:lvl w:ilvl="5" w:tplc="F1420E2A">
      <w:numFmt w:val="bullet"/>
      <w:lvlText w:val="•"/>
      <w:lvlJc w:val="left"/>
      <w:pPr>
        <w:ind w:left="1026" w:hanging="181"/>
      </w:pPr>
      <w:rPr>
        <w:rFonts w:hint="default"/>
        <w:lang w:val="ru-RU" w:eastAsia="en-US" w:bidi="ar-SA"/>
      </w:rPr>
    </w:lvl>
    <w:lvl w:ilvl="6" w:tplc="C32AC16A">
      <w:numFmt w:val="bullet"/>
      <w:lvlText w:val="•"/>
      <w:lvlJc w:val="left"/>
      <w:pPr>
        <w:ind w:left="1211" w:hanging="181"/>
      </w:pPr>
      <w:rPr>
        <w:rFonts w:hint="default"/>
        <w:lang w:val="ru-RU" w:eastAsia="en-US" w:bidi="ar-SA"/>
      </w:rPr>
    </w:lvl>
    <w:lvl w:ilvl="7" w:tplc="9CB2EB92">
      <w:numFmt w:val="bullet"/>
      <w:lvlText w:val="•"/>
      <w:lvlJc w:val="left"/>
      <w:pPr>
        <w:ind w:left="1397" w:hanging="181"/>
      </w:pPr>
      <w:rPr>
        <w:rFonts w:hint="default"/>
        <w:lang w:val="ru-RU" w:eastAsia="en-US" w:bidi="ar-SA"/>
      </w:rPr>
    </w:lvl>
    <w:lvl w:ilvl="8" w:tplc="EA8201B6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</w:abstractNum>
  <w:abstractNum w:abstractNumId="11">
    <w:nsid w:val="390E7CB1"/>
    <w:multiLevelType w:val="hybridMultilevel"/>
    <w:tmpl w:val="E74E2728"/>
    <w:lvl w:ilvl="0" w:tplc="8B8AD6AC">
      <w:start w:val="1"/>
      <w:numFmt w:val="decimal"/>
      <w:lvlText w:val="%1."/>
      <w:lvlJc w:val="left"/>
      <w:pPr>
        <w:ind w:left="141" w:hanging="68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158DD18">
      <w:numFmt w:val="bullet"/>
      <w:lvlText w:val="•"/>
      <w:lvlJc w:val="left"/>
      <w:pPr>
        <w:ind w:left="550" w:hanging="687"/>
      </w:pPr>
      <w:rPr>
        <w:rFonts w:hint="default"/>
        <w:lang w:val="ru-RU" w:eastAsia="en-US" w:bidi="ar-SA"/>
      </w:rPr>
    </w:lvl>
    <w:lvl w:ilvl="2" w:tplc="86249CDA">
      <w:numFmt w:val="bullet"/>
      <w:lvlText w:val="•"/>
      <w:lvlJc w:val="left"/>
      <w:pPr>
        <w:ind w:left="960" w:hanging="687"/>
      </w:pPr>
      <w:rPr>
        <w:rFonts w:hint="default"/>
        <w:lang w:val="ru-RU" w:eastAsia="en-US" w:bidi="ar-SA"/>
      </w:rPr>
    </w:lvl>
    <w:lvl w:ilvl="3" w:tplc="D018CE14">
      <w:numFmt w:val="bullet"/>
      <w:lvlText w:val="•"/>
      <w:lvlJc w:val="left"/>
      <w:pPr>
        <w:ind w:left="1370" w:hanging="687"/>
      </w:pPr>
      <w:rPr>
        <w:rFonts w:hint="default"/>
        <w:lang w:val="ru-RU" w:eastAsia="en-US" w:bidi="ar-SA"/>
      </w:rPr>
    </w:lvl>
    <w:lvl w:ilvl="4" w:tplc="6958DF68">
      <w:numFmt w:val="bullet"/>
      <w:lvlText w:val="•"/>
      <w:lvlJc w:val="left"/>
      <w:pPr>
        <w:ind w:left="1780" w:hanging="687"/>
      </w:pPr>
      <w:rPr>
        <w:rFonts w:hint="default"/>
        <w:lang w:val="ru-RU" w:eastAsia="en-US" w:bidi="ar-SA"/>
      </w:rPr>
    </w:lvl>
    <w:lvl w:ilvl="5" w:tplc="5C44FDFC">
      <w:numFmt w:val="bullet"/>
      <w:lvlText w:val="•"/>
      <w:lvlJc w:val="left"/>
      <w:pPr>
        <w:ind w:left="2190" w:hanging="687"/>
      </w:pPr>
      <w:rPr>
        <w:rFonts w:hint="default"/>
        <w:lang w:val="ru-RU" w:eastAsia="en-US" w:bidi="ar-SA"/>
      </w:rPr>
    </w:lvl>
    <w:lvl w:ilvl="6" w:tplc="3D1CDE1E">
      <w:numFmt w:val="bullet"/>
      <w:lvlText w:val="•"/>
      <w:lvlJc w:val="left"/>
      <w:pPr>
        <w:ind w:left="2600" w:hanging="687"/>
      </w:pPr>
      <w:rPr>
        <w:rFonts w:hint="default"/>
        <w:lang w:val="ru-RU" w:eastAsia="en-US" w:bidi="ar-SA"/>
      </w:rPr>
    </w:lvl>
    <w:lvl w:ilvl="7" w:tplc="B7D28072">
      <w:numFmt w:val="bullet"/>
      <w:lvlText w:val="•"/>
      <w:lvlJc w:val="left"/>
      <w:pPr>
        <w:ind w:left="3010" w:hanging="687"/>
      </w:pPr>
      <w:rPr>
        <w:rFonts w:hint="default"/>
        <w:lang w:val="ru-RU" w:eastAsia="en-US" w:bidi="ar-SA"/>
      </w:rPr>
    </w:lvl>
    <w:lvl w:ilvl="8" w:tplc="29DAFDE6">
      <w:numFmt w:val="bullet"/>
      <w:lvlText w:val="•"/>
      <w:lvlJc w:val="left"/>
      <w:pPr>
        <w:ind w:left="3420" w:hanging="687"/>
      </w:pPr>
      <w:rPr>
        <w:rFonts w:hint="default"/>
        <w:lang w:val="ru-RU" w:eastAsia="en-US" w:bidi="ar-SA"/>
      </w:rPr>
    </w:lvl>
  </w:abstractNum>
  <w:abstractNum w:abstractNumId="12">
    <w:nsid w:val="3C5D0AEA"/>
    <w:multiLevelType w:val="hybridMultilevel"/>
    <w:tmpl w:val="BE66C80E"/>
    <w:lvl w:ilvl="0" w:tplc="48ECFB38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56C2668">
      <w:numFmt w:val="bullet"/>
      <w:lvlText w:val="•"/>
      <w:lvlJc w:val="left"/>
      <w:pPr>
        <w:ind w:left="285" w:hanging="240"/>
      </w:pPr>
      <w:rPr>
        <w:rFonts w:hint="default"/>
        <w:lang w:val="ru-RU" w:eastAsia="en-US" w:bidi="ar-SA"/>
      </w:rPr>
    </w:lvl>
    <w:lvl w:ilvl="2" w:tplc="D6D093FA">
      <w:numFmt w:val="bullet"/>
      <w:lvlText w:val="•"/>
      <w:lvlJc w:val="left"/>
      <w:pPr>
        <w:ind w:left="470" w:hanging="240"/>
      </w:pPr>
      <w:rPr>
        <w:rFonts w:hint="default"/>
        <w:lang w:val="ru-RU" w:eastAsia="en-US" w:bidi="ar-SA"/>
      </w:rPr>
    </w:lvl>
    <w:lvl w:ilvl="3" w:tplc="40B6F4C6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4" w:tplc="F5FC6CE6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5" w:tplc="1254693C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6" w:tplc="8BB64B9C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7" w:tplc="0A023D74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8" w:tplc="EBC0C9A6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</w:abstractNum>
  <w:abstractNum w:abstractNumId="13">
    <w:nsid w:val="3CE02A49"/>
    <w:multiLevelType w:val="hybridMultilevel"/>
    <w:tmpl w:val="FB0A55FC"/>
    <w:lvl w:ilvl="0" w:tplc="3872E4B2">
      <w:start w:val="1"/>
      <w:numFmt w:val="decimal"/>
      <w:lvlText w:val="%1."/>
      <w:lvlJc w:val="left"/>
      <w:pPr>
        <w:ind w:left="154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168970">
      <w:numFmt w:val="bullet"/>
      <w:lvlText w:val="•"/>
      <w:lvlJc w:val="left"/>
      <w:pPr>
        <w:ind w:left="2372" w:hanging="732"/>
      </w:pPr>
      <w:rPr>
        <w:rFonts w:hint="default"/>
        <w:lang w:val="ru-RU" w:eastAsia="en-US" w:bidi="ar-SA"/>
      </w:rPr>
    </w:lvl>
    <w:lvl w:ilvl="2" w:tplc="03146A5E">
      <w:numFmt w:val="bullet"/>
      <w:lvlText w:val="•"/>
      <w:lvlJc w:val="left"/>
      <w:pPr>
        <w:ind w:left="3205" w:hanging="732"/>
      </w:pPr>
      <w:rPr>
        <w:rFonts w:hint="default"/>
        <w:lang w:val="ru-RU" w:eastAsia="en-US" w:bidi="ar-SA"/>
      </w:rPr>
    </w:lvl>
    <w:lvl w:ilvl="3" w:tplc="1CE01B88">
      <w:numFmt w:val="bullet"/>
      <w:lvlText w:val="•"/>
      <w:lvlJc w:val="left"/>
      <w:pPr>
        <w:ind w:left="4037" w:hanging="732"/>
      </w:pPr>
      <w:rPr>
        <w:rFonts w:hint="default"/>
        <w:lang w:val="ru-RU" w:eastAsia="en-US" w:bidi="ar-SA"/>
      </w:rPr>
    </w:lvl>
    <w:lvl w:ilvl="4" w:tplc="8A2AFF0C">
      <w:numFmt w:val="bullet"/>
      <w:lvlText w:val="•"/>
      <w:lvlJc w:val="left"/>
      <w:pPr>
        <w:ind w:left="4870" w:hanging="732"/>
      </w:pPr>
      <w:rPr>
        <w:rFonts w:hint="default"/>
        <w:lang w:val="ru-RU" w:eastAsia="en-US" w:bidi="ar-SA"/>
      </w:rPr>
    </w:lvl>
    <w:lvl w:ilvl="5" w:tplc="F5A2E4D0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 w:tplc="BCB89144">
      <w:numFmt w:val="bullet"/>
      <w:lvlText w:val="•"/>
      <w:lvlJc w:val="left"/>
      <w:pPr>
        <w:ind w:left="6535" w:hanging="732"/>
      </w:pPr>
      <w:rPr>
        <w:rFonts w:hint="default"/>
        <w:lang w:val="ru-RU" w:eastAsia="en-US" w:bidi="ar-SA"/>
      </w:rPr>
    </w:lvl>
    <w:lvl w:ilvl="7" w:tplc="8998F7FC">
      <w:numFmt w:val="bullet"/>
      <w:lvlText w:val="•"/>
      <w:lvlJc w:val="left"/>
      <w:pPr>
        <w:ind w:left="7368" w:hanging="732"/>
      </w:pPr>
      <w:rPr>
        <w:rFonts w:hint="default"/>
        <w:lang w:val="ru-RU" w:eastAsia="en-US" w:bidi="ar-SA"/>
      </w:rPr>
    </w:lvl>
    <w:lvl w:ilvl="8" w:tplc="37008314">
      <w:numFmt w:val="bullet"/>
      <w:lvlText w:val="•"/>
      <w:lvlJc w:val="left"/>
      <w:pPr>
        <w:ind w:left="8201" w:hanging="732"/>
      </w:pPr>
      <w:rPr>
        <w:rFonts w:hint="default"/>
        <w:lang w:val="ru-RU" w:eastAsia="en-US" w:bidi="ar-SA"/>
      </w:rPr>
    </w:lvl>
  </w:abstractNum>
  <w:abstractNum w:abstractNumId="14">
    <w:nsid w:val="3F33524A"/>
    <w:multiLevelType w:val="hybridMultilevel"/>
    <w:tmpl w:val="5290F2D2"/>
    <w:lvl w:ilvl="0" w:tplc="E7BE18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A263F4A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58460DE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3" w:tplc="C21C291E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4" w:tplc="E816491C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5" w:tplc="219E333C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6" w:tplc="E7A0637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7" w:tplc="15A4AF74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8" w:tplc="AC56DA2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</w:abstractNum>
  <w:abstractNum w:abstractNumId="15">
    <w:nsid w:val="429D4E9F"/>
    <w:multiLevelType w:val="multilevel"/>
    <w:tmpl w:val="CF6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468EA"/>
    <w:multiLevelType w:val="multilevel"/>
    <w:tmpl w:val="4A1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35B34"/>
    <w:multiLevelType w:val="multilevel"/>
    <w:tmpl w:val="687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31FC"/>
    <w:multiLevelType w:val="hybridMultilevel"/>
    <w:tmpl w:val="99F83E92"/>
    <w:lvl w:ilvl="0" w:tplc="BA4EEE18">
      <w:start w:val="1"/>
      <w:numFmt w:val="decimal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754FF3E">
      <w:numFmt w:val="bullet"/>
      <w:lvlText w:val="•"/>
      <w:lvlJc w:val="left"/>
      <w:pPr>
        <w:ind w:left="514" w:hanging="720"/>
      </w:pPr>
      <w:rPr>
        <w:rFonts w:hint="default"/>
        <w:lang w:val="ru-RU" w:eastAsia="en-US" w:bidi="ar-SA"/>
      </w:rPr>
    </w:lvl>
    <w:lvl w:ilvl="2" w:tplc="8F7038AE">
      <w:numFmt w:val="bullet"/>
      <w:lvlText w:val="•"/>
      <w:lvlJc w:val="left"/>
      <w:pPr>
        <w:ind w:left="928" w:hanging="720"/>
      </w:pPr>
      <w:rPr>
        <w:rFonts w:hint="default"/>
        <w:lang w:val="ru-RU" w:eastAsia="en-US" w:bidi="ar-SA"/>
      </w:rPr>
    </w:lvl>
    <w:lvl w:ilvl="3" w:tplc="C0A29B0E">
      <w:numFmt w:val="bullet"/>
      <w:lvlText w:val="•"/>
      <w:lvlJc w:val="left"/>
      <w:pPr>
        <w:ind w:left="1342" w:hanging="720"/>
      </w:pPr>
      <w:rPr>
        <w:rFonts w:hint="default"/>
        <w:lang w:val="ru-RU" w:eastAsia="en-US" w:bidi="ar-SA"/>
      </w:rPr>
    </w:lvl>
    <w:lvl w:ilvl="4" w:tplc="195EAC4A">
      <w:numFmt w:val="bullet"/>
      <w:lvlText w:val="•"/>
      <w:lvlJc w:val="left"/>
      <w:pPr>
        <w:ind w:left="1756" w:hanging="720"/>
      </w:pPr>
      <w:rPr>
        <w:rFonts w:hint="default"/>
        <w:lang w:val="ru-RU" w:eastAsia="en-US" w:bidi="ar-SA"/>
      </w:rPr>
    </w:lvl>
    <w:lvl w:ilvl="5" w:tplc="3E7C66FA">
      <w:numFmt w:val="bullet"/>
      <w:lvlText w:val="•"/>
      <w:lvlJc w:val="left"/>
      <w:pPr>
        <w:ind w:left="2170" w:hanging="720"/>
      </w:pPr>
      <w:rPr>
        <w:rFonts w:hint="default"/>
        <w:lang w:val="ru-RU" w:eastAsia="en-US" w:bidi="ar-SA"/>
      </w:rPr>
    </w:lvl>
    <w:lvl w:ilvl="6" w:tplc="1CE837DA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7" w:tplc="0F0ECD58">
      <w:numFmt w:val="bullet"/>
      <w:lvlText w:val="•"/>
      <w:lvlJc w:val="left"/>
      <w:pPr>
        <w:ind w:left="2998" w:hanging="720"/>
      </w:pPr>
      <w:rPr>
        <w:rFonts w:hint="default"/>
        <w:lang w:val="ru-RU" w:eastAsia="en-US" w:bidi="ar-SA"/>
      </w:rPr>
    </w:lvl>
    <w:lvl w:ilvl="8" w:tplc="3AC4D3B4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</w:abstractNum>
  <w:abstractNum w:abstractNumId="19">
    <w:nsid w:val="58742526"/>
    <w:multiLevelType w:val="multilevel"/>
    <w:tmpl w:val="479EE3E8"/>
    <w:lvl w:ilvl="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9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25" w:hanging="420"/>
      </w:pPr>
      <w:rPr>
        <w:rFonts w:hint="default"/>
        <w:lang w:val="ru-RU" w:eastAsia="en-US" w:bidi="ar-SA"/>
      </w:rPr>
    </w:lvl>
  </w:abstractNum>
  <w:abstractNum w:abstractNumId="20">
    <w:nsid w:val="60A26297"/>
    <w:multiLevelType w:val="multilevel"/>
    <w:tmpl w:val="104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2617D"/>
    <w:multiLevelType w:val="multilevel"/>
    <w:tmpl w:val="24F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60253"/>
    <w:multiLevelType w:val="multilevel"/>
    <w:tmpl w:val="D84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95814"/>
    <w:multiLevelType w:val="multilevel"/>
    <w:tmpl w:val="9E4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E37D2"/>
    <w:multiLevelType w:val="hybridMultilevel"/>
    <w:tmpl w:val="F9802A64"/>
    <w:lvl w:ilvl="0" w:tplc="F42E1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EE22BF4"/>
    <w:multiLevelType w:val="multilevel"/>
    <w:tmpl w:val="F6E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695FFF"/>
    <w:multiLevelType w:val="multilevel"/>
    <w:tmpl w:val="FBE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B35FA"/>
    <w:multiLevelType w:val="multilevel"/>
    <w:tmpl w:val="077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F5E7C"/>
    <w:multiLevelType w:val="hybridMultilevel"/>
    <w:tmpl w:val="E5105160"/>
    <w:lvl w:ilvl="0" w:tplc="4830EF42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53ED396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CC5C7454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3" w:tplc="519893F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4" w:tplc="E2AA4E04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5" w:tplc="3EDC08F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6" w:tplc="E4B461C2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7" w:tplc="E8BC15A0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8" w:tplc="13D404F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</w:abstractNum>
  <w:abstractNum w:abstractNumId="29">
    <w:nsid w:val="7CC317CA"/>
    <w:multiLevelType w:val="multilevel"/>
    <w:tmpl w:val="D19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9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7"/>
  </w:num>
  <w:num w:numId="10">
    <w:abstractNumId w:val="6"/>
  </w:num>
  <w:num w:numId="11">
    <w:abstractNumId w:val="15"/>
  </w:num>
  <w:num w:numId="12">
    <w:abstractNumId w:val="21"/>
  </w:num>
  <w:num w:numId="1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16"/>
  </w:num>
  <w:num w:numId="16">
    <w:abstractNumId w:val="29"/>
  </w:num>
  <w:num w:numId="17">
    <w:abstractNumId w:val="25"/>
  </w:num>
  <w:num w:numId="18">
    <w:abstractNumId w:val="4"/>
  </w:num>
  <w:num w:numId="19">
    <w:abstractNumId w:val="22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  <w:num w:numId="26">
    <w:abstractNumId w:val="10"/>
  </w:num>
  <w:num w:numId="27">
    <w:abstractNumId w:val="28"/>
  </w:num>
  <w:num w:numId="28">
    <w:abstractNumId w:val="14"/>
  </w:num>
  <w:num w:numId="29">
    <w:abstractNumId w:val="19"/>
  </w:num>
  <w:num w:numId="30">
    <w:abstractNumId w:val="1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18"/>
    <w:rsid w:val="001E156E"/>
    <w:rsid w:val="003B087D"/>
    <w:rsid w:val="004A2B18"/>
    <w:rsid w:val="0071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B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B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7D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B087D"/>
  </w:style>
  <w:style w:type="character" w:styleId="a7">
    <w:name w:val="Hyperlink"/>
    <w:basedOn w:val="a0"/>
    <w:uiPriority w:val="99"/>
    <w:unhideWhenUsed/>
    <w:rsid w:val="003B087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B087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B08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B0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B087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3B087D"/>
    <w:pPr>
      <w:widowControl w:val="0"/>
      <w:autoSpaceDE w:val="0"/>
      <w:autoSpaceDN w:val="0"/>
      <w:spacing w:after="0" w:line="322" w:lineRule="exact"/>
      <w:ind w:left="1542" w:hanging="7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0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B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B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7D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B087D"/>
  </w:style>
  <w:style w:type="character" w:styleId="a7">
    <w:name w:val="Hyperlink"/>
    <w:basedOn w:val="a0"/>
    <w:uiPriority w:val="99"/>
    <w:unhideWhenUsed/>
    <w:rsid w:val="003B087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B087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B08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B0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B087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3B087D"/>
    <w:pPr>
      <w:widowControl w:val="0"/>
      <w:autoSpaceDE w:val="0"/>
      <w:autoSpaceDN w:val="0"/>
      <w:spacing w:after="0" w:line="322" w:lineRule="exact"/>
      <w:ind w:left="1542" w:hanging="7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0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dreamuser</dc:creator>
  <cp:lastModifiedBy>1</cp:lastModifiedBy>
  <cp:revision>2</cp:revision>
  <dcterms:created xsi:type="dcterms:W3CDTF">2020-11-16T02:15:00Z</dcterms:created>
  <dcterms:modified xsi:type="dcterms:W3CDTF">2020-11-16T02:15:00Z</dcterms:modified>
</cp:coreProperties>
</file>